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5C744" w14:textId="77777777" w:rsidR="00336A0C" w:rsidRPr="007834C0" w:rsidRDefault="00336A0C" w:rsidP="00336A0C">
      <w:pPr>
        <w:keepNext/>
        <w:keepLines/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021112AA">
          <v:rect id="rectole0000000000" o:spid="_x0000_i1025" style="width:39pt;height:51.75pt" o:ole="" o:preferrelative="t" stroked="f">
            <v:imagedata r:id="rId8" o:title=""/>
          </v:rect>
          <o:OLEObject Type="Embed" ProgID="StaticMetafile" ShapeID="rectole0000000000" DrawAspect="Content" ObjectID="_1780925492" r:id="rId9"/>
        </w:object>
      </w:r>
    </w:p>
    <w:p w14:paraId="4CBA6ECB" w14:textId="77777777" w:rsidR="00336A0C" w:rsidRPr="007834C0" w:rsidRDefault="00336A0C" w:rsidP="00336A0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14:paraId="27395297" w14:textId="77777777" w:rsidR="00336A0C" w:rsidRPr="007834C0" w:rsidRDefault="00336A0C" w:rsidP="00336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5D223376" w14:textId="77777777" w:rsidR="00336A0C" w:rsidRPr="007834C0" w:rsidRDefault="00336A0C" w:rsidP="00336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1D1016" w14:textId="77777777" w:rsidR="00336A0C" w:rsidRPr="007834C0" w:rsidRDefault="00336A0C" w:rsidP="00336A0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постійна комісія з питань НАУКИ, ОСВІТИ  ТА ДУХОВНОСТІ</w:t>
      </w:r>
    </w:p>
    <w:p w14:paraId="69FEC3C7" w14:textId="77777777" w:rsidR="00336A0C" w:rsidRPr="007834C0" w:rsidRDefault="00336A0C" w:rsidP="00336A0C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bookmarkStart w:id="0" w:name="_GoBack1"/>
      <w:bookmarkEnd w:id="0"/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6DA99470" w14:textId="77777777" w:rsidR="00336A0C" w:rsidRPr="007834C0" w:rsidRDefault="00336A0C" w:rsidP="00336A0C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</w:t>
      </w:r>
      <w:proofErr w:type="spellStart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тел</w:t>
      </w:r>
      <w:proofErr w:type="spellEnd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 700-53-29,  e-</w:t>
      </w:r>
      <w:proofErr w:type="spellStart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mail</w:t>
      </w:r>
      <w:proofErr w:type="spellEnd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 </w:t>
      </w:r>
      <w:hyperlink r:id="rId10" w:history="1">
        <w:r w:rsidRPr="007834C0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sc12-or@ukr.net</w:t>
        </w:r>
      </w:hyperlink>
    </w:p>
    <w:p w14:paraId="1DB08327" w14:textId="77777777" w:rsidR="00336A0C" w:rsidRPr="007834C0" w:rsidRDefault="00336A0C" w:rsidP="00336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7834C0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17A42964" w14:textId="77777777" w:rsidR="00336A0C" w:rsidRPr="007834C0" w:rsidRDefault="00336A0C" w:rsidP="00336A0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7834C0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0FD499FA" w14:textId="77777777" w:rsidR="00336A0C" w:rsidRPr="007834C0" w:rsidRDefault="00336A0C" w:rsidP="00336A0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14:paraId="1364ECDD" w14:textId="77777777" w:rsidR="00CB5054" w:rsidRPr="007834C0" w:rsidRDefault="00CB5054" w:rsidP="00CB5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_Hlk125379577"/>
    </w:p>
    <w:p w14:paraId="21DFA7B0" w14:textId="6C6E0E62" w:rsidR="00CB5054" w:rsidRPr="007834C0" w:rsidRDefault="00CB5054" w:rsidP="00CB5054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 24 червня  2024 р., 9.00</w:t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hAnsi="Times New Roman" w:cs="Times New Roman"/>
          <w:b/>
          <w:sz w:val="28"/>
          <w:szCs w:val="28"/>
          <w:lang w:val="uk-UA"/>
        </w:rPr>
        <w:t>Протокол  № 28</w:t>
      </w:r>
    </w:p>
    <w:p w14:paraId="1C30D6C4" w14:textId="77777777" w:rsidR="00CB5054" w:rsidRPr="007834C0" w:rsidRDefault="00CB5054" w:rsidP="00CB505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8ABF027" w14:textId="77777777" w:rsidR="00CB5054" w:rsidRPr="007834C0" w:rsidRDefault="00CB5054" w:rsidP="00CB5054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9</w:t>
      </w:r>
    </w:p>
    <w:p w14:paraId="1728BE92" w14:textId="6155AB39" w:rsidR="00CB5054" w:rsidRPr="007834C0" w:rsidRDefault="00CB5054" w:rsidP="00CB5054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Присутні: 6</w:t>
      </w:r>
    </w:p>
    <w:p w14:paraId="11239593" w14:textId="77777777" w:rsidR="00CB5054" w:rsidRPr="007834C0" w:rsidRDefault="00CB5054" w:rsidP="00CB5054">
      <w:pPr>
        <w:pStyle w:val="docdata"/>
        <w:spacing w:before="0" w:beforeAutospacing="0" w:after="0" w:afterAutospacing="0"/>
        <w:rPr>
          <w:b/>
          <w:bCs/>
          <w:sz w:val="28"/>
          <w:szCs w:val="28"/>
        </w:rPr>
      </w:pPr>
    </w:p>
    <w:p w14:paraId="1D2DD42A" w14:textId="190CBEF7" w:rsidR="00CB5054" w:rsidRPr="007834C0" w:rsidRDefault="00CB5054" w:rsidP="00CB505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834C0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проєкту</w:t>
      </w:r>
      <w:proofErr w:type="spellEnd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7834C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BD16B1" w:rsidRPr="00783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BD16B1" w:rsidRPr="007834C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BD16B1" w:rsidRPr="007834C0">
        <w:rPr>
          <w:rFonts w:ascii="Times New Roman" w:hAnsi="Times New Roman" w:cs="Times New Roman"/>
          <w:iCs/>
          <w:sz w:val="28"/>
          <w:szCs w:val="28"/>
          <w:lang w:val="uk-UA"/>
        </w:rPr>
        <w:t>звіт голови Харківської обласної ради про свою діяльність та про роботу обласної ради за ІІ півріччя 2022 року та за 2023 рік</w:t>
      </w:r>
      <w:r w:rsidRPr="007834C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023105BC" w14:textId="77777777" w:rsidR="00CB5054" w:rsidRPr="007834C0" w:rsidRDefault="00CB5054" w:rsidP="00CB5054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DB5B2CC" w14:textId="0EC87E01" w:rsidR="00CB5054" w:rsidRPr="007834C0" w:rsidRDefault="00CB5054" w:rsidP="00CB50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Дане питання ініційоване </w:t>
      </w:r>
      <w:r w:rsidR="00BD16B1"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розроблено  головою 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Харківсько</w:t>
      </w:r>
      <w:r w:rsidR="00BD16B1" w:rsidRPr="007834C0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обласно</w:t>
      </w:r>
      <w:r w:rsidR="00BD16B1" w:rsidRPr="007834C0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D16B1" w:rsidRPr="007834C0">
        <w:rPr>
          <w:rFonts w:ascii="Times New Roman" w:hAnsi="Times New Roman" w:cs="Times New Roman"/>
          <w:bCs/>
          <w:sz w:val="28"/>
          <w:szCs w:val="28"/>
          <w:lang w:val="uk-UA"/>
        </w:rPr>
        <w:t>ради Тетяною Єгоровою-Луценко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2E990A1D" w14:textId="77777777" w:rsidR="00CB5054" w:rsidRPr="007834C0" w:rsidRDefault="00CB5054" w:rsidP="00CB50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4025C863" w14:textId="77777777" w:rsidR="00CB5054" w:rsidRPr="007834C0" w:rsidRDefault="00CB5054" w:rsidP="00CB50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04854D3E" w14:textId="77777777" w:rsidR="00CB5054" w:rsidRPr="007834C0" w:rsidRDefault="00CB5054" w:rsidP="00CB50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7834C0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7834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56A8B7F2" w14:textId="77777777" w:rsidR="004A53CA" w:rsidRPr="007834C0" w:rsidRDefault="004A53CA" w:rsidP="004A53C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21A5B527" w14:textId="7DDFA91E" w:rsidR="004A53CA" w:rsidRPr="007834C0" w:rsidRDefault="004A53CA" w:rsidP="004A53CA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7834C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68542F" w:rsidRPr="00783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68542F" w:rsidRPr="007834C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68542F" w:rsidRPr="007834C0">
        <w:rPr>
          <w:rFonts w:ascii="Times New Roman" w:hAnsi="Times New Roman" w:cs="Times New Roman"/>
          <w:iCs/>
          <w:sz w:val="28"/>
          <w:szCs w:val="28"/>
          <w:lang w:val="uk-UA"/>
        </w:rPr>
        <w:t>звіт голови Харківської обласної ради про свою діяльність та про роботу обласної ради за ІІ півріччя 2022 року та за 2023 рік</w:t>
      </w:r>
      <w:r w:rsidRPr="007834C0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</w:t>
      </w:r>
      <w:r w:rsidR="0068542F"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чергової 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сесії обласної ради.</w:t>
      </w:r>
    </w:p>
    <w:p w14:paraId="6D2364C5" w14:textId="77777777" w:rsidR="004A53CA" w:rsidRPr="007834C0" w:rsidRDefault="004A53CA" w:rsidP="004A53C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4A53CA" w:rsidRPr="007834C0" w14:paraId="5ECD269A" w14:textId="77777777" w:rsidTr="002E4727">
        <w:trPr>
          <w:trHeight w:val="1065"/>
        </w:trPr>
        <w:tc>
          <w:tcPr>
            <w:tcW w:w="1798" w:type="dxa"/>
            <w:shd w:val="clear" w:color="auto" w:fill="auto"/>
          </w:tcPr>
          <w:p w14:paraId="01DDBDF9" w14:textId="77777777" w:rsidR="004A53CA" w:rsidRPr="007834C0" w:rsidRDefault="004A53CA" w:rsidP="002E472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32CDBC38" w14:textId="77777777" w:rsidR="004A53CA" w:rsidRPr="007834C0" w:rsidRDefault="004A53CA" w:rsidP="002E4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19BA841E" w14:textId="77777777" w:rsidR="004A53CA" w:rsidRPr="007834C0" w:rsidRDefault="004A53CA" w:rsidP="002E472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36B403A" w14:textId="0833E5FA" w:rsidR="004A53CA" w:rsidRPr="007834C0" w:rsidRDefault="0068542F" w:rsidP="002E472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6</w:t>
            </w:r>
          </w:p>
        </w:tc>
        <w:tc>
          <w:tcPr>
            <w:tcW w:w="5530" w:type="dxa"/>
            <w:shd w:val="clear" w:color="auto" w:fill="auto"/>
          </w:tcPr>
          <w:p w14:paraId="158719BF" w14:textId="77777777" w:rsidR="0068542F" w:rsidRPr="007834C0" w:rsidRDefault="004A53CA" w:rsidP="002E472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Куц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Г.М., Гурова К.Д., </w:t>
            </w: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Т.В.,</w:t>
            </w:r>
            <w:r w:rsidR="0068542F"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Пітько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В.А., </w:t>
            </w:r>
          </w:p>
          <w:p w14:paraId="5038116E" w14:textId="7AF36ADB" w:rsidR="004A53CA" w:rsidRPr="007834C0" w:rsidRDefault="004A53CA" w:rsidP="002E472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Пивовар М.І., 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М.К.);</w:t>
            </w:r>
          </w:p>
          <w:p w14:paraId="12018161" w14:textId="77777777" w:rsidR="004A53CA" w:rsidRPr="007834C0" w:rsidRDefault="004A53CA" w:rsidP="002E472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A53CA" w:rsidRPr="007834C0" w14:paraId="780FA5E2" w14:textId="77777777" w:rsidTr="002E4727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7F4EBCE8" w14:textId="77777777" w:rsidR="004A53CA" w:rsidRPr="007834C0" w:rsidRDefault="004A53CA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0AB1FDC1" w14:textId="77777777" w:rsidR="004A53CA" w:rsidRPr="007834C0" w:rsidRDefault="004A53CA" w:rsidP="002E4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6960971F" w14:textId="77777777" w:rsidR="004A53CA" w:rsidRPr="007834C0" w:rsidRDefault="004A53CA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928170" w14:textId="77777777" w:rsidR="004A53CA" w:rsidRPr="007834C0" w:rsidRDefault="004A53CA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447C8539" w14:textId="77777777" w:rsidR="004A53CA" w:rsidRPr="007834C0" w:rsidRDefault="004A53CA" w:rsidP="002E472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4A53CA" w:rsidRPr="007834C0" w14:paraId="154C59E1" w14:textId="77777777" w:rsidTr="002E4727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0B5BC890" w14:textId="77777777" w:rsidR="004A53CA" w:rsidRPr="007834C0" w:rsidRDefault="004A53CA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5B2A00B8" w14:textId="77777777" w:rsidR="004A53CA" w:rsidRPr="007834C0" w:rsidRDefault="004A53CA" w:rsidP="002E4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756A8CD3" w14:textId="77777777" w:rsidR="004A53CA" w:rsidRPr="007834C0" w:rsidRDefault="004A53CA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A96FC5" w14:textId="77777777" w:rsidR="004A53CA" w:rsidRPr="007834C0" w:rsidRDefault="004A53CA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66318872" w14:textId="77777777" w:rsidR="004A53CA" w:rsidRPr="007834C0" w:rsidRDefault="004A53CA" w:rsidP="002E472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2D20C5C3" w14:textId="77777777" w:rsidR="004A53CA" w:rsidRPr="007834C0" w:rsidRDefault="004A53CA" w:rsidP="004A53CA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D4F8615" w14:textId="77777777" w:rsidR="004A53CA" w:rsidRPr="007834C0" w:rsidRDefault="004A53CA" w:rsidP="004A53CA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     Галина КУЦ</w:t>
      </w:r>
    </w:p>
    <w:p w14:paraId="2F5D9954" w14:textId="77777777" w:rsidR="00510E6D" w:rsidRPr="007834C0" w:rsidRDefault="00510E6D" w:rsidP="000E4A7F">
      <w:pPr>
        <w:tabs>
          <w:tab w:val="left" w:pos="1358"/>
          <w:tab w:val="left" w:pos="141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14:paraId="1C3398A1" w14:textId="3F65C7D3" w:rsidR="00CB5054" w:rsidRPr="007834C0" w:rsidRDefault="004A53CA" w:rsidP="004A53C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834C0">
        <w:rPr>
          <w:rFonts w:ascii="Times New Roman" w:hAnsi="Times New Roman" w:cs="Times New Roman"/>
          <w:iCs/>
          <w:sz w:val="28"/>
          <w:szCs w:val="28"/>
          <w:lang w:val="uk-UA"/>
        </w:rPr>
        <w:br w:type="page"/>
      </w:r>
      <w:r w:rsidR="00CB5054" w:rsidRPr="007834C0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37243962">
          <v:rect id="_x0000_i1026" style="width:39pt;height:51.75pt" o:ole="" o:preferrelative="t" stroked="f">
            <v:imagedata r:id="rId8" o:title=""/>
          </v:rect>
          <o:OLEObject Type="Embed" ProgID="StaticMetafile" ShapeID="_x0000_i1026" DrawAspect="Content" ObjectID="_1780925493" r:id="rId11"/>
        </w:object>
      </w:r>
    </w:p>
    <w:p w14:paraId="027316AF" w14:textId="77777777" w:rsidR="00CB5054" w:rsidRPr="007834C0" w:rsidRDefault="00CB5054" w:rsidP="00CB5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1439E1E9" w14:textId="77777777" w:rsidR="00CB5054" w:rsidRPr="007834C0" w:rsidRDefault="00CB5054" w:rsidP="00CB5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0B9C732E" w14:textId="77777777" w:rsidR="00CB5054" w:rsidRPr="007834C0" w:rsidRDefault="00CB5054" w:rsidP="00CB505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постійна комісія з питань НАУКИ, ОСВІТИ  ТА ДУХОВНОСТІ</w:t>
      </w:r>
    </w:p>
    <w:p w14:paraId="0BFB536D" w14:textId="77777777" w:rsidR="00CB5054" w:rsidRPr="007834C0" w:rsidRDefault="00CB5054" w:rsidP="00CB5054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43BC3A6A" w14:textId="77777777" w:rsidR="00CB5054" w:rsidRPr="007834C0" w:rsidRDefault="00CB5054" w:rsidP="00CB5054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</w:t>
      </w:r>
      <w:proofErr w:type="spellStart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тел</w:t>
      </w:r>
      <w:proofErr w:type="spellEnd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 700-53-29,  e-</w:t>
      </w:r>
      <w:proofErr w:type="spellStart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mail</w:t>
      </w:r>
      <w:proofErr w:type="spellEnd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 </w:t>
      </w:r>
      <w:hyperlink r:id="rId12" w:history="1">
        <w:r w:rsidRPr="007834C0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sc12-or@ukr.net</w:t>
        </w:r>
      </w:hyperlink>
    </w:p>
    <w:p w14:paraId="2719C8BB" w14:textId="77777777" w:rsidR="00CB5054" w:rsidRPr="007834C0" w:rsidRDefault="00CB5054" w:rsidP="00CB50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7834C0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233667B5" w14:textId="77777777" w:rsidR="00CB5054" w:rsidRPr="007834C0" w:rsidRDefault="00CB5054" w:rsidP="00CB505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7834C0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79353FF3" w14:textId="77777777" w:rsidR="00CB5054" w:rsidRPr="007834C0" w:rsidRDefault="00CB5054" w:rsidP="00CB505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14:paraId="0AE34C22" w14:textId="77777777" w:rsidR="00CB5054" w:rsidRPr="007834C0" w:rsidRDefault="00CB5054" w:rsidP="00CB5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EC7BC2" w14:textId="77777777" w:rsidR="00CB5054" w:rsidRPr="007834C0" w:rsidRDefault="00CB5054" w:rsidP="00CB5054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 24 червня  2024 р., 9.00</w:t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hAnsi="Times New Roman" w:cs="Times New Roman"/>
          <w:b/>
          <w:sz w:val="28"/>
          <w:szCs w:val="28"/>
          <w:lang w:val="uk-UA"/>
        </w:rPr>
        <w:t>Протокол  № 28</w:t>
      </w:r>
    </w:p>
    <w:p w14:paraId="27549F4A" w14:textId="77777777" w:rsidR="00CB5054" w:rsidRPr="007834C0" w:rsidRDefault="00CB5054" w:rsidP="00CB505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46F9D3E" w14:textId="77777777" w:rsidR="00CB5054" w:rsidRPr="007834C0" w:rsidRDefault="00CB5054" w:rsidP="00CB5054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9</w:t>
      </w:r>
    </w:p>
    <w:p w14:paraId="78F038AC" w14:textId="77777777" w:rsidR="00CB5054" w:rsidRPr="007834C0" w:rsidRDefault="00CB5054" w:rsidP="00CB5054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Присутні: 6</w:t>
      </w:r>
    </w:p>
    <w:p w14:paraId="32BB2714" w14:textId="77777777" w:rsidR="00CB5054" w:rsidRPr="007834C0" w:rsidRDefault="00CB5054" w:rsidP="00CB5054">
      <w:pPr>
        <w:pStyle w:val="docdata"/>
        <w:spacing w:before="0" w:beforeAutospacing="0" w:after="0" w:afterAutospacing="0"/>
        <w:rPr>
          <w:b/>
          <w:bCs/>
          <w:sz w:val="28"/>
          <w:szCs w:val="28"/>
        </w:rPr>
      </w:pPr>
    </w:p>
    <w:p w14:paraId="50D70933" w14:textId="008E03BF" w:rsidR="00CB5054" w:rsidRPr="007834C0" w:rsidRDefault="00CB5054" w:rsidP="00CB505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</w:t>
      </w:r>
      <w:proofErr w:type="spellStart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проєкту</w:t>
      </w:r>
      <w:proofErr w:type="spellEnd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7834C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D8320E" w:rsidRPr="007834C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Порядку проведення обласного конкурсу «Школа, безпека, здоров’я, </w:t>
      </w:r>
      <w:proofErr w:type="spellStart"/>
      <w:r w:rsidR="00D8320E" w:rsidRPr="007834C0">
        <w:rPr>
          <w:rFonts w:ascii="Times New Roman" w:hAnsi="Times New Roman" w:cs="Times New Roman"/>
          <w:sz w:val="28"/>
          <w:szCs w:val="28"/>
          <w:lang w:val="uk-UA"/>
        </w:rPr>
        <w:t>безбар’єрність</w:t>
      </w:r>
      <w:proofErr w:type="spellEnd"/>
      <w:r w:rsidRPr="007834C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6488C8AF" w14:textId="77777777" w:rsidR="00CB5054" w:rsidRPr="007834C0" w:rsidRDefault="00CB5054" w:rsidP="00CB5054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E87D5A3" w14:textId="77777777" w:rsidR="00CB5054" w:rsidRPr="007834C0" w:rsidRDefault="00CB5054" w:rsidP="00CB50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Дане питання ініційоване Харківською обласною військовою адміністрацією (розробник – </w:t>
      </w:r>
      <w:r w:rsidRPr="007834C0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Департамент науки і освіти 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Харківської обласної військової адміністрації).</w:t>
      </w:r>
    </w:p>
    <w:p w14:paraId="6C1BB5EA" w14:textId="77777777" w:rsidR="00CB5054" w:rsidRPr="007834C0" w:rsidRDefault="00CB5054" w:rsidP="00CB50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7E1EBAD4" w14:textId="77777777" w:rsidR="00CB5054" w:rsidRPr="007834C0" w:rsidRDefault="00CB5054" w:rsidP="00CB50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7BF25BB6" w14:textId="77777777" w:rsidR="00CB5054" w:rsidRPr="007834C0" w:rsidRDefault="00CB5054" w:rsidP="00CB50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7834C0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7834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393612E6" w14:textId="77777777" w:rsidR="0068542F" w:rsidRPr="007834C0" w:rsidRDefault="0068542F" w:rsidP="00CB50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5C3A829" w14:textId="77777777" w:rsidR="0068542F" w:rsidRPr="007834C0" w:rsidRDefault="0068542F" w:rsidP="0068542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0CAAC535" w14:textId="7548208A" w:rsidR="0068542F" w:rsidRPr="007834C0" w:rsidRDefault="0068542F" w:rsidP="00057654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="00057654"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Зняти з </w:t>
      </w:r>
      <w:proofErr w:type="spellStart"/>
      <w:r w:rsidR="00057654" w:rsidRPr="007834C0">
        <w:rPr>
          <w:rFonts w:ascii="Times New Roman" w:hAnsi="Times New Roman" w:cs="Times New Roman"/>
          <w:bCs/>
          <w:sz w:val="28"/>
          <w:szCs w:val="28"/>
          <w:lang w:val="uk-UA"/>
        </w:rPr>
        <w:t>рогляду</w:t>
      </w:r>
      <w:proofErr w:type="spellEnd"/>
      <w:r w:rsidR="00057654"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57654"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чергової  </w:t>
      </w:r>
      <w:r w:rsidR="00057654" w:rsidRPr="007834C0">
        <w:rPr>
          <w:rFonts w:ascii="Times New Roman" w:hAnsi="Times New Roman" w:cs="Times New Roman"/>
          <w:bCs/>
          <w:sz w:val="28"/>
          <w:szCs w:val="28"/>
          <w:lang w:val="uk-UA"/>
        </w:rPr>
        <w:t>сесії обласної ради</w:t>
      </w:r>
      <w:r w:rsidR="00057654"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</w:t>
      </w:r>
      <w:r w:rsidR="00057654"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783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057654" w:rsidRPr="007834C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Порядку проведення обласного конкурсу «Школа, безпека, здоров’я, </w:t>
      </w:r>
      <w:proofErr w:type="spellStart"/>
      <w:r w:rsidR="00057654" w:rsidRPr="007834C0">
        <w:rPr>
          <w:rFonts w:ascii="Times New Roman" w:hAnsi="Times New Roman" w:cs="Times New Roman"/>
          <w:sz w:val="28"/>
          <w:szCs w:val="28"/>
          <w:lang w:val="uk-UA"/>
        </w:rPr>
        <w:t>безбар’єрність</w:t>
      </w:r>
      <w:proofErr w:type="spellEnd"/>
      <w:r w:rsidR="00057654" w:rsidRPr="007834C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2823B0C1" w14:textId="77777777" w:rsidR="00057654" w:rsidRPr="007834C0" w:rsidRDefault="00057654" w:rsidP="00057654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tbl>
      <w:tblPr>
        <w:tblW w:w="100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392"/>
        <w:gridCol w:w="567"/>
        <w:gridCol w:w="5530"/>
      </w:tblGrid>
      <w:tr w:rsidR="00057654" w:rsidRPr="007834C0" w14:paraId="0F5045BE" w14:textId="77777777" w:rsidTr="00057654">
        <w:trPr>
          <w:trHeight w:val="1065"/>
        </w:trPr>
        <w:tc>
          <w:tcPr>
            <w:tcW w:w="1798" w:type="dxa"/>
            <w:shd w:val="clear" w:color="auto" w:fill="auto"/>
          </w:tcPr>
          <w:p w14:paraId="0E5C39EE" w14:textId="77777777" w:rsidR="00057654" w:rsidRPr="007834C0" w:rsidRDefault="00057654" w:rsidP="002E472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0327115E" w14:textId="77777777" w:rsidR="00057654" w:rsidRPr="007834C0" w:rsidRDefault="00057654" w:rsidP="002E4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</w:tcPr>
          <w:p w14:paraId="65698784" w14:textId="3D46FAAB" w:rsidR="00057654" w:rsidRPr="007834C0" w:rsidRDefault="00057654" w:rsidP="002E472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</w:p>
        </w:tc>
        <w:tc>
          <w:tcPr>
            <w:tcW w:w="392" w:type="dxa"/>
            <w:shd w:val="clear" w:color="auto" w:fill="auto"/>
          </w:tcPr>
          <w:p w14:paraId="0CD1F594" w14:textId="71FBD6BA" w:rsidR="00057654" w:rsidRPr="007834C0" w:rsidRDefault="00057654" w:rsidP="002E472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DC6EB9B" w14:textId="77777777" w:rsidR="00057654" w:rsidRPr="007834C0" w:rsidRDefault="00057654" w:rsidP="002E472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6</w:t>
            </w:r>
          </w:p>
        </w:tc>
        <w:tc>
          <w:tcPr>
            <w:tcW w:w="5530" w:type="dxa"/>
            <w:shd w:val="clear" w:color="auto" w:fill="auto"/>
          </w:tcPr>
          <w:p w14:paraId="03499D07" w14:textId="77777777" w:rsidR="00057654" w:rsidRPr="007834C0" w:rsidRDefault="00057654" w:rsidP="002E472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Куц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Г.М., Гурова К.Д., </w:t>
            </w: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Т.В., 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Пітько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В.А., </w:t>
            </w:r>
          </w:p>
          <w:p w14:paraId="3A19C652" w14:textId="77777777" w:rsidR="00057654" w:rsidRPr="007834C0" w:rsidRDefault="00057654" w:rsidP="002E472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Пивовар М.І., 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М.К.);</w:t>
            </w:r>
          </w:p>
          <w:p w14:paraId="09DA1B26" w14:textId="77777777" w:rsidR="00057654" w:rsidRPr="007834C0" w:rsidRDefault="00057654" w:rsidP="002E472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7654" w:rsidRPr="007834C0" w14:paraId="646D8743" w14:textId="77777777" w:rsidTr="00057654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159041B3" w14:textId="77777777" w:rsidR="00057654" w:rsidRPr="007834C0" w:rsidRDefault="00057654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5A3521EE" w14:textId="77777777" w:rsidR="00057654" w:rsidRPr="007834C0" w:rsidRDefault="00057654" w:rsidP="002E4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</w:tcPr>
          <w:p w14:paraId="144B818D" w14:textId="77777777" w:rsidR="00057654" w:rsidRPr="007834C0" w:rsidRDefault="00057654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43638040" w14:textId="1C80CD2A" w:rsidR="00057654" w:rsidRPr="007834C0" w:rsidRDefault="00057654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3BFA74" w14:textId="77777777" w:rsidR="00057654" w:rsidRPr="007834C0" w:rsidRDefault="00057654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270420DD" w14:textId="77777777" w:rsidR="00057654" w:rsidRPr="007834C0" w:rsidRDefault="00057654" w:rsidP="002E472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057654" w:rsidRPr="007834C0" w14:paraId="618400B1" w14:textId="77777777" w:rsidTr="00057654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58EB1265" w14:textId="77777777" w:rsidR="00057654" w:rsidRPr="007834C0" w:rsidRDefault="00057654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4D2D8C99" w14:textId="77777777" w:rsidR="00057654" w:rsidRPr="007834C0" w:rsidRDefault="00057654" w:rsidP="002E4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2" w:type="dxa"/>
          </w:tcPr>
          <w:p w14:paraId="6BC78B28" w14:textId="77777777" w:rsidR="00057654" w:rsidRPr="007834C0" w:rsidRDefault="00057654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6777B69A" w14:textId="2FB5C807" w:rsidR="00057654" w:rsidRPr="007834C0" w:rsidRDefault="00057654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A516CC" w14:textId="77777777" w:rsidR="00057654" w:rsidRPr="007834C0" w:rsidRDefault="00057654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36687CAE" w14:textId="77777777" w:rsidR="00057654" w:rsidRPr="007834C0" w:rsidRDefault="00057654" w:rsidP="002E472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20B5EE22" w14:textId="77777777" w:rsidR="0068542F" w:rsidRPr="007834C0" w:rsidRDefault="0068542F" w:rsidP="0068542F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E7D577A" w14:textId="77777777" w:rsidR="0068542F" w:rsidRPr="007834C0" w:rsidRDefault="0068542F" w:rsidP="0068542F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     Галина КУЦ</w:t>
      </w:r>
    </w:p>
    <w:p w14:paraId="557F7913" w14:textId="77777777" w:rsidR="007D17C0" w:rsidRPr="007834C0" w:rsidRDefault="007D17C0" w:rsidP="00CB50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B663D1" w14:textId="2BBA2788" w:rsidR="007D17C0" w:rsidRPr="007834C0" w:rsidRDefault="007D17C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1F8B692B" w14:textId="77777777" w:rsidR="007D17C0" w:rsidRPr="007834C0" w:rsidRDefault="007D17C0" w:rsidP="00FF788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9B5226B" w14:textId="5193A17F" w:rsidR="00CB5054" w:rsidRPr="007834C0" w:rsidRDefault="00CB5054" w:rsidP="00FF788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39638369">
          <v:rect id="_x0000_i1027" style="width:39pt;height:51.75pt" o:ole="" o:preferrelative="t" stroked="f">
            <v:imagedata r:id="rId8" o:title=""/>
          </v:rect>
          <o:OLEObject Type="Embed" ProgID="StaticMetafile" ShapeID="_x0000_i1027" DrawAspect="Content" ObjectID="_1780925494" r:id="rId13"/>
        </w:object>
      </w:r>
    </w:p>
    <w:p w14:paraId="26869827" w14:textId="77777777" w:rsidR="00CB5054" w:rsidRPr="007834C0" w:rsidRDefault="00CB5054" w:rsidP="00CB5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1487CFEF" w14:textId="77777777" w:rsidR="00CB5054" w:rsidRPr="007834C0" w:rsidRDefault="00CB5054" w:rsidP="00CB5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940CD68" w14:textId="77777777" w:rsidR="00CB5054" w:rsidRPr="007834C0" w:rsidRDefault="00CB5054" w:rsidP="00CB505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постійна комісія з питань НАУКИ, ОСВІТИ  ТА ДУХОВНОСТІ</w:t>
      </w:r>
    </w:p>
    <w:p w14:paraId="0614D07F" w14:textId="77777777" w:rsidR="00CB5054" w:rsidRPr="007834C0" w:rsidRDefault="00CB5054" w:rsidP="00CB5054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678F5713" w14:textId="77777777" w:rsidR="00CB5054" w:rsidRPr="007834C0" w:rsidRDefault="00CB5054" w:rsidP="00CB5054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</w:t>
      </w:r>
      <w:proofErr w:type="spellStart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тел</w:t>
      </w:r>
      <w:proofErr w:type="spellEnd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 700-53-29,  e-</w:t>
      </w:r>
      <w:proofErr w:type="spellStart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mail</w:t>
      </w:r>
      <w:proofErr w:type="spellEnd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 </w:t>
      </w:r>
      <w:hyperlink r:id="rId14" w:history="1">
        <w:r w:rsidRPr="007834C0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sc12-or@ukr.net</w:t>
        </w:r>
      </w:hyperlink>
    </w:p>
    <w:p w14:paraId="010C63ED" w14:textId="77777777" w:rsidR="00CB5054" w:rsidRPr="007834C0" w:rsidRDefault="00CB5054" w:rsidP="00CB50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7834C0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53621D6A" w14:textId="77777777" w:rsidR="00CB5054" w:rsidRPr="007834C0" w:rsidRDefault="00CB5054" w:rsidP="00CB505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7834C0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760F4CB0" w14:textId="77777777" w:rsidR="00CB5054" w:rsidRPr="007834C0" w:rsidRDefault="00CB5054" w:rsidP="00CB505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14:paraId="43FDF7CB" w14:textId="77777777" w:rsidR="00CB5054" w:rsidRPr="007834C0" w:rsidRDefault="00CB5054" w:rsidP="00CB5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1180A54" w14:textId="77777777" w:rsidR="00CB5054" w:rsidRPr="007834C0" w:rsidRDefault="00CB5054" w:rsidP="00CB5054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 24 червня  2024 р., 9.00</w:t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hAnsi="Times New Roman" w:cs="Times New Roman"/>
          <w:b/>
          <w:sz w:val="28"/>
          <w:szCs w:val="28"/>
          <w:lang w:val="uk-UA"/>
        </w:rPr>
        <w:t>Протокол  № 28</w:t>
      </w:r>
    </w:p>
    <w:p w14:paraId="1250FB5B" w14:textId="77777777" w:rsidR="00CB5054" w:rsidRPr="007834C0" w:rsidRDefault="00CB5054" w:rsidP="00CB505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7C7866F" w14:textId="77777777" w:rsidR="00CB5054" w:rsidRPr="007834C0" w:rsidRDefault="00CB5054" w:rsidP="00CB5054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9</w:t>
      </w:r>
    </w:p>
    <w:p w14:paraId="4C7D3464" w14:textId="77777777" w:rsidR="00CB5054" w:rsidRPr="007834C0" w:rsidRDefault="00CB5054" w:rsidP="00CB5054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Присутні: 6</w:t>
      </w:r>
    </w:p>
    <w:p w14:paraId="7A4FBD3C" w14:textId="77777777" w:rsidR="00CB5054" w:rsidRPr="007834C0" w:rsidRDefault="00CB5054" w:rsidP="00CB5054">
      <w:pPr>
        <w:pStyle w:val="docdata"/>
        <w:spacing w:before="0" w:beforeAutospacing="0" w:after="0" w:afterAutospacing="0"/>
        <w:rPr>
          <w:b/>
          <w:bCs/>
          <w:sz w:val="28"/>
          <w:szCs w:val="28"/>
        </w:rPr>
      </w:pPr>
    </w:p>
    <w:p w14:paraId="601BAFFD" w14:textId="7C7DF074" w:rsidR="00CB5054" w:rsidRPr="007834C0" w:rsidRDefault="00CB5054" w:rsidP="00CB505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</w:t>
      </w:r>
      <w:proofErr w:type="spellStart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проєкту</w:t>
      </w:r>
      <w:proofErr w:type="spellEnd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="00C31383" w:rsidRPr="00783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</w:t>
      </w:r>
      <w:r w:rsidR="00D8320E" w:rsidRPr="007834C0">
        <w:rPr>
          <w:rFonts w:ascii="Times New Roman" w:hAnsi="Times New Roman" w:cs="Times New Roman"/>
          <w:iCs/>
          <w:sz w:val="28"/>
          <w:szCs w:val="28"/>
          <w:lang w:val="uk-UA"/>
        </w:rPr>
        <w:t>Про затвердження Порядку проведення обласного конкурсу «Кращий заклад інклюзивної освіти</w:t>
      </w:r>
      <w:r w:rsidRPr="007834C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31383" w:rsidRPr="007834C0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7834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3B6D3B" w14:textId="77777777" w:rsidR="00CB5054" w:rsidRPr="007834C0" w:rsidRDefault="00CB5054" w:rsidP="00CB5054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FDA2E9F" w14:textId="77777777" w:rsidR="00CB5054" w:rsidRPr="007834C0" w:rsidRDefault="00CB5054" w:rsidP="00CB50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Дане питання ініційоване Харківською обласною військовою адміністрацією (розробник – </w:t>
      </w:r>
      <w:r w:rsidRPr="007834C0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Департамент науки і освіти 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Харківської обласної військової адміністрації).</w:t>
      </w:r>
    </w:p>
    <w:p w14:paraId="703B80D2" w14:textId="77777777" w:rsidR="00CB5054" w:rsidRPr="007834C0" w:rsidRDefault="00CB5054" w:rsidP="00CB50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35C9EA42" w14:textId="77777777" w:rsidR="00CB5054" w:rsidRPr="007834C0" w:rsidRDefault="00CB5054" w:rsidP="00CB50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1E2CA418" w14:textId="77777777" w:rsidR="00CB5054" w:rsidRPr="007834C0" w:rsidRDefault="00CB5054" w:rsidP="00CB50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7834C0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7834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58B31BFF" w14:textId="77777777" w:rsidR="00057654" w:rsidRPr="007834C0" w:rsidRDefault="00057654" w:rsidP="0005765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6A45F6ED" w14:textId="053596F3" w:rsidR="00057654" w:rsidRPr="007834C0" w:rsidRDefault="00057654" w:rsidP="00057654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="00C31383"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“</w:t>
      </w:r>
      <w:r w:rsidRPr="007834C0">
        <w:rPr>
          <w:rFonts w:ascii="Times New Roman" w:hAnsi="Times New Roman" w:cs="Times New Roman"/>
          <w:iCs/>
          <w:sz w:val="28"/>
          <w:szCs w:val="28"/>
          <w:lang w:val="uk-UA"/>
        </w:rPr>
        <w:t>Про затвердження Порядку проведення обласного конкурсу «Кращий заклад інклюзивної освіти</w:t>
      </w:r>
      <w:r w:rsidRPr="007834C0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="00C31383" w:rsidRPr="007834C0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7834C0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з урахуванням пропозицій постійної комісії з питань бюджету 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та рекомендувати для розгляду на пленарному  засіданні  чергової сесії обласної ради.</w:t>
      </w:r>
    </w:p>
    <w:p w14:paraId="191ED484" w14:textId="77777777" w:rsidR="00057654" w:rsidRPr="007834C0" w:rsidRDefault="00057654" w:rsidP="0005765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057654" w:rsidRPr="007834C0" w14:paraId="22F4B7D5" w14:textId="77777777" w:rsidTr="002E4727">
        <w:trPr>
          <w:trHeight w:val="1065"/>
        </w:trPr>
        <w:tc>
          <w:tcPr>
            <w:tcW w:w="1798" w:type="dxa"/>
            <w:shd w:val="clear" w:color="auto" w:fill="auto"/>
          </w:tcPr>
          <w:p w14:paraId="4ECB8D71" w14:textId="77777777" w:rsidR="00057654" w:rsidRPr="007834C0" w:rsidRDefault="00057654" w:rsidP="002E472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71FDF872" w14:textId="77777777" w:rsidR="00057654" w:rsidRPr="007834C0" w:rsidRDefault="00057654" w:rsidP="002E4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373129CC" w14:textId="77777777" w:rsidR="00057654" w:rsidRPr="007834C0" w:rsidRDefault="00057654" w:rsidP="002E472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41D3EAA" w14:textId="77777777" w:rsidR="00057654" w:rsidRPr="007834C0" w:rsidRDefault="00057654" w:rsidP="002E472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6</w:t>
            </w:r>
          </w:p>
        </w:tc>
        <w:tc>
          <w:tcPr>
            <w:tcW w:w="5530" w:type="dxa"/>
            <w:shd w:val="clear" w:color="auto" w:fill="auto"/>
          </w:tcPr>
          <w:p w14:paraId="20F9EB82" w14:textId="77777777" w:rsidR="00057654" w:rsidRPr="007834C0" w:rsidRDefault="00057654" w:rsidP="002E472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Куц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Г.М., Гурова К.Д., </w:t>
            </w: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Т.В., 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Пітько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В.А., </w:t>
            </w:r>
          </w:p>
          <w:p w14:paraId="2ECC957F" w14:textId="77777777" w:rsidR="00057654" w:rsidRPr="007834C0" w:rsidRDefault="00057654" w:rsidP="002E472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Пивовар М.І., 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М.К.);</w:t>
            </w:r>
          </w:p>
          <w:p w14:paraId="798FF69C" w14:textId="77777777" w:rsidR="00057654" w:rsidRPr="007834C0" w:rsidRDefault="00057654" w:rsidP="002E472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7654" w:rsidRPr="007834C0" w14:paraId="31F76083" w14:textId="77777777" w:rsidTr="002E4727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213D3548" w14:textId="77777777" w:rsidR="00057654" w:rsidRPr="007834C0" w:rsidRDefault="00057654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4431C8E6" w14:textId="77777777" w:rsidR="00057654" w:rsidRPr="007834C0" w:rsidRDefault="00057654" w:rsidP="002E4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44F4ECCE" w14:textId="77777777" w:rsidR="00057654" w:rsidRPr="007834C0" w:rsidRDefault="00057654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2D7F18" w14:textId="77777777" w:rsidR="00057654" w:rsidRPr="007834C0" w:rsidRDefault="00057654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0371708C" w14:textId="77777777" w:rsidR="00057654" w:rsidRPr="007834C0" w:rsidRDefault="00057654" w:rsidP="002E472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057654" w:rsidRPr="007834C0" w14:paraId="51BE59CD" w14:textId="77777777" w:rsidTr="002E4727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7A3E4E27" w14:textId="77777777" w:rsidR="00057654" w:rsidRPr="007834C0" w:rsidRDefault="00057654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4349378D" w14:textId="77777777" w:rsidR="00057654" w:rsidRPr="007834C0" w:rsidRDefault="00057654" w:rsidP="002E4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6AE4E460" w14:textId="77777777" w:rsidR="00057654" w:rsidRPr="007834C0" w:rsidRDefault="00057654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1A3401" w14:textId="77777777" w:rsidR="00057654" w:rsidRPr="007834C0" w:rsidRDefault="00057654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0A49F165" w14:textId="77777777" w:rsidR="00057654" w:rsidRPr="007834C0" w:rsidRDefault="00057654" w:rsidP="002E472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0E87EA76" w14:textId="77777777" w:rsidR="00057654" w:rsidRPr="007834C0" w:rsidRDefault="00057654" w:rsidP="00057654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F3A744E" w14:textId="77777777" w:rsidR="00057654" w:rsidRPr="007834C0" w:rsidRDefault="00057654" w:rsidP="00057654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     Галина КУЦ</w:t>
      </w:r>
    </w:p>
    <w:p w14:paraId="16677A6D" w14:textId="77777777" w:rsidR="007D17C0" w:rsidRPr="007834C0" w:rsidRDefault="007D17C0" w:rsidP="00CB50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98107A4" w14:textId="1654AABE" w:rsidR="007D17C0" w:rsidRPr="007834C0" w:rsidRDefault="007D17C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4926F086" w14:textId="77777777" w:rsidR="00D8320E" w:rsidRPr="007834C0" w:rsidRDefault="00D8320E" w:rsidP="00CB5054">
      <w:pPr>
        <w:keepNext/>
        <w:keepLines/>
        <w:spacing w:after="0" w:line="240" w:lineRule="auto"/>
        <w:ind w:left="4320"/>
        <w:rPr>
          <w:rFonts w:ascii="Times New Roman" w:hAnsi="Times New Roman" w:cs="Times New Roman"/>
          <w:sz w:val="28"/>
          <w:szCs w:val="28"/>
          <w:lang w:val="uk-UA"/>
        </w:rPr>
      </w:pPr>
    </w:p>
    <w:p w14:paraId="2936E1E9" w14:textId="5576CC1B" w:rsidR="00CB5054" w:rsidRPr="007834C0" w:rsidRDefault="00CB5054" w:rsidP="00CB5054">
      <w:pPr>
        <w:keepNext/>
        <w:keepLines/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6E0DF9D9">
          <v:rect id="_x0000_i1028" style="width:39pt;height:51.75pt" o:ole="" o:preferrelative="t" stroked="f">
            <v:imagedata r:id="rId8" o:title=""/>
          </v:rect>
          <o:OLEObject Type="Embed" ProgID="StaticMetafile" ShapeID="_x0000_i1028" DrawAspect="Content" ObjectID="_1780925495" r:id="rId15"/>
        </w:object>
      </w:r>
    </w:p>
    <w:p w14:paraId="398566A9" w14:textId="77777777" w:rsidR="00CB5054" w:rsidRPr="007834C0" w:rsidRDefault="00CB5054" w:rsidP="00CB505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14:paraId="4DC03204" w14:textId="77777777" w:rsidR="00CB5054" w:rsidRPr="007834C0" w:rsidRDefault="00CB5054" w:rsidP="00CB5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614BAE60" w14:textId="77777777" w:rsidR="00CB5054" w:rsidRPr="007834C0" w:rsidRDefault="00CB5054" w:rsidP="00CB5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6D7A6F" w14:textId="77777777" w:rsidR="00CB5054" w:rsidRPr="007834C0" w:rsidRDefault="00CB5054" w:rsidP="00CB505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постійна комісія з питань НАУКИ, ОСВІТИ  ТА ДУХОВНОСТІ</w:t>
      </w:r>
    </w:p>
    <w:p w14:paraId="15FEBAD6" w14:textId="77777777" w:rsidR="00CB5054" w:rsidRPr="007834C0" w:rsidRDefault="00CB5054" w:rsidP="00CB5054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6852544B" w14:textId="77777777" w:rsidR="00CB5054" w:rsidRPr="007834C0" w:rsidRDefault="00CB5054" w:rsidP="00CB5054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</w:t>
      </w:r>
      <w:proofErr w:type="spellStart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тел</w:t>
      </w:r>
      <w:proofErr w:type="spellEnd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 700-53-29,  e-</w:t>
      </w:r>
      <w:proofErr w:type="spellStart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mail</w:t>
      </w:r>
      <w:proofErr w:type="spellEnd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 </w:t>
      </w:r>
      <w:hyperlink r:id="rId16" w:history="1">
        <w:r w:rsidRPr="007834C0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sc12-or@ukr.net</w:t>
        </w:r>
      </w:hyperlink>
    </w:p>
    <w:p w14:paraId="3978B60F" w14:textId="77777777" w:rsidR="00CB5054" w:rsidRPr="007834C0" w:rsidRDefault="00CB5054" w:rsidP="00CB50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7834C0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66ED3E1B" w14:textId="77777777" w:rsidR="00CB5054" w:rsidRPr="007834C0" w:rsidRDefault="00CB5054" w:rsidP="00CB505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7834C0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367477C9" w14:textId="77777777" w:rsidR="00CB5054" w:rsidRPr="007834C0" w:rsidRDefault="00CB5054" w:rsidP="00CB505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14:paraId="2D243C07" w14:textId="77777777" w:rsidR="00CB5054" w:rsidRPr="007834C0" w:rsidRDefault="00CB5054" w:rsidP="00CB5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1FA27F" w14:textId="77777777" w:rsidR="00CB5054" w:rsidRPr="007834C0" w:rsidRDefault="00CB5054" w:rsidP="00CB5054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 24 червня  2024 р., 9.00</w:t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hAnsi="Times New Roman" w:cs="Times New Roman"/>
          <w:b/>
          <w:sz w:val="28"/>
          <w:szCs w:val="28"/>
          <w:lang w:val="uk-UA"/>
        </w:rPr>
        <w:t>Протокол  № 28</w:t>
      </w:r>
    </w:p>
    <w:p w14:paraId="72A9C6B0" w14:textId="77777777" w:rsidR="00CB5054" w:rsidRPr="007834C0" w:rsidRDefault="00CB5054" w:rsidP="00CB505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63844FF" w14:textId="77777777" w:rsidR="00CB5054" w:rsidRPr="007834C0" w:rsidRDefault="00CB5054" w:rsidP="00CB5054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9</w:t>
      </w:r>
    </w:p>
    <w:p w14:paraId="67BBDC9A" w14:textId="77777777" w:rsidR="00CB5054" w:rsidRPr="007834C0" w:rsidRDefault="00CB5054" w:rsidP="00CB5054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Присутні: 6</w:t>
      </w:r>
    </w:p>
    <w:p w14:paraId="2D0AE46D" w14:textId="77777777" w:rsidR="00CB5054" w:rsidRPr="007834C0" w:rsidRDefault="00CB5054" w:rsidP="00CB5054">
      <w:pPr>
        <w:pStyle w:val="docdata"/>
        <w:spacing w:before="0" w:beforeAutospacing="0" w:after="0" w:afterAutospacing="0"/>
        <w:rPr>
          <w:b/>
          <w:bCs/>
          <w:sz w:val="28"/>
          <w:szCs w:val="28"/>
        </w:rPr>
      </w:pPr>
    </w:p>
    <w:p w14:paraId="15E9F354" w14:textId="5C899E0C" w:rsidR="00CB5054" w:rsidRPr="007834C0" w:rsidRDefault="00CB5054" w:rsidP="00CB505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</w:t>
      </w:r>
      <w:proofErr w:type="spellStart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проєкту</w:t>
      </w:r>
      <w:proofErr w:type="spellEnd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="00057654" w:rsidRPr="00783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</w:t>
      </w:r>
      <w:r w:rsidR="00D8320E" w:rsidRPr="007834C0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проведення обласного конкурсу «Кращий заклад спеціальної освіти</w:t>
      </w:r>
      <w:r w:rsidRPr="007834C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57654" w:rsidRPr="007834C0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7834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B28AD2A" w14:textId="77777777" w:rsidR="00CB5054" w:rsidRPr="007834C0" w:rsidRDefault="00CB5054" w:rsidP="00CB5054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2880151" w14:textId="77777777" w:rsidR="00CB5054" w:rsidRPr="007834C0" w:rsidRDefault="00CB5054" w:rsidP="00CB50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Дане питання ініційоване Харківською обласною військовою адміністрацією (розробник – </w:t>
      </w:r>
      <w:r w:rsidRPr="007834C0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Департамент науки і освіти 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Харківської обласної військової адміністрації).</w:t>
      </w:r>
    </w:p>
    <w:p w14:paraId="66A77131" w14:textId="77777777" w:rsidR="00CB5054" w:rsidRPr="007834C0" w:rsidRDefault="00CB5054" w:rsidP="00CB50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40AE4CE0" w14:textId="77777777" w:rsidR="00CB5054" w:rsidRPr="007834C0" w:rsidRDefault="00CB5054" w:rsidP="00CB50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79C812AD" w14:textId="77777777" w:rsidR="00CB5054" w:rsidRPr="007834C0" w:rsidRDefault="00CB5054" w:rsidP="00CB50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7834C0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7834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098272BA" w14:textId="77777777" w:rsidR="00057654" w:rsidRPr="007834C0" w:rsidRDefault="00057654" w:rsidP="0005765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1BB347E3" w14:textId="19A95AA6" w:rsidR="00057654" w:rsidRPr="007834C0" w:rsidRDefault="00057654" w:rsidP="00057654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783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</w:t>
      </w:r>
      <w:r w:rsidRPr="007834C0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проведення обласного конкурсу «Кращий заклад спеціальної освіти»”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7834C0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з урахуванням пропозицій постійної комісії з питань бюджету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 чергової сесії обласної ради.</w:t>
      </w:r>
    </w:p>
    <w:p w14:paraId="53615973" w14:textId="77777777" w:rsidR="00057654" w:rsidRPr="007834C0" w:rsidRDefault="00057654" w:rsidP="0005765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057654" w:rsidRPr="007834C0" w14:paraId="37AE8E61" w14:textId="77777777" w:rsidTr="002E4727">
        <w:trPr>
          <w:trHeight w:val="1065"/>
        </w:trPr>
        <w:tc>
          <w:tcPr>
            <w:tcW w:w="1798" w:type="dxa"/>
            <w:shd w:val="clear" w:color="auto" w:fill="auto"/>
          </w:tcPr>
          <w:p w14:paraId="58B185E4" w14:textId="77777777" w:rsidR="00057654" w:rsidRPr="007834C0" w:rsidRDefault="00057654" w:rsidP="002E472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2D6A51FF" w14:textId="77777777" w:rsidR="00057654" w:rsidRPr="007834C0" w:rsidRDefault="00057654" w:rsidP="002E4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62D87921" w14:textId="77777777" w:rsidR="00057654" w:rsidRPr="007834C0" w:rsidRDefault="00057654" w:rsidP="002E472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5ABCA7F" w14:textId="77777777" w:rsidR="00057654" w:rsidRPr="007834C0" w:rsidRDefault="00057654" w:rsidP="002E472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6</w:t>
            </w:r>
          </w:p>
        </w:tc>
        <w:tc>
          <w:tcPr>
            <w:tcW w:w="5530" w:type="dxa"/>
            <w:shd w:val="clear" w:color="auto" w:fill="auto"/>
          </w:tcPr>
          <w:p w14:paraId="4A842601" w14:textId="77777777" w:rsidR="00057654" w:rsidRPr="007834C0" w:rsidRDefault="00057654" w:rsidP="002E472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Куц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Г.М., Гурова К.Д., </w:t>
            </w: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Т.В., 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Пітько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В.А., </w:t>
            </w:r>
          </w:p>
          <w:p w14:paraId="4AB2D339" w14:textId="77777777" w:rsidR="00057654" w:rsidRPr="007834C0" w:rsidRDefault="00057654" w:rsidP="002E472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Пивовар М.І., 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М.К.);</w:t>
            </w:r>
          </w:p>
          <w:p w14:paraId="495E09E6" w14:textId="77777777" w:rsidR="00057654" w:rsidRPr="007834C0" w:rsidRDefault="00057654" w:rsidP="002E472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7654" w:rsidRPr="007834C0" w14:paraId="22DE7796" w14:textId="77777777" w:rsidTr="002E4727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3E98E034" w14:textId="77777777" w:rsidR="00057654" w:rsidRPr="007834C0" w:rsidRDefault="00057654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09DDF0E1" w14:textId="77777777" w:rsidR="00057654" w:rsidRPr="007834C0" w:rsidRDefault="00057654" w:rsidP="002E4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226E8DE1" w14:textId="77777777" w:rsidR="00057654" w:rsidRPr="007834C0" w:rsidRDefault="00057654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45B5AD" w14:textId="77777777" w:rsidR="00057654" w:rsidRPr="007834C0" w:rsidRDefault="00057654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3B576585" w14:textId="77777777" w:rsidR="00057654" w:rsidRPr="007834C0" w:rsidRDefault="00057654" w:rsidP="002E472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057654" w:rsidRPr="007834C0" w14:paraId="0F1199E9" w14:textId="77777777" w:rsidTr="002E4727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4B9E67EB" w14:textId="77777777" w:rsidR="00057654" w:rsidRPr="007834C0" w:rsidRDefault="00057654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17058594" w14:textId="77777777" w:rsidR="00057654" w:rsidRPr="007834C0" w:rsidRDefault="00057654" w:rsidP="002E4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49E2451F" w14:textId="77777777" w:rsidR="00057654" w:rsidRPr="007834C0" w:rsidRDefault="00057654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82A59C" w14:textId="77777777" w:rsidR="00057654" w:rsidRPr="007834C0" w:rsidRDefault="00057654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17180201" w14:textId="77777777" w:rsidR="00057654" w:rsidRPr="007834C0" w:rsidRDefault="00057654" w:rsidP="002E472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314A464E" w14:textId="77777777" w:rsidR="00057654" w:rsidRPr="007834C0" w:rsidRDefault="00057654" w:rsidP="00057654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977DCD4" w14:textId="77777777" w:rsidR="00057654" w:rsidRPr="007834C0" w:rsidRDefault="00057654" w:rsidP="00057654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     Галина КУЦ</w:t>
      </w:r>
    </w:p>
    <w:p w14:paraId="0B8166DE" w14:textId="77777777" w:rsidR="00CB5054" w:rsidRPr="007834C0" w:rsidRDefault="00CB5054" w:rsidP="00CB5054">
      <w:pPr>
        <w:tabs>
          <w:tab w:val="left" w:pos="1358"/>
          <w:tab w:val="left" w:pos="141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14:paraId="2F046218" w14:textId="63648368" w:rsidR="00D8320E" w:rsidRPr="007834C0" w:rsidRDefault="00274AE0" w:rsidP="00274AE0">
      <w:pPr>
        <w:jc w:val="center"/>
        <w:rPr>
          <w:rFonts w:ascii="Times New Roman" w:eastAsia="Times New Roman" w:hAnsi="Times New Roman" w:cs="Times New Roman"/>
          <w:iCs/>
          <w:kern w:val="0"/>
          <w:sz w:val="16"/>
          <w:szCs w:val="16"/>
          <w:lang w:val="uk-UA" w:eastAsia="uk-UA"/>
          <w14:ligatures w14:val="none"/>
        </w:rPr>
      </w:pPr>
      <w:r w:rsidRPr="007834C0">
        <w:rPr>
          <w:iCs/>
          <w:sz w:val="16"/>
          <w:szCs w:val="16"/>
          <w:lang w:val="uk-UA"/>
        </w:rPr>
        <w:br w:type="page"/>
      </w:r>
      <w:r w:rsidR="00D8320E" w:rsidRPr="007834C0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5D1FFB9B">
          <v:rect id="_x0000_i1029" style="width:39pt;height:51.75pt" o:ole="" o:preferrelative="t" stroked="f">
            <v:imagedata r:id="rId8" o:title=""/>
          </v:rect>
          <o:OLEObject Type="Embed" ProgID="StaticMetafile" ShapeID="_x0000_i1029" DrawAspect="Content" ObjectID="_1780925496" r:id="rId17"/>
        </w:object>
      </w:r>
    </w:p>
    <w:p w14:paraId="24B3288E" w14:textId="77777777" w:rsidR="00D8320E" w:rsidRPr="007834C0" w:rsidRDefault="00D8320E" w:rsidP="00D83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08279F17" w14:textId="77777777" w:rsidR="00D8320E" w:rsidRPr="007834C0" w:rsidRDefault="00D8320E" w:rsidP="00D83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730EDE1D" w14:textId="77777777" w:rsidR="00D8320E" w:rsidRPr="007834C0" w:rsidRDefault="00D8320E" w:rsidP="00D8320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постійна комісія з питань НАУКИ, ОСВІТИ  ТА ДУХОВНОСТІ</w:t>
      </w:r>
    </w:p>
    <w:p w14:paraId="1C6BF78C" w14:textId="77777777" w:rsidR="00D8320E" w:rsidRPr="007834C0" w:rsidRDefault="00D8320E" w:rsidP="00D8320E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750476D2" w14:textId="77777777" w:rsidR="00D8320E" w:rsidRPr="007834C0" w:rsidRDefault="00D8320E" w:rsidP="00D8320E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</w:t>
      </w:r>
      <w:proofErr w:type="spellStart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тел</w:t>
      </w:r>
      <w:proofErr w:type="spellEnd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 700-53-29,  e-</w:t>
      </w:r>
      <w:proofErr w:type="spellStart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mail</w:t>
      </w:r>
      <w:proofErr w:type="spellEnd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 </w:t>
      </w:r>
      <w:hyperlink r:id="rId18" w:history="1">
        <w:r w:rsidRPr="007834C0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sc12-or@ukr.net</w:t>
        </w:r>
      </w:hyperlink>
    </w:p>
    <w:p w14:paraId="474F42A3" w14:textId="77777777" w:rsidR="00D8320E" w:rsidRPr="007834C0" w:rsidRDefault="00D8320E" w:rsidP="00D83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7834C0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46BC33DE" w14:textId="77777777" w:rsidR="00D8320E" w:rsidRPr="007834C0" w:rsidRDefault="00D8320E" w:rsidP="00D8320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7834C0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3D1E9E85" w14:textId="77777777" w:rsidR="00D8320E" w:rsidRPr="007834C0" w:rsidRDefault="00D8320E" w:rsidP="00D8320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14:paraId="5AB42A1C" w14:textId="77777777" w:rsidR="00D8320E" w:rsidRPr="007834C0" w:rsidRDefault="00D8320E" w:rsidP="00D83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C04D30" w14:textId="77777777" w:rsidR="00D8320E" w:rsidRPr="007834C0" w:rsidRDefault="00D8320E" w:rsidP="00D8320E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 24 червня  2024 р., 9.00</w:t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hAnsi="Times New Roman" w:cs="Times New Roman"/>
          <w:b/>
          <w:sz w:val="28"/>
          <w:szCs w:val="28"/>
          <w:lang w:val="uk-UA"/>
        </w:rPr>
        <w:t>Протокол  № 28</w:t>
      </w:r>
    </w:p>
    <w:p w14:paraId="085DFC30" w14:textId="77777777" w:rsidR="00D8320E" w:rsidRPr="007834C0" w:rsidRDefault="00D8320E" w:rsidP="00D8320E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8A0776F" w14:textId="77777777" w:rsidR="00D8320E" w:rsidRPr="007834C0" w:rsidRDefault="00D8320E" w:rsidP="00D8320E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9</w:t>
      </w:r>
    </w:p>
    <w:p w14:paraId="5F12A76D" w14:textId="77777777" w:rsidR="00D8320E" w:rsidRPr="007834C0" w:rsidRDefault="00D8320E" w:rsidP="00D8320E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Присутні: 6</w:t>
      </w:r>
    </w:p>
    <w:p w14:paraId="69ADF316" w14:textId="77777777" w:rsidR="00D8320E" w:rsidRPr="007834C0" w:rsidRDefault="00D8320E" w:rsidP="00D8320E">
      <w:pPr>
        <w:pStyle w:val="docdata"/>
        <w:spacing w:before="0" w:beforeAutospacing="0" w:after="0" w:afterAutospacing="0"/>
        <w:rPr>
          <w:b/>
          <w:bCs/>
          <w:sz w:val="16"/>
          <w:szCs w:val="16"/>
        </w:rPr>
      </w:pPr>
    </w:p>
    <w:p w14:paraId="515381CF" w14:textId="5E0F2035" w:rsidR="00D8320E" w:rsidRPr="007834C0" w:rsidRDefault="00D8320E" w:rsidP="00D8320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</w:t>
      </w:r>
      <w:proofErr w:type="spellStart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проєкту</w:t>
      </w:r>
      <w:proofErr w:type="spellEnd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7834C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Pr="007834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затвердження Порядку призначення та виплати обласних стипендій і персональних стипендій імені </w:t>
      </w:r>
      <w:r w:rsidR="00BD639A" w:rsidRPr="007834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       </w:t>
      </w:r>
      <w:r w:rsidRPr="007834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О.С. </w:t>
      </w:r>
      <w:proofErr w:type="spellStart"/>
      <w:r w:rsidRPr="007834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Масельського</w:t>
      </w:r>
      <w:proofErr w:type="spellEnd"/>
      <w:r w:rsidRPr="007834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студентам закладів вищої освіти та закладів фахової </w:t>
      </w:r>
      <w:proofErr w:type="spellStart"/>
      <w:r w:rsidRPr="007834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передвищої</w:t>
      </w:r>
      <w:proofErr w:type="spellEnd"/>
      <w:r w:rsidRPr="007834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освіти та Порядку призначення та виплати обласних іменних стипендій в галузі науки видатним та обдарованим молодим науковцям</w:t>
      </w:r>
      <w:r w:rsidRPr="007834C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0BA7D4D8" w14:textId="77777777" w:rsidR="00D8320E" w:rsidRPr="007834C0" w:rsidRDefault="00D8320E" w:rsidP="00D8320E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09D1280" w14:textId="77777777" w:rsidR="00D8320E" w:rsidRPr="007834C0" w:rsidRDefault="00D8320E" w:rsidP="00D8320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Дане питання ініційоване Харківською обласною військовою адміністрацією (розробник – </w:t>
      </w:r>
      <w:r w:rsidRPr="007834C0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Департамент науки і освіти 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Харківської обласної військової адміністрації).</w:t>
      </w:r>
    </w:p>
    <w:p w14:paraId="64DB7C88" w14:textId="77777777" w:rsidR="00D8320E" w:rsidRPr="007834C0" w:rsidRDefault="00D8320E" w:rsidP="00D8320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53456AE9" w14:textId="77777777" w:rsidR="00D8320E" w:rsidRPr="007834C0" w:rsidRDefault="00D8320E" w:rsidP="00D8320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29235000" w14:textId="77777777" w:rsidR="00D8320E" w:rsidRPr="007834C0" w:rsidRDefault="00D8320E" w:rsidP="00D832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7834C0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7834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0CE9CF76" w14:textId="77777777" w:rsidR="00507228" w:rsidRPr="007834C0" w:rsidRDefault="00507228" w:rsidP="0050722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00C8AA07" w14:textId="7DA4D5F9" w:rsidR="00507228" w:rsidRPr="007834C0" w:rsidRDefault="00507228" w:rsidP="00507228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783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</w:t>
      </w:r>
      <w:r w:rsidR="00274AE0" w:rsidRPr="007834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затвердження Порядку призначення та виплати обласних стипендій і персональних стипендій імені                                         О.С. </w:t>
      </w:r>
      <w:proofErr w:type="spellStart"/>
      <w:r w:rsidR="00274AE0" w:rsidRPr="007834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Масельського</w:t>
      </w:r>
      <w:proofErr w:type="spellEnd"/>
      <w:r w:rsidR="00274AE0" w:rsidRPr="007834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студентам закладів вищої освіти та закладів фахової </w:t>
      </w:r>
      <w:proofErr w:type="spellStart"/>
      <w:r w:rsidR="00274AE0" w:rsidRPr="007834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передвищої</w:t>
      </w:r>
      <w:proofErr w:type="spellEnd"/>
      <w:r w:rsidR="00274AE0" w:rsidRPr="007834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освіти та Порядку призначення та виплати обласних іменних стипендій в галузі науки видатним та обдарованим молодим науковцям</w:t>
      </w:r>
      <w:r w:rsidRPr="007834C0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та рекомендувати для розгляду на пленарному  засіданні  чергової сесії обласної ради.</w:t>
      </w:r>
    </w:p>
    <w:p w14:paraId="2D2F7EF3" w14:textId="77777777" w:rsidR="00507228" w:rsidRPr="007834C0" w:rsidRDefault="00507228" w:rsidP="0050722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507228" w:rsidRPr="007834C0" w14:paraId="15040125" w14:textId="77777777" w:rsidTr="002E4727">
        <w:trPr>
          <w:trHeight w:val="1065"/>
        </w:trPr>
        <w:tc>
          <w:tcPr>
            <w:tcW w:w="1798" w:type="dxa"/>
            <w:shd w:val="clear" w:color="auto" w:fill="auto"/>
          </w:tcPr>
          <w:p w14:paraId="1225F0CB" w14:textId="77777777" w:rsidR="00507228" w:rsidRPr="007834C0" w:rsidRDefault="00507228" w:rsidP="002E472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549369C8" w14:textId="77777777" w:rsidR="00507228" w:rsidRPr="007834C0" w:rsidRDefault="00507228" w:rsidP="002E4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364E1189" w14:textId="77777777" w:rsidR="00507228" w:rsidRPr="007834C0" w:rsidRDefault="00507228" w:rsidP="002E472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C0377E7" w14:textId="77777777" w:rsidR="00507228" w:rsidRPr="007834C0" w:rsidRDefault="00507228" w:rsidP="002E472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6</w:t>
            </w:r>
          </w:p>
        </w:tc>
        <w:tc>
          <w:tcPr>
            <w:tcW w:w="5530" w:type="dxa"/>
            <w:shd w:val="clear" w:color="auto" w:fill="auto"/>
          </w:tcPr>
          <w:p w14:paraId="5C1BCF87" w14:textId="77777777" w:rsidR="00507228" w:rsidRPr="007834C0" w:rsidRDefault="00507228" w:rsidP="002E472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Куц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Г.М., Гурова К.Д., </w:t>
            </w: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Т.В., 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Пітько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В.А., </w:t>
            </w:r>
          </w:p>
          <w:p w14:paraId="31F55C90" w14:textId="77777777" w:rsidR="00507228" w:rsidRPr="007834C0" w:rsidRDefault="00507228" w:rsidP="002E472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Пивовар М.І., 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М.К.);</w:t>
            </w:r>
          </w:p>
          <w:p w14:paraId="2CECD715" w14:textId="77777777" w:rsidR="00507228" w:rsidRPr="007834C0" w:rsidRDefault="00507228" w:rsidP="002E472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7228" w:rsidRPr="007834C0" w14:paraId="6DAD69C1" w14:textId="77777777" w:rsidTr="002E4727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55ACAAFA" w14:textId="77777777" w:rsidR="00507228" w:rsidRPr="007834C0" w:rsidRDefault="00507228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5C281E0C" w14:textId="77777777" w:rsidR="00507228" w:rsidRPr="007834C0" w:rsidRDefault="00507228" w:rsidP="002E4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0A159B6A" w14:textId="77777777" w:rsidR="00507228" w:rsidRPr="007834C0" w:rsidRDefault="00507228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F7D7F1" w14:textId="77777777" w:rsidR="00507228" w:rsidRPr="007834C0" w:rsidRDefault="00507228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34243FB9" w14:textId="77777777" w:rsidR="00507228" w:rsidRPr="007834C0" w:rsidRDefault="00507228" w:rsidP="002E472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507228" w:rsidRPr="007834C0" w14:paraId="69DFE4D2" w14:textId="77777777" w:rsidTr="002E4727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30BF113E" w14:textId="77777777" w:rsidR="00507228" w:rsidRPr="007834C0" w:rsidRDefault="00507228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2D054261" w14:textId="77777777" w:rsidR="00507228" w:rsidRPr="007834C0" w:rsidRDefault="00507228" w:rsidP="002E4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3DD04853" w14:textId="77777777" w:rsidR="00507228" w:rsidRPr="007834C0" w:rsidRDefault="00507228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735DC2" w14:textId="77777777" w:rsidR="00507228" w:rsidRPr="007834C0" w:rsidRDefault="00507228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36E0D1DD" w14:textId="77777777" w:rsidR="00507228" w:rsidRPr="007834C0" w:rsidRDefault="00507228" w:rsidP="002E472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4D5A4ED0" w14:textId="77777777" w:rsidR="00507228" w:rsidRPr="007834C0" w:rsidRDefault="00507228" w:rsidP="00507228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1C8E6B70" w14:textId="77777777" w:rsidR="00507228" w:rsidRPr="007834C0" w:rsidRDefault="00507228" w:rsidP="00507228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     Галина КУЦ</w:t>
      </w:r>
    </w:p>
    <w:p w14:paraId="73A697E6" w14:textId="5BFA38A1" w:rsidR="003C5CB5" w:rsidRPr="007834C0" w:rsidRDefault="003C5CB5">
      <w:pPr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:lang w:val="uk-UA"/>
        </w:rPr>
      </w:pPr>
      <w:r w:rsidRPr="007834C0">
        <w:rPr>
          <w:sz w:val="24"/>
          <w:szCs w:val="24"/>
          <w:shd w:val="clear" w:color="auto" w:fill="FFFFFF"/>
          <w:lang w:val="uk-UA"/>
        </w:rPr>
        <w:br w:type="page"/>
      </w:r>
    </w:p>
    <w:p w14:paraId="2DCB8092" w14:textId="77777777" w:rsidR="00D8320E" w:rsidRPr="007834C0" w:rsidRDefault="00D8320E" w:rsidP="00D8320E">
      <w:pPr>
        <w:keepNext/>
        <w:keepLines/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4E22F2DA">
          <v:rect id="_x0000_i1030" style="width:39pt;height:51.75pt" o:ole="" o:preferrelative="t" stroked="f">
            <v:imagedata r:id="rId8" o:title=""/>
          </v:rect>
          <o:OLEObject Type="Embed" ProgID="StaticMetafile" ShapeID="_x0000_i1030" DrawAspect="Content" ObjectID="_1780925497" r:id="rId19"/>
        </w:object>
      </w:r>
    </w:p>
    <w:p w14:paraId="73101FAD" w14:textId="77777777" w:rsidR="00D8320E" w:rsidRPr="007834C0" w:rsidRDefault="00D8320E" w:rsidP="00D8320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14:paraId="4C9C2A5B" w14:textId="77777777" w:rsidR="00D8320E" w:rsidRPr="007834C0" w:rsidRDefault="00D8320E" w:rsidP="00D83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1E11BE4D" w14:textId="77777777" w:rsidR="00D8320E" w:rsidRPr="007834C0" w:rsidRDefault="00D8320E" w:rsidP="00D83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BE5043" w14:textId="77777777" w:rsidR="00D8320E" w:rsidRPr="007834C0" w:rsidRDefault="00D8320E" w:rsidP="00D8320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постійна комісія з питань НАУКИ, ОСВІТИ  ТА ДУХОВНОСТІ</w:t>
      </w:r>
    </w:p>
    <w:p w14:paraId="0519EE57" w14:textId="77777777" w:rsidR="00D8320E" w:rsidRPr="007834C0" w:rsidRDefault="00D8320E" w:rsidP="00D8320E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4ED92478" w14:textId="77777777" w:rsidR="00D8320E" w:rsidRPr="007834C0" w:rsidRDefault="00D8320E" w:rsidP="00D8320E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</w:t>
      </w:r>
      <w:proofErr w:type="spellStart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тел</w:t>
      </w:r>
      <w:proofErr w:type="spellEnd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 700-53-29,  e-</w:t>
      </w:r>
      <w:proofErr w:type="spellStart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mail</w:t>
      </w:r>
      <w:proofErr w:type="spellEnd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 </w:t>
      </w:r>
      <w:hyperlink r:id="rId20" w:history="1">
        <w:r w:rsidRPr="007834C0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sc12-or@ukr.net</w:t>
        </w:r>
      </w:hyperlink>
    </w:p>
    <w:p w14:paraId="7B58F784" w14:textId="77777777" w:rsidR="00D8320E" w:rsidRPr="007834C0" w:rsidRDefault="00D8320E" w:rsidP="00D83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7834C0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1F1C80AF" w14:textId="77777777" w:rsidR="00D8320E" w:rsidRPr="007834C0" w:rsidRDefault="00D8320E" w:rsidP="00D8320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7834C0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23818B9F" w14:textId="77777777" w:rsidR="00D8320E" w:rsidRPr="007834C0" w:rsidRDefault="00D8320E" w:rsidP="00D8320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14:paraId="3BD628A1" w14:textId="77777777" w:rsidR="00D8320E" w:rsidRPr="007834C0" w:rsidRDefault="00D8320E" w:rsidP="00D83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1E18879" w14:textId="77777777" w:rsidR="00D8320E" w:rsidRPr="007834C0" w:rsidRDefault="00D8320E" w:rsidP="00D8320E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 24 червня  2024 р., 9.00</w:t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hAnsi="Times New Roman" w:cs="Times New Roman"/>
          <w:b/>
          <w:sz w:val="28"/>
          <w:szCs w:val="28"/>
          <w:lang w:val="uk-UA"/>
        </w:rPr>
        <w:t>Протокол  № 28</w:t>
      </w:r>
    </w:p>
    <w:p w14:paraId="643D5795" w14:textId="77777777" w:rsidR="00D8320E" w:rsidRPr="007834C0" w:rsidRDefault="00D8320E" w:rsidP="00D8320E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055CFDD" w14:textId="77777777" w:rsidR="00D8320E" w:rsidRPr="007834C0" w:rsidRDefault="00D8320E" w:rsidP="00D8320E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9</w:t>
      </w:r>
    </w:p>
    <w:p w14:paraId="171417DF" w14:textId="77777777" w:rsidR="00D8320E" w:rsidRPr="007834C0" w:rsidRDefault="00D8320E" w:rsidP="00D8320E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Присутні: 6</w:t>
      </w:r>
    </w:p>
    <w:p w14:paraId="78E47D88" w14:textId="77777777" w:rsidR="00D8320E" w:rsidRPr="007834C0" w:rsidRDefault="00D8320E" w:rsidP="00D8320E">
      <w:pPr>
        <w:pStyle w:val="docdata"/>
        <w:spacing w:before="0" w:beforeAutospacing="0" w:after="0" w:afterAutospacing="0"/>
        <w:rPr>
          <w:b/>
          <w:bCs/>
          <w:sz w:val="28"/>
          <w:szCs w:val="28"/>
        </w:rPr>
      </w:pPr>
    </w:p>
    <w:p w14:paraId="70B0BB19" w14:textId="2ED73DFF" w:rsidR="00D8320E" w:rsidRPr="007834C0" w:rsidRDefault="00D8320E" w:rsidP="00D8320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</w:t>
      </w:r>
      <w:proofErr w:type="spellStart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проєкту</w:t>
      </w:r>
      <w:proofErr w:type="spellEnd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7834C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Pr="007834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затвердження Положення про обласний конкурс на отримання стипендії імені Героя України Станіслава </w:t>
      </w:r>
      <w:proofErr w:type="spellStart"/>
      <w:r w:rsidRPr="007834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Партали</w:t>
      </w:r>
      <w:proofErr w:type="spellEnd"/>
      <w:r w:rsidRPr="007834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для здобувачів освіти в закладах освіти Харківської області</w:t>
      </w:r>
      <w:r w:rsidRPr="007834C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47068F1D" w14:textId="77777777" w:rsidR="00D8320E" w:rsidRPr="007834C0" w:rsidRDefault="00D8320E" w:rsidP="00D8320E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1AD2E10" w14:textId="77777777" w:rsidR="00D8320E" w:rsidRPr="007834C0" w:rsidRDefault="00D8320E" w:rsidP="00D8320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Дане питання ініційоване Харківською обласною військовою адміністрацією (розробник – </w:t>
      </w:r>
      <w:r w:rsidRPr="007834C0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Департамент науки і освіти 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Харківської обласної військової адміністрації).</w:t>
      </w:r>
    </w:p>
    <w:p w14:paraId="4BCD168B" w14:textId="77777777" w:rsidR="00D8320E" w:rsidRPr="007834C0" w:rsidRDefault="00D8320E" w:rsidP="00D8320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15E6C092" w14:textId="77777777" w:rsidR="00D8320E" w:rsidRPr="007834C0" w:rsidRDefault="00D8320E" w:rsidP="00D8320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50764DFF" w14:textId="77777777" w:rsidR="00D8320E" w:rsidRPr="007834C0" w:rsidRDefault="00D8320E" w:rsidP="00D8320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7834C0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7834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7192C1E7" w14:textId="77777777" w:rsidR="00274AE0" w:rsidRPr="007834C0" w:rsidRDefault="00274AE0" w:rsidP="00274AE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2625AED5" w14:textId="5F5CB583" w:rsidR="00274AE0" w:rsidRPr="007834C0" w:rsidRDefault="00274AE0" w:rsidP="00274AE0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783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</w:t>
      </w:r>
      <w:r w:rsidRPr="007834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затвердження Положення про обласний конкурс на отримання стипендії імені Героя України Станіслава </w:t>
      </w:r>
      <w:proofErr w:type="spellStart"/>
      <w:r w:rsidRPr="007834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Партали</w:t>
      </w:r>
      <w:proofErr w:type="spellEnd"/>
      <w:r w:rsidRPr="007834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для здобувачів освіти в закладах освіти Харківської області</w:t>
      </w:r>
      <w:r w:rsidRPr="007834C0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та рекомендувати для розгляду на пленарному  засіданні  чергової сесії обласної ради.</w:t>
      </w:r>
    </w:p>
    <w:p w14:paraId="0EB0FB39" w14:textId="77777777" w:rsidR="00274AE0" w:rsidRPr="007834C0" w:rsidRDefault="00274AE0" w:rsidP="00274AE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274AE0" w:rsidRPr="007834C0" w14:paraId="1DC802A5" w14:textId="77777777" w:rsidTr="002E4727">
        <w:trPr>
          <w:trHeight w:val="1065"/>
        </w:trPr>
        <w:tc>
          <w:tcPr>
            <w:tcW w:w="1798" w:type="dxa"/>
            <w:shd w:val="clear" w:color="auto" w:fill="auto"/>
          </w:tcPr>
          <w:p w14:paraId="36A26504" w14:textId="77777777" w:rsidR="00274AE0" w:rsidRPr="007834C0" w:rsidRDefault="00274AE0" w:rsidP="002E472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0F0A23D9" w14:textId="77777777" w:rsidR="00274AE0" w:rsidRPr="007834C0" w:rsidRDefault="00274AE0" w:rsidP="002E4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130DE3B2" w14:textId="77777777" w:rsidR="00274AE0" w:rsidRPr="007834C0" w:rsidRDefault="00274AE0" w:rsidP="002E472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6E4EF6B" w14:textId="77777777" w:rsidR="00274AE0" w:rsidRPr="007834C0" w:rsidRDefault="00274AE0" w:rsidP="002E472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6</w:t>
            </w:r>
          </w:p>
        </w:tc>
        <w:tc>
          <w:tcPr>
            <w:tcW w:w="5530" w:type="dxa"/>
            <w:shd w:val="clear" w:color="auto" w:fill="auto"/>
          </w:tcPr>
          <w:p w14:paraId="67C1A7D9" w14:textId="77777777" w:rsidR="00274AE0" w:rsidRPr="007834C0" w:rsidRDefault="00274AE0" w:rsidP="002E472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Куц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Г.М., Гурова К.Д., </w:t>
            </w: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Т.В., 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Пітько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В.А., </w:t>
            </w:r>
          </w:p>
          <w:p w14:paraId="0B5110B8" w14:textId="77777777" w:rsidR="00274AE0" w:rsidRPr="007834C0" w:rsidRDefault="00274AE0" w:rsidP="002E472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Пивовар М.І., 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М.К.);</w:t>
            </w:r>
          </w:p>
          <w:p w14:paraId="3FFB1100" w14:textId="77777777" w:rsidR="00274AE0" w:rsidRPr="007834C0" w:rsidRDefault="00274AE0" w:rsidP="002E472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74AE0" w:rsidRPr="007834C0" w14:paraId="0F135A98" w14:textId="77777777" w:rsidTr="002E4727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1D1A3F06" w14:textId="77777777" w:rsidR="00274AE0" w:rsidRPr="007834C0" w:rsidRDefault="00274AE0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12F07CCF" w14:textId="77777777" w:rsidR="00274AE0" w:rsidRPr="007834C0" w:rsidRDefault="00274AE0" w:rsidP="002E4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2EF0CA72" w14:textId="77777777" w:rsidR="00274AE0" w:rsidRPr="007834C0" w:rsidRDefault="00274AE0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93488F" w14:textId="77777777" w:rsidR="00274AE0" w:rsidRPr="007834C0" w:rsidRDefault="00274AE0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3B538B4A" w14:textId="77777777" w:rsidR="00274AE0" w:rsidRPr="007834C0" w:rsidRDefault="00274AE0" w:rsidP="002E472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274AE0" w:rsidRPr="007834C0" w14:paraId="5512A5B3" w14:textId="77777777" w:rsidTr="002E4727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74874259" w14:textId="77777777" w:rsidR="00274AE0" w:rsidRPr="007834C0" w:rsidRDefault="00274AE0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040934F7" w14:textId="77777777" w:rsidR="00274AE0" w:rsidRPr="007834C0" w:rsidRDefault="00274AE0" w:rsidP="002E4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7041991B" w14:textId="77777777" w:rsidR="00274AE0" w:rsidRPr="007834C0" w:rsidRDefault="00274AE0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9B958D" w14:textId="77777777" w:rsidR="00274AE0" w:rsidRPr="007834C0" w:rsidRDefault="00274AE0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2EC4F5B3" w14:textId="77777777" w:rsidR="00274AE0" w:rsidRPr="007834C0" w:rsidRDefault="00274AE0" w:rsidP="002E472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476B9D6B" w14:textId="77777777" w:rsidR="00274AE0" w:rsidRPr="007834C0" w:rsidRDefault="00274AE0" w:rsidP="00274AE0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0682E01A" w14:textId="77777777" w:rsidR="00274AE0" w:rsidRPr="007834C0" w:rsidRDefault="00274AE0" w:rsidP="00274AE0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     Галина КУЦ</w:t>
      </w:r>
    </w:p>
    <w:p w14:paraId="351A77A0" w14:textId="77777777" w:rsidR="00274AE0" w:rsidRPr="007834C0" w:rsidRDefault="00274AE0" w:rsidP="00D832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28CAB4" w14:textId="30D6A227" w:rsidR="003C5CB5" w:rsidRPr="007834C0" w:rsidRDefault="003C5CB5">
      <w:pP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  <w:r w:rsidRPr="007834C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br w:type="page"/>
      </w:r>
    </w:p>
    <w:p w14:paraId="39A725D8" w14:textId="77777777" w:rsidR="0022209F" w:rsidRPr="007834C0" w:rsidRDefault="0022209F" w:rsidP="0022209F">
      <w:pPr>
        <w:keepNext/>
        <w:keepLines/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78D25F83">
          <v:rect id="_x0000_i1031" style="width:39pt;height:51.75pt" o:ole="" o:preferrelative="t" stroked="f">
            <v:imagedata r:id="rId8" o:title=""/>
          </v:rect>
          <o:OLEObject Type="Embed" ProgID="StaticMetafile" ShapeID="_x0000_i1031" DrawAspect="Content" ObjectID="_1780925498" r:id="rId21"/>
        </w:object>
      </w:r>
    </w:p>
    <w:p w14:paraId="5C638FAE" w14:textId="77777777" w:rsidR="0022209F" w:rsidRPr="007834C0" w:rsidRDefault="0022209F" w:rsidP="0022209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14:paraId="728BF999" w14:textId="77777777" w:rsidR="0022209F" w:rsidRPr="007834C0" w:rsidRDefault="0022209F" w:rsidP="00222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7EF3584A" w14:textId="77777777" w:rsidR="0022209F" w:rsidRPr="007834C0" w:rsidRDefault="0022209F" w:rsidP="00222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88F1CDF" w14:textId="77777777" w:rsidR="0022209F" w:rsidRPr="007834C0" w:rsidRDefault="0022209F" w:rsidP="0022209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постійна комісія з питань НАУКИ, ОСВІТИ  ТА ДУХОВНОСТІ</w:t>
      </w:r>
    </w:p>
    <w:p w14:paraId="055378F2" w14:textId="77777777" w:rsidR="0022209F" w:rsidRPr="007834C0" w:rsidRDefault="0022209F" w:rsidP="0022209F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6E539EE6" w14:textId="77777777" w:rsidR="0022209F" w:rsidRPr="007834C0" w:rsidRDefault="0022209F" w:rsidP="0022209F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</w:t>
      </w:r>
      <w:proofErr w:type="spellStart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тел</w:t>
      </w:r>
      <w:proofErr w:type="spellEnd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 700-53-29,  e-</w:t>
      </w:r>
      <w:proofErr w:type="spellStart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mail</w:t>
      </w:r>
      <w:proofErr w:type="spellEnd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 </w:t>
      </w:r>
      <w:hyperlink r:id="rId22" w:history="1">
        <w:r w:rsidRPr="007834C0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sc12-or@ukr.net</w:t>
        </w:r>
      </w:hyperlink>
    </w:p>
    <w:p w14:paraId="1903C63B" w14:textId="77777777" w:rsidR="0022209F" w:rsidRPr="007834C0" w:rsidRDefault="0022209F" w:rsidP="00222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7834C0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40D895D5" w14:textId="77777777" w:rsidR="0022209F" w:rsidRPr="007834C0" w:rsidRDefault="0022209F" w:rsidP="0022209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7834C0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4FF8E265" w14:textId="77777777" w:rsidR="0022209F" w:rsidRPr="007834C0" w:rsidRDefault="0022209F" w:rsidP="0022209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14:paraId="1A122A9D" w14:textId="77777777" w:rsidR="0022209F" w:rsidRPr="007834C0" w:rsidRDefault="0022209F" w:rsidP="00222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F98E6B" w14:textId="77777777" w:rsidR="0022209F" w:rsidRPr="007834C0" w:rsidRDefault="0022209F" w:rsidP="0022209F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 24 червня  2024 р., 9.00</w:t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hAnsi="Times New Roman" w:cs="Times New Roman"/>
          <w:b/>
          <w:sz w:val="28"/>
          <w:szCs w:val="28"/>
          <w:lang w:val="uk-UA"/>
        </w:rPr>
        <w:t>Протокол  № 28</w:t>
      </w:r>
    </w:p>
    <w:p w14:paraId="11D9805B" w14:textId="77777777" w:rsidR="0022209F" w:rsidRPr="007834C0" w:rsidRDefault="0022209F" w:rsidP="0022209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01DE299" w14:textId="77777777" w:rsidR="0022209F" w:rsidRPr="007834C0" w:rsidRDefault="0022209F" w:rsidP="0022209F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9</w:t>
      </w:r>
    </w:p>
    <w:p w14:paraId="758AE29E" w14:textId="77777777" w:rsidR="0022209F" w:rsidRPr="007834C0" w:rsidRDefault="0022209F" w:rsidP="0022209F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Присутні: 6</w:t>
      </w:r>
    </w:p>
    <w:p w14:paraId="6C24BBD6" w14:textId="77777777" w:rsidR="0022209F" w:rsidRPr="007834C0" w:rsidRDefault="0022209F" w:rsidP="0022209F">
      <w:pPr>
        <w:pStyle w:val="docdata"/>
        <w:spacing w:before="0" w:beforeAutospacing="0" w:after="0" w:afterAutospacing="0"/>
        <w:rPr>
          <w:b/>
          <w:bCs/>
          <w:sz w:val="28"/>
          <w:szCs w:val="28"/>
        </w:rPr>
      </w:pPr>
    </w:p>
    <w:p w14:paraId="5846E512" w14:textId="3F4EEDE8" w:rsidR="0022209F" w:rsidRPr="007834C0" w:rsidRDefault="0022209F" w:rsidP="0022209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</w:t>
      </w:r>
      <w:proofErr w:type="spellStart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проєкту</w:t>
      </w:r>
      <w:proofErr w:type="spellEnd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7834C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Pr="007834C0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проведення обласного конкурсу «Харківщина – за здорове харчування</w:t>
      </w:r>
      <w:r w:rsidR="00E05ED1" w:rsidRPr="007834C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834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CEC5C5" w14:textId="77777777" w:rsidR="0022209F" w:rsidRPr="007834C0" w:rsidRDefault="0022209F" w:rsidP="0022209F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185F56D" w14:textId="77777777" w:rsidR="0022209F" w:rsidRPr="007834C0" w:rsidRDefault="0022209F" w:rsidP="002220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Дане питання ініційоване Харківською обласною військовою адміністрацією (розробник – </w:t>
      </w:r>
      <w:r w:rsidRPr="007834C0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Департамент науки і освіти 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Харківської обласної військової адміністрації).</w:t>
      </w:r>
    </w:p>
    <w:p w14:paraId="4B252ECA" w14:textId="77777777" w:rsidR="0022209F" w:rsidRPr="007834C0" w:rsidRDefault="0022209F" w:rsidP="002220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6C80CD34" w14:textId="77777777" w:rsidR="0022209F" w:rsidRPr="007834C0" w:rsidRDefault="0022209F" w:rsidP="002220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244D2B38" w14:textId="77777777" w:rsidR="0022209F" w:rsidRPr="007834C0" w:rsidRDefault="0022209F" w:rsidP="002220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7834C0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7834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055FE1B4" w14:textId="77777777" w:rsidR="00216EE5" w:rsidRPr="007834C0" w:rsidRDefault="00216EE5" w:rsidP="00216EE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4A627A93" w14:textId="3AB29404" w:rsidR="00216EE5" w:rsidRPr="007834C0" w:rsidRDefault="00216EE5" w:rsidP="00216EE5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783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</w:t>
      </w:r>
      <w:r w:rsidRPr="007834C0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проведення обласного конкурсу «Харківщина – за здорове харчування”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та рекомендувати для розгляду на пленарному  засіданні  чергової сесії обласної ради.</w:t>
      </w:r>
    </w:p>
    <w:p w14:paraId="3F053E7B" w14:textId="77777777" w:rsidR="00216EE5" w:rsidRPr="007834C0" w:rsidRDefault="00216EE5" w:rsidP="00216EE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216EE5" w:rsidRPr="007834C0" w14:paraId="0C88F418" w14:textId="77777777" w:rsidTr="002E4727">
        <w:trPr>
          <w:trHeight w:val="1065"/>
        </w:trPr>
        <w:tc>
          <w:tcPr>
            <w:tcW w:w="1798" w:type="dxa"/>
            <w:shd w:val="clear" w:color="auto" w:fill="auto"/>
          </w:tcPr>
          <w:p w14:paraId="473ACFCC" w14:textId="77777777" w:rsidR="00216EE5" w:rsidRPr="007834C0" w:rsidRDefault="00216EE5" w:rsidP="002E472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36429A27" w14:textId="77777777" w:rsidR="00216EE5" w:rsidRPr="007834C0" w:rsidRDefault="00216EE5" w:rsidP="002E4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3420AA3A" w14:textId="77777777" w:rsidR="00216EE5" w:rsidRPr="007834C0" w:rsidRDefault="00216EE5" w:rsidP="002E472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42F47AA" w14:textId="77777777" w:rsidR="00216EE5" w:rsidRPr="007834C0" w:rsidRDefault="00216EE5" w:rsidP="002E472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6</w:t>
            </w:r>
          </w:p>
        </w:tc>
        <w:tc>
          <w:tcPr>
            <w:tcW w:w="5530" w:type="dxa"/>
            <w:shd w:val="clear" w:color="auto" w:fill="auto"/>
          </w:tcPr>
          <w:p w14:paraId="04DD2160" w14:textId="77777777" w:rsidR="00216EE5" w:rsidRPr="007834C0" w:rsidRDefault="00216EE5" w:rsidP="002E472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Куц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Г.М., Гурова К.Д., </w:t>
            </w: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Т.В., 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Пітько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В.А., </w:t>
            </w:r>
          </w:p>
          <w:p w14:paraId="32560078" w14:textId="77777777" w:rsidR="00216EE5" w:rsidRPr="007834C0" w:rsidRDefault="00216EE5" w:rsidP="002E472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Пивовар М.І., 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М.К.);</w:t>
            </w:r>
          </w:p>
          <w:p w14:paraId="285CD5F6" w14:textId="77777777" w:rsidR="00216EE5" w:rsidRPr="007834C0" w:rsidRDefault="00216EE5" w:rsidP="002E472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16EE5" w:rsidRPr="007834C0" w14:paraId="5EA4FB2D" w14:textId="77777777" w:rsidTr="002E4727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7D08F942" w14:textId="77777777" w:rsidR="00216EE5" w:rsidRPr="007834C0" w:rsidRDefault="00216EE5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5C4F5030" w14:textId="77777777" w:rsidR="00216EE5" w:rsidRPr="007834C0" w:rsidRDefault="00216EE5" w:rsidP="002E4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69C41AF9" w14:textId="77777777" w:rsidR="00216EE5" w:rsidRPr="007834C0" w:rsidRDefault="00216EE5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4BC4FC" w14:textId="77777777" w:rsidR="00216EE5" w:rsidRPr="007834C0" w:rsidRDefault="00216EE5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2CD0BB0F" w14:textId="77777777" w:rsidR="00216EE5" w:rsidRPr="007834C0" w:rsidRDefault="00216EE5" w:rsidP="002E472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216EE5" w:rsidRPr="007834C0" w14:paraId="2A883CD9" w14:textId="77777777" w:rsidTr="002E4727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7A44C72F" w14:textId="77777777" w:rsidR="00216EE5" w:rsidRPr="007834C0" w:rsidRDefault="00216EE5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3B9A4E1C" w14:textId="77777777" w:rsidR="00216EE5" w:rsidRPr="007834C0" w:rsidRDefault="00216EE5" w:rsidP="002E4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29B361B6" w14:textId="77777777" w:rsidR="00216EE5" w:rsidRPr="007834C0" w:rsidRDefault="00216EE5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B85F47" w14:textId="77777777" w:rsidR="00216EE5" w:rsidRPr="007834C0" w:rsidRDefault="00216EE5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792C10AA" w14:textId="77777777" w:rsidR="00216EE5" w:rsidRPr="007834C0" w:rsidRDefault="00216EE5" w:rsidP="002E472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47932AAC" w14:textId="77777777" w:rsidR="00216EE5" w:rsidRPr="007834C0" w:rsidRDefault="00216EE5" w:rsidP="00216EE5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3D8DA27" w14:textId="77777777" w:rsidR="00216EE5" w:rsidRPr="007834C0" w:rsidRDefault="00216EE5" w:rsidP="00216EE5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     Галина КУЦ</w:t>
      </w:r>
    </w:p>
    <w:p w14:paraId="613609EB" w14:textId="77777777" w:rsidR="00216EE5" w:rsidRPr="007834C0" w:rsidRDefault="00216EE5" w:rsidP="00216E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DDF3CD" w14:textId="617A5062" w:rsidR="003C5CB5" w:rsidRPr="007834C0" w:rsidRDefault="003C5CB5">
      <w:pPr>
        <w:rPr>
          <w:rFonts w:ascii="Times New Roman" w:eastAsia="Calibri" w:hAnsi="Times New Roman" w:cs="Times New Roman"/>
          <w:iCs/>
          <w:kern w:val="0"/>
          <w:sz w:val="16"/>
          <w:szCs w:val="16"/>
          <w:lang w:val="uk-UA"/>
        </w:rPr>
      </w:pPr>
      <w:r w:rsidRPr="007834C0">
        <w:rPr>
          <w:iCs/>
          <w:sz w:val="16"/>
          <w:szCs w:val="16"/>
          <w:lang w:val="uk-UA"/>
        </w:rPr>
        <w:br w:type="page"/>
      </w:r>
    </w:p>
    <w:p w14:paraId="06918BEB" w14:textId="77777777" w:rsidR="00E05ED1" w:rsidRPr="007834C0" w:rsidRDefault="00E05ED1" w:rsidP="00E05ED1">
      <w:pPr>
        <w:keepNext/>
        <w:keepLines/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454BC356">
          <v:rect id="_x0000_i1032" style="width:39pt;height:51.75pt" o:ole="" o:preferrelative="t" stroked="f">
            <v:imagedata r:id="rId8" o:title=""/>
          </v:rect>
          <o:OLEObject Type="Embed" ProgID="StaticMetafile" ShapeID="_x0000_i1032" DrawAspect="Content" ObjectID="_1780925499" r:id="rId23"/>
        </w:object>
      </w:r>
    </w:p>
    <w:p w14:paraId="18B16966" w14:textId="77777777" w:rsidR="00E05ED1" w:rsidRPr="007834C0" w:rsidRDefault="00E05ED1" w:rsidP="00E05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14:paraId="69253C47" w14:textId="77777777" w:rsidR="00E05ED1" w:rsidRPr="007834C0" w:rsidRDefault="00E05ED1" w:rsidP="00E05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548661E8" w14:textId="77777777" w:rsidR="00E05ED1" w:rsidRPr="007834C0" w:rsidRDefault="00E05ED1" w:rsidP="00E05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266F39F" w14:textId="77777777" w:rsidR="00E05ED1" w:rsidRPr="007834C0" w:rsidRDefault="00E05ED1" w:rsidP="00E05ED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постійна комісія з питань НАУКИ, ОСВІТИ  ТА ДУХОВНОСТІ</w:t>
      </w:r>
    </w:p>
    <w:p w14:paraId="029CFBA6" w14:textId="77777777" w:rsidR="00E05ED1" w:rsidRPr="007834C0" w:rsidRDefault="00E05ED1" w:rsidP="00E05ED1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5B6EBD76" w14:textId="77777777" w:rsidR="00E05ED1" w:rsidRPr="007834C0" w:rsidRDefault="00E05ED1" w:rsidP="00E05ED1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</w:t>
      </w:r>
      <w:proofErr w:type="spellStart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тел</w:t>
      </w:r>
      <w:proofErr w:type="spellEnd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 700-53-29,  e-</w:t>
      </w:r>
      <w:proofErr w:type="spellStart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mail</w:t>
      </w:r>
      <w:proofErr w:type="spellEnd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 </w:t>
      </w:r>
      <w:hyperlink r:id="rId24" w:history="1">
        <w:r w:rsidRPr="007834C0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sc12-or@ukr.net</w:t>
        </w:r>
      </w:hyperlink>
    </w:p>
    <w:p w14:paraId="42672D83" w14:textId="77777777" w:rsidR="00E05ED1" w:rsidRPr="007834C0" w:rsidRDefault="00E05ED1" w:rsidP="00E05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7834C0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0B49DCAD" w14:textId="77777777" w:rsidR="00E05ED1" w:rsidRPr="007834C0" w:rsidRDefault="00E05ED1" w:rsidP="00E05ED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7834C0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2BA38369" w14:textId="77777777" w:rsidR="00E05ED1" w:rsidRPr="007834C0" w:rsidRDefault="00E05ED1" w:rsidP="00E05ED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14:paraId="3AF50D37" w14:textId="77777777" w:rsidR="00E05ED1" w:rsidRPr="007834C0" w:rsidRDefault="00E05ED1" w:rsidP="00E05E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608C80D" w14:textId="77777777" w:rsidR="00E05ED1" w:rsidRPr="007834C0" w:rsidRDefault="00E05ED1" w:rsidP="00E05ED1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 24 червня  2024 р., 9.00</w:t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hAnsi="Times New Roman" w:cs="Times New Roman"/>
          <w:b/>
          <w:sz w:val="28"/>
          <w:szCs w:val="28"/>
          <w:lang w:val="uk-UA"/>
        </w:rPr>
        <w:t>Протокол  № 28</w:t>
      </w:r>
    </w:p>
    <w:p w14:paraId="79EF8917" w14:textId="77777777" w:rsidR="00E05ED1" w:rsidRPr="007834C0" w:rsidRDefault="00E05ED1" w:rsidP="00E05ED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56B268C" w14:textId="77777777" w:rsidR="00E05ED1" w:rsidRPr="007834C0" w:rsidRDefault="00E05ED1" w:rsidP="00E05ED1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9</w:t>
      </w:r>
    </w:p>
    <w:p w14:paraId="2AB2B7FB" w14:textId="77777777" w:rsidR="00E05ED1" w:rsidRPr="007834C0" w:rsidRDefault="00E05ED1" w:rsidP="00E05ED1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Присутні: 6</w:t>
      </w:r>
    </w:p>
    <w:p w14:paraId="2548DA0C" w14:textId="77777777" w:rsidR="00E05ED1" w:rsidRPr="007834C0" w:rsidRDefault="00E05ED1" w:rsidP="00E05ED1">
      <w:pPr>
        <w:pStyle w:val="docdata"/>
        <w:spacing w:before="0" w:beforeAutospacing="0" w:after="0" w:afterAutospacing="0"/>
        <w:rPr>
          <w:b/>
          <w:bCs/>
          <w:sz w:val="28"/>
          <w:szCs w:val="28"/>
        </w:rPr>
      </w:pPr>
    </w:p>
    <w:p w14:paraId="76E1CB3C" w14:textId="6B6B36DA" w:rsidR="00E05ED1" w:rsidRPr="007834C0" w:rsidRDefault="00E05ED1" w:rsidP="00E05ED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</w:t>
      </w:r>
      <w:proofErr w:type="spellStart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проєкту</w:t>
      </w:r>
      <w:proofErr w:type="spellEnd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7834C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Pr="007834C0">
        <w:rPr>
          <w:rFonts w:ascii="Times New Roman" w:hAnsi="Times New Roman" w:cs="Times New Roman"/>
          <w:iCs/>
          <w:sz w:val="28"/>
          <w:szCs w:val="28"/>
          <w:lang w:val="uk-UA"/>
        </w:rPr>
        <w:t>Про затвердження Порядку нагородження щорічною відзнакою кращих практик упровадження реформи харчування серед територіальних громад Харківської області</w:t>
      </w:r>
      <w:r w:rsidR="008A10CE" w:rsidRPr="007834C0">
        <w:rPr>
          <w:rFonts w:ascii="Times New Roman" w:hAnsi="Times New Roman" w:cs="Times New Roman"/>
          <w:iCs/>
          <w:sz w:val="28"/>
          <w:szCs w:val="28"/>
          <w:lang w:val="uk-UA"/>
        </w:rPr>
        <w:t>»</w:t>
      </w:r>
      <w:r w:rsidRPr="007834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F3EA492" w14:textId="77777777" w:rsidR="00E05ED1" w:rsidRPr="007834C0" w:rsidRDefault="00E05ED1" w:rsidP="00E05ED1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13C64E9" w14:textId="77777777" w:rsidR="00E05ED1" w:rsidRPr="007834C0" w:rsidRDefault="00E05ED1" w:rsidP="00E05ED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Дане питання ініційоване Харківською обласною військовою адміністрацією (розробник – </w:t>
      </w:r>
      <w:r w:rsidRPr="007834C0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Департамент науки і освіти 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Харківської обласної військової адміністрації).</w:t>
      </w:r>
    </w:p>
    <w:p w14:paraId="74F7F963" w14:textId="77777777" w:rsidR="00E05ED1" w:rsidRPr="007834C0" w:rsidRDefault="00E05ED1" w:rsidP="00E05ED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68273463" w14:textId="77777777" w:rsidR="00E05ED1" w:rsidRPr="007834C0" w:rsidRDefault="00E05ED1" w:rsidP="00E05ED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4311A9AF" w14:textId="77777777" w:rsidR="00E05ED1" w:rsidRPr="007834C0" w:rsidRDefault="00E05ED1" w:rsidP="00E05ED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7834C0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7834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37B394D9" w14:textId="77777777" w:rsidR="008A10CE" w:rsidRPr="007834C0" w:rsidRDefault="008A10CE" w:rsidP="008A10C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02513679" w14:textId="2B904B2E" w:rsidR="008A10CE" w:rsidRPr="007834C0" w:rsidRDefault="008A10CE" w:rsidP="008A10CE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783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</w:t>
      </w:r>
      <w:r w:rsidRPr="007834C0">
        <w:rPr>
          <w:rFonts w:ascii="Times New Roman" w:hAnsi="Times New Roman" w:cs="Times New Roman"/>
          <w:iCs/>
          <w:sz w:val="28"/>
          <w:szCs w:val="28"/>
          <w:lang w:val="uk-UA"/>
        </w:rPr>
        <w:t>Про затвердження Порядку нагородження щорічною відзнакою кращих практик упровадження реформи харчування серед територіальних громад Харківської області</w:t>
      </w:r>
      <w:r w:rsidRPr="007834C0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F3766" w:rsidRPr="007834C0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з урахуванням пропозицій постійної комісії з питань бюджету 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та рекомендувати для розгляду на пленарному  засіданні  чергової сесії обласної ради.</w:t>
      </w:r>
    </w:p>
    <w:p w14:paraId="00A37948" w14:textId="77777777" w:rsidR="008A10CE" w:rsidRPr="007834C0" w:rsidRDefault="008A10CE" w:rsidP="008A10C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8A10CE" w:rsidRPr="007834C0" w14:paraId="5C2FA8C2" w14:textId="77777777" w:rsidTr="002E4727">
        <w:trPr>
          <w:trHeight w:val="1065"/>
        </w:trPr>
        <w:tc>
          <w:tcPr>
            <w:tcW w:w="1798" w:type="dxa"/>
            <w:shd w:val="clear" w:color="auto" w:fill="auto"/>
          </w:tcPr>
          <w:p w14:paraId="1A7070EA" w14:textId="77777777" w:rsidR="008A10CE" w:rsidRPr="007834C0" w:rsidRDefault="008A10CE" w:rsidP="002E472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66A87C7E" w14:textId="77777777" w:rsidR="008A10CE" w:rsidRPr="007834C0" w:rsidRDefault="008A10CE" w:rsidP="002E4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68BCE364" w14:textId="77777777" w:rsidR="008A10CE" w:rsidRPr="007834C0" w:rsidRDefault="008A10CE" w:rsidP="002E472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16C5BC8" w14:textId="77777777" w:rsidR="008A10CE" w:rsidRPr="007834C0" w:rsidRDefault="008A10CE" w:rsidP="002E472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6</w:t>
            </w:r>
          </w:p>
        </w:tc>
        <w:tc>
          <w:tcPr>
            <w:tcW w:w="5530" w:type="dxa"/>
            <w:shd w:val="clear" w:color="auto" w:fill="auto"/>
          </w:tcPr>
          <w:p w14:paraId="2509C314" w14:textId="77777777" w:rsidR="008A10CE" w:rsidRPr="007834C0" w:rsidRDefault="008A10CE" w:rsidP="002E472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Куц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Г.М., Гурова К.Д., </w:t>
            </w: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Т.В., 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Пітько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В.А., </w:t>
            </w:r>
          </w:p>
          <w:p w14:paraId="028D8B52" w14:textId="77777777" w:rsidR="008A10CE" w:rsidRPr="007834C0" w:rsidRDefault="008A10CE" w:rsidP="002E472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Пивовар М.І., 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М.К.);</w:t>
            </w:r>
          </w:p>
          <w:p w14:paraId="0B266CFC" w14:textId="77777777" w:rsidR="008A10CE" w:rsidRPr="007834C0" w:rsidRDefault="008A10CE" w:rsidP="002E472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10CE" w:rsidRPr="007834C0" w14:paraId="610CB1D2" w14:textId="77777777" w:rsidTr="002E4727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2B6A0790" w14:textId="77777777" w:rsidR="008A10CE" w:rsidRPr="007834C0" w:rsidRDefault="008A10CE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1DB0FBDA" w14:textId="77777777" w:rsidR="008A10CE" w:rsidRPr="007834C0" w:rsidRDefault="008A10CE" w:rsidP="002E4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29BA9A30" w14:textId="77777777" w:rsidR="008A10CE" w:rsidRPr="007834C0" w:rsidRDefault="008A10CE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B9DB8E" w14:textId="77777777" w:rsidR="008A10CE" w:rsidRPr="007834C0" w:rsidRDefault="008A10CE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5328D8A9" w14:textId="77777777" w:rsidR="008A10CE" w:rsidRPr="007834C0" w:rsidRDefault="008A10CE" w:rsidP="002E472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8A10CE" w:rsidRPr="007834C0" w14:paraId="5A1A050D" w14:textId="77777777" w:rsidTr="002E4727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3F0EAABE" w14:textId="77777777" w:rsidR="008A10CE" w:rsidRPr="007834C0" w:rsidRDefault="008A10CE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30B9129E" w14:textId="77777777" w:rsidR="008A10CE" w:rsidRPr="007834C0" w:rsidRDefault="008A10CE" w:rsidP="002E4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470BF7D6" w14:textId="77777777" w:rsidR="008A10CE" w:rsidRPr="007834C0" w:rsidRDefault="008A10CE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2FAEAD" w14:textId="77777777" w:rsidR="008A10CE" w:rsidRPr="007834C0" w:rsidRDefault="008A10CE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0D4CE5D6" w14:textId="77777777" w:rsidR="008A10CE" w:rsidRPr="007834C0" w:rsidRDefault="008A10CE" w:rsidP="002E472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3340BA69" w14:textId="77777777" w:rsidR="008A10CE" w:rsidRPr="007834C0" w:rsidRDefault="008A10CE" w:rsidP="008A10CE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553C1D31" w14:textId="77777777" w:rsidR="008A10CE" w:rsidRPr="007834C0" w:rsidRDefault="008A10CE" w:rsidP="008A10CE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     Галина КУЦ</w:t>
      </w:r>
    </w:p>
    <w:p w14:paraId="7E38D2D7" w14:textId="77777777" w:rsidR="008A10CE" w:rsidRPr="007834C0" w:rsidRDefault="008A10CE" w:rsidP="008A10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C377B1" w14:textId="77777777" w:rsidR="00E05ED1" w:rsidRPr="007834C0" w:rsidRDefault="00E05ED1" w:rsidP="00E05ED1">
      <w:pPr>
        <w:pStyle w:val="a4"/>
        <w:spacing w:after="0" w:line="240" w:lineRule="auto"/>
        <w:ind w:left="0"/>
        <w:rPr>
          <w:iCs/>
          <w:sz w:val="16"/>
          <w:szCs w:val="16"/>
        </w:rPr>
      </w:pPr>
    </w:p>
    <w:p w14:paraId="1ED389D5" w14:textId="77777777" w:rsidR="00E05ED1" w:rsidRPr="007834C0" w:rsidRDefault="00E05ED1" w:rsidP="00E05ED1">
      <w:pPr>
        <w:pStyle w:val="a4"/>
        <w:spacing w:after="0" w:line="240" w:lineRule="auto"/>
        <w:ind w:left="0"/>
        <w:rPr>
          <w:iCs/>
          <w:sz w:val="16"/>
          <w:szCs w:val="16"/>
        </w:rPr>
      </w:pPr>
    </w:p>
    <w:p w14:paraId="1B4BC1F3" w14:textId="2B805E69" w:rsidR="00760C72" w:rsidRPr="007834C0" w:rsidRDefault="00760C72">
      <w:pPr>
        <w:rPr>
          <w:rFonts w:ascii="Times New Roman" w:eastAsia="Calibri" w:hAnsi="Times New Roman" w:cs="Times New Roman"/>
          <w:iCs/>
          <w:kern w:val="0"/>
          <w:sz w:val="16"/>
          <w:szCs w:val="16"/>
          <w:lang w:val="uk-UA"/>
        </w:rPr>
      </w:pPr>
      <w:r w:rsidRPr="007834C0">
        <w:rPr>
          <w:rFonts w:ascii="Times New Roman" w:eastAsia="Calibri" w:hAnsi="Times New Roman" w:cs="Times New Roman"/>
          <w:iCs/>
          <w:kern w:val="0"/>
          <w:sz w:val="16"/>
          <w:szCs w:val="16"/>
          <w:lang w:val="uk-UA"/>
        </w:rPr>
        <w:br w:type="page"/>
      </w:r>
    </w:p>
    <w:p w14:paraId="74562260" w14:textId="77777777" w:rsidR="00E05ED1" w:rsidRPr="007834C0" w:rsidRDefault="00E05ED1" w:rsidP="00E05ED1">
      <w:pPr>
        <w:keepNext/>
        <w:keepLines/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42B351CE">
          <v:rect id="_x0000_i1033" style="width:39pt;height:51.75pt" o:ole="" o:preferrelative="t" stroked="f">
            <v:imagedata r:id="rId8" o:title=""/>
          </v:rect>
          <o:OLEObject Type="Embed" ProgID="StaticMetafile" ShapeID="_x0000_i1033" DrawAspect="Content" ObjectID="_1780925500" r:id="rId25"/>
        </w:object>
      </w:r>
    </w:p>
    <w:p w14:paraId="2771B536" w14:textId="77777777" w:rsidR="00E05ED1" w:rsidRPr="007834C0" w:rsidRDefault="00E05ED1" w:rsidP="00E05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14:paraId="5041A7AA" w14:textId="77777777" w:rsidR="00E05ED1" w:rsidRPr="007834C0" w:rsidRDefault="00E05ED1" w:rsidP="00E05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01CA16CE" w14:textId="77777777" w:rsidR="00E05ED1" w:rsidRPr="007834C0" w:rsidRDefault="00E05ED1" w:rsidP="00E05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0D97B7B" w14:textId="77777777" w:rsidR="00E05ED1" w:rsidRPr="007834C0" w:rsidRDefault="00E05ED1" w:rsidP="00E05ED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постійна комісія з питань НАУКИ, ОСВІТИ  ТА ДУХОВНОСТІ</w:t>
      </w:r>
    </w:p>
    <w:p w14:paraId="726302B0" w14:textId="77777777" w:rsidR="00E05ED1" w:rsidRPr="007834C0" w:rsidRDefault="00E05ED1" w:rsidP="00E05ED1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5B6B0515" w14:textId="77777777" w:rsidR="00E05ED1" w:rsidRPr="007834C0" w:rsidRDefault="00E05ED1" w:rsidP="00E05ED1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</w:t>
      </w:r>
      <w:proofErr w:type="spellStart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тел</w:t>
      </w:r>
      <w:proofErr w:type="spellEnd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 700-53-29,  e-</w:t>
      </w:r>
      <w:proofErr w:type="spellStart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mail</w:t>
      </w:r>
      <w:proofErr w:type="spellEnd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 </w:t>
      </w:r>
      <w:hyperlink r:id="rId26" w:history="1">
        <w:r w:rsidRPr="007834C0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sc12-or@ukr.net</w:t>
        </w:r>
      </w:hyperlink>
    </w:p>
    <w:p w14:paraId="33AEED3E" w14:textId="77777777" w:rsidR="00E05ED1" w:rsidRPr="007834C0" w:rsidRDefault="00E05ED1" w:rsidP="00E05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7834C0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58D02B9A" w14:textId="77777777" w:rsidR="00E05ED1" w:rsidRPr="007834C0" w:rsidRDefault="00E05ED1" w:rsidP="00E05ED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7834C0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4525A91B" w14:textId="77777777" w:rsidR="00E05ED1" w:rsidRPr="007834C0" w:rsidRDefault="00E05ED1" w:rsidP="00E05ED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14:paraId="50D55BCE" w14:textId="77777777" w:rsidR="00E05ED1" w:rsidRPr="007834C0" w:rsidRDefault="00E05ED1" w:rsidP="00E05E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2FD65D" w14:textId="77777777" w:rsidR="00E05ED1" w:rsidRPr="007834C0" w:rsidRDefault="00E05ED1" w:rsidP="00E05ED1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 24 червня  2024 р., 9.00</w:t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hAnsi="Times New Roman" w:cs="Times New Roman"/>
          <w:b/>
          <w:sz w:val="28"/>
          <w:szCs w:val="28"/>
          <w:lang w:val="uk-UA"/>
        </w:rPr>
        <w:t>Протокол  № 28</w:t>
      </w:r>
    </w:p>
    <w:p w14:paraId="5A3F702C" w14:textId="77777777" w:rsidR="00E05ED1" w:rsidRPr="007834C0" w:rsidRDefault="00E05ED1" w:rsidP="00E05ED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EBF1F46" w14:textId="77777777" w:rsidR="00E05ED1" w:rsidRPr="007834C0" w:rsidRDefault="00E05ED1" w:rsidP="00E05ED1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9</w:t>
      </w:r>
    </w:p>
    <w:p w14:paraId="151FB1B9" w14:textId="77777777" w:rsidR="00E05ED1" w:rsidRPr="007834C0" w:rsidRDefault="00E05ED1" w:rsidP="00E05ED1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Присутні: 6</w:t>
      </w:r>
    </w:p>
    <w:p w14:paraId="7BF1D242" w14:textId="77777777" w:rsidR="00E05ED1" w:rsidRPr="007834C0" w:rsidRDefault="00E05ED1" w:rsidP="00E05ED1">
      <w:pPr>
        <w:pStyle w:val="docdata"/>
        <w:spacing w:before="0" w:beforeAutospacing="0" w:after="0" w:afterAutospacing="0"/>
        <w:rPr>
          <w:b/>
          <w:bCs/>
          <w:sz w:val="28"/>
          <w:szCs w:val="28"/>
        </w:rPr>
      </w:pPr>
    </w:p>
    <w:p w14:paraId="071C15D5" w14:textId="2B1A476E" w:rsidR="00E05ED1" w:rsidRPr="007834C0" w:rsidRDefault="00E05ED1" w:rsidP="00E05ED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</w:t>
      </w:r>
      <w:proofErr w:type="spellStart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проєкту</w:t>
      </w:r>
      <w:proofErr w:type="spellEnd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7834C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Pr="007834C0">
        <w:rPr>
          <w:rFonts w:ascii="Times New Roman" w:hAnsi="Times New Roman" w:cs="Times New Roman"/>
          <w:sz w:val="28"/>
          <w:szCs w:val="28"/>
          <w:lang w:val="uk-UA"/>
        </w:rPr>
        <w:t>Про хід виконання у 2023 році комплексної програми «Розвиток та функціонування української мови як державної в Харківській області на 2022 – 2025 роки», затвердженої рішенням обласної ради від 25 листопада 2021 року № 277-VIII».</w:t>
      </w:r>
    </w:p>
    <w:p w14:paraId="5B7E3690" w14:textId="77777777" w:rsidR="00E05ED1" w:rsidRPr="007834C0" w:rsidRDefault="00E05ED1" w:rsidP="00E05ED1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4001645" w14:textId="77777777" w:rsidR="00E05ED1" w:rsidRPr="007834C0" w:rsidRDefault="00E05ED1" w:rsidP="00E05ED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Дане питання ініційоване Харківською обласною військовою адміністрацією (розробник – </w:t>
      </w:r>
      <w:r w:rsidRPr="007834C0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Департамент науки і освіти 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Харківської обласної військової адміністрації).</w:t>
      </w:r>
    </w:p>
    <w:p w14:paraId="62631461" w14:textId="77777777" w:rsidR="00E05ED1" w:rsidRPr="007834C0" w:rsidRDefault="00E05ED1" w:rsidP="00E05ED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0E11B9BD" w14:textId="77777777" w:rsidR="00E05ED1" w:rsidRPr="007834C0" w:rsidRDefault="00E05ED1" w:rsidP="00E05ED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590F3BBC" w14:textId="77777777" w:rsidR="00E05ED1" w:rsidRPr="007834C0" w:rsidRDefault="00E05ED1" w:rsidP="00E05E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7834C0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7834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1DDFF9AC" w14:textId="77777777" w:rsidR="005A1F4C" w:rsidRPr="007834C0" w:rsidRDefault="005A1F4C" w:rsidP="005A1F4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347A0FB4" w14:textId="6FFA105B" w:rsidR="005A1F4C" w:rsidRPr="007834C0" w:rsidRDefault="005A1F4C" w:rsidP="005A1F4C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783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</w:t>
      </w:r>
      <w:r w:rsidR="0063143F" w:rsidRPr="007834C0">
        <w:rPr>
          <w:rFonts w:ascii="Times New Roman" w:hAnsi="Times New Roman" w:cs="Times New Roman"/>
          <w:sz w:val="28"/>
          <w:szCs w:val="28"/>
          <w:lang w:val="uk-UA"/>
        </w:rPr>
        <w:t>Про хід виконання у 2023 році комплексної програми «Розвиток та функціонування української мови як державної в Харківській області на 2022 – 2025 роки», затвердженої рішенням обласної ради від 25 листопада 2021 року № 277-VIII</w:t>
      </w:r>
      <w:r w:rsidRPr="007834C0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 чергової сесії обласної ради.</w:t>
      </w:r>
    </w:p>
    <w:p w14:paraId="49B94C86" w14:textId="77777777" w:rsidR="005A1F4C" w:rsidRPr="007834C0" w:rsidRDefault="005A1F4C" w:rsidP="005A1F4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5A1F4C" w:rsidRPr="007834C0" w14:paraId="095CF255" w14:textId="77777777" w:rsidTr="002E4727">
        <w:trPr>
          <w:trHeight w:val="1065"/>
        </w:trPr>
        <w:tc>
          <w:tcPr>
            <w:tcW w:w="1798" w:type="dxa"/>
            <w:shd w:val="clear" w:color="auto" w:fill="auto"/>
          </w:tcPr>
          <w:p w14:paraId="64B98C3D" w14:textId="77777777" w:rsidR="005A1F4C" w:rsidRPr="007834C0" w:rsidRDefault="005A1F4C" w:rsidP="002E472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3D45FF04" w14:textId="77777777" w:rsidR="005A1F4C" w:rsidRPr="007834C0" w:rsidRDefault="005A1F4C" w:rsidP="002E4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415503C9" w14:textId="77777777" w:rsidR="005A1F4C" w:rsidRPr="007834C0" w:rsidRDefault="005A1F4C" w:rsidP="002E472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57F0CDC" w14:textId="77777777" w:rsidR="005A1F4C" w:rsidRPr="007834C0" w:rsidRDefault="005A1F4C" w:rsidP="002E472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6</w:t>
            </w:r>
          </w:p>
        </w:tc>
        <w:tc>
          <w:tcPr>
            <w:tcW w:w="5530" w:type="dxa"/>
            <w:shd w:val="clear" w:color="auto" w:fill="auto"/>
          </w:tcPr>
          <w:p w14:paraId="261D41C5" w14:textId="77777777" w:rsidR="005A1F4C" w:rsidRPr="007834C0" w:rsidRDefault="005A1F4C" w:rsidP="002E472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Куц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Г.М., Гурова К.Д., </w:t>
            </w: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Т.В., 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Пітько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В.А., </w:t>
            </w:r>
          </w:p>
          <w:p w14:paraId="4B70E122" w14:textId="77777777" w:rsidR="005A1F4C" w:rsidRPr="007834C0" w:rsidRDefault="005A1F4C" w:rsidP="002E472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Пивовар М.І., 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М.К.);</w:t>
            </w:r>
          </w:p>
          <w:p w14:paraId="4479A287" w14:textId="77777777" w:rsidR="005A1F4C" w:rsidRPr="007834C0" w:rsidRDefault="005A1F4C" w:rsidP="002E472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1F4C" w:rsidRPr="007834C0" w14:paraId="6922836B" w14:textId="77777777" w:rsidTr="002E4727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4DC95FD3" w14:textId="77777777" w:rsidR="005A1F4C" w:rsidRPr="007834C0" w:rsidRDefault="005A1F4C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416DFD4A" w14:textId="77777777" w:rsidR="005A1F4C" w:rsidRPr="007834C0" w:rsidRDefault="005A1F4C" w:rsidP="002E4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339ADF58" w14:textId="77777777" w:rsidR="005A1F4C" w:rsidRPr="007834C0" w:rsidRDefault="005A1F4C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76F62E" w14:textId="77777777" w:rsidR="005A1F4C" w:rsidRPr="007834C0" w:rsidRDefault="005A1F4C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09CF19EE" w14:textId="77777777" w:rsidR="005A1F4C" w:rsidRPr="007834C0" w:rsidRDefault="005A1F4C" w:rsidP="002E472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5A1F4C" w:rsidRPr="007834C0" w14:paraId="2D64B3DE" w14:textId="77777777" w:rsidTr="002E4727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6C189668" w14:textId="77777777" w:rsidR="005A1F4C" w:rsidRPr="007834C0" w:rsidRDefault="005A1F4C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064EFB43" w14:textId="77777777" w:rsidR="005A1F4C" w:rsidRPr="007834C0" w:rsidRDefault="005A1F4C" w:rsidP="002E4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1F09E6F9" w14:textId="77777777" w:rsidR="005A1F4C" w:rsidRPr="007834C0" w:rsidRDefault="005A1F4C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EEA9AF" w14:textId="77777777" w:rsidR="005A1F4C" w:rsidRPr="007834C0" w:rsidRDefault="005A1F4C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33F08680" w14:textId="77777777" w:rsidR="005A1F4C" w:rsidRPr="007834C0" w:rsidRDefault="005A1F4C" w:rsidP="002E472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0B551D8C" w14:textId="77777777" w:rsidR="005A1F4C" w:rsidRPr="007834C0" w:rsidRDefault="005A1F4C" w:rsidP="005A1F4C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5B5B4BCA" w14:textId="77777777" w:rsidR="005A1F4C" w:rsidRPr="007834C0" w:rsidRDefault="005A1F4C" w:rsidP="005A1F4C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     Галина КУЦ</w:t>
      </w:r>
    </w:p>
    <w:p w14:paraId="58776C9B" w14:textId="77777777" w:rsidR="005A1F4C" w:rsidRPr="007834C0" w:rsidRDefault="005A1F4C" w:rsidP="005A1F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8737E5A" w14:textId="77777777" w:rsidR="00E05ED1" w:rsidRPr="007834C0" w:rsidRDefault="00E05ED1" w:rsidP="00E05ED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14:paraId="6C5A833C" w14:textId="3EF9A9BD" w:rsidR="00760C72" w:rsidRPr="007834C0" w:rsidRDefault="00760C72">
      <w:pP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  <w:r w:rsidRPr="007834C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br w:type="page"/>
      </w:r>
    </w:p>
    <w:p w14:paraId="50C1284F" w14:textId="77777777" w:rsidR="00642B9F" w:rsidRPr="007834C0" w:rsidRDefault="00642B9F" w:rsidP="00642B9F">
      <w:pPr>
        <w:keepNext/>
        <w:keepLines/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6571907E">
          <v:rect id="_x0000_i1034" style="width:39pt;height:51.75pt" o:ole="" o:preferrelative="t" stroked="f">
            <v:imagedata r:id="rId8" o:title=""/>
          </v:rect>
          <o:OLEObject Type="Embed" ProgID="StaticMetafile" ShapeID="_x0000_i1034" DrawAspect="Content" ObjectID="_1780925501" r:id="rId27"/>
        </w:object>
      </w:r>
    </w:p>
    <w:p w14:paraId="1D34462D" w14:textId="77777777" w:rsidR="00642B9F" w:rsidRPr="007834C0" w:rsidRDefault="00642B9F" w:rsidP="00642B9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14:paraId="79750044" w14:textId="77777777" w:rsidR="00642B9F" w:rsidRPr="007834C0" w:rsidRDefault="00642B9F" w:rsidP="00642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18981B54" w14:textId="77777777" w:rsidR="00642B9F" w:rsidRPr="007834C0" w:rsidRDefault="00642B9F" w:rsidP="00642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5D2B47" w14:textId="77777777" w:rsidR="00642B9F" w:rsidRPr="007834C0" w:rsidRDefault="00642B9F" w:rsidP="00642B9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постійна комісія з питань НАУКИ, ОСВІТИ  ТА ДУХОВНОСТІ</w:t>
      </w:r>
    </w:p>
    <w:p w14:paraId="7751FA63" w14:textId="77777777" w:rsidR="00642B9F" w:rsidRPr="007834C0" w:rsidRDefault="00642B9F" w:rsidP="00642B9F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1EFF9FA1" w14:textId="77777777" w:rsidR="00642B9F" w:rsidRPr="007834C0" w:rsidRDefault="00642B9F" w:rsidP="00642B9F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</w:t>
      </w:r>
      <w:proofErr w:type="spellStart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тел</w:t>
      </w:r>
      <w:proofErr w:type="spellEnd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 700-53-29,  e-</w:t>
      </w:r>
      <w:proofErr w:type="spellStart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mail</w:t>
      </w:r>
      <w:proofErr w:type="spellEnd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 </w:t>
      </w:r>
      <w:hyperlink r:id="rId28" w:history="1">
        <w:r w:rsidRPr="007834C0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sc12-or@ukr.net</w:t>
        </w:r>
      </w:hyperlink>
    </w:p>
    <w:p w14:paraId="4F9B9A1C" w14:textId="77777777" w:rsidR="00642B9F" w:rsidRPr="007834C0" w:rsidRDefault="00642B9F" w:rsidP="00642B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7834C0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1F740DF9" w14:textId="77777777" w:rsidR="00642B9F" w:rsidRPr="007834C0" w:rsidRDefault="00642B9F" w:rsidP="00642B9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7834C0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4248CF37" w14:textId="77777777" w:rsidR="00642B9F" w:rsidRPr="007834C0" w:rsidRDefault="00642B9F" w:rsidP="00642B9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14:paraId="7E424EF0" w14:textId="77777777" w:rsidR="00642B9F" w:rsidRPr="007834C0" w:rsidRDefault="00642B9F" w:rsidP="00642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0DB44D9" w14:textId="77777777" w:rsidR="00642B9F" w:rsidRPr="007834C0" w:rsidRDefault="00642B9F" w:rsidP="00642B9F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 24 червня  2024 р., 9.00</w:t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hAnsi="Times New Roman" w:cs="Times New Roman"/>
          <w:b/>
          <w:sz w:val="28"/>
          <w:szCs w:val="28"/>
          <w:lang w:val="uk-UA"/>
        </w:rPr>
        <w:t>Протокол  № 28</w:t>
      </w:r>
    </w:p>
    <w:p w14:paraId="06ED15D2" w14:textId="77777777" w:rsidR="00642B9F" w:rsidRPr="007834C0" w:rsidRDefault="00642B9F" w:rsidP="00642B9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06ADCB9" w14:textId="77777777" w:rsidR="00642B9F" w:rsidRPr="007834C0" w:rsidRDefault="00642B9F" w:rsidP="00642B9F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9</w:t>
      </w:r>
    </w:p>
    <w:p w14:paraId="2EA29154" w14:textId="77777777" w:rsidR="00642B9F" w:rsidRPr="007834C0" w:rsidRDefault="00642B9F" w:rsidP="00642B9F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Присутні: 6</w:t>
      </w:r>
    </w:p>
    <w:p w14:paraId="2DAE217A" w14:textId="77777777" w:rsidR="00642B9F" w:rsidRPr="007834C0" w:rsidRDefault="00642B9F" w:rsidP="00642B9F">
      <w:pPr>
        <w:pStyle w:val="docdata"/>
        <w:spacing w:before="0" w:beforeAutospacing="0" w:after="0" w:afterAutospacing="0"/>
        <w:rPr>
          <w:b/>
          <w:bCs/>
          <w:sz w:val="28"/>
          <w:szCs w:val="28"/>
        </w:rPr>
      </w:pPr>
    </w:p>
    <w:p w14:paraId="0C47169F" w14:textId="06AE38ED" w:rsidR="00642B9F" w:rsidRPr="007834C0" w:rsidRDefault="00642B9F" w:rsidP="00642B9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</w:t>
      </w:r>
      <w:proofErr w:type="spellStart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проєкту</w:t>
      </w:r>
      <w:proofErr w:type="spellEnd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7834C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Pr="007834C0">
        <w:rPr>
          <w:rFonts w:ascii="Times New Roman" w:hAnsi="Times New Roman" w:cs="Times New Roman"/>
          <w:sz w:val="28"/>
          <w:szCs w:val="28"/>
          <w:lang w:val="uk-UA"/>
        </w:rPr>
        <w:t>Про хід виконання у 2023 році регіональної Програми реформування системи інституційного догляду і виховання дітей у Харківській області на 2018-2026 роки, затвердженої рішенням обласної ради від 30 серпня 2018 року № 774-VII (зі змінами)».</w:t>
      </w:r>
    </w:p>
    <w:p w14:paraId="1E3B8850" w14:textId="77777777" w:rsidR="00642B9F" w:rsidRPr="007834C0" w:rsidRDefault="00642B9F" w:rsidP="00642B9F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CE92187" w14:textId="061826F2" w:rsidR="00642B9F" w:rsidRPr="007834C0" w:rsidRDefault="00642B9F" w:rsidP="00642B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Дане питання ініційоване Харківською обласною військовою адміністрацією (розробник – </w:t>
      </w:r>
      <w:r w:rsidRPr="007834C0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Служба у справах дітей 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Харківської обласної військової адміністрації).</w:t>
      </w:r>
    </w:p>
    <w:p w14:paraId="46B82849" w14:textId="77777777" w:rsidR="00642B9F" w:rsidRPr="007834C0" w:rsidRDefault="00642B9F" w:rsidP="00642B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21EE5642" w14:textId="77777777" w:rsidR="00642B9F" w:rsidRPr="007834C0" w:rsidRDefault="00642B9F" w:rsidP="00642B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4F6FDE5E" w14:textId="77777777" w:rsidR="00642B9F" w:rsidRPr="007834C0" w:rsidRDefault="00642B9F" w:rsidP="00642B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7834C0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7834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2EAE9525" w14:textId="77777777" w:rsidR="009A42CF" w:rsidRPr="007834C0" w:rsidRDefault="009A42CF" w:rsidP="009A42C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7A9C829B" w14:textId="58AFA013" w:rsidR="009A42CF" w:rsidRPr="007834C0" w:rsidRDefault="009A42CF" w:rsidP="009A42CF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783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7834C0">
        <w:rPr>
          <w:rFonts w:ascii="Times New Roman" w:hAnsi="Times New Roman" w:cs="Times New Roman"/>
          <w:sz w:val="28"/>
          <w:szCs w:val="28"/>
          <w:lang w:val="uk-UA"/>
        </w:rPr>
        <w:t>Про хід виконання у 2023 році регіональної Програми реформування системи інституційного догляду і виховання дітей у Харківській області на 2018-2026 роки, затвердженої рішенням обласної ради від 30 серпня 2018 року № 774-VII (зі змінами)»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 чергової сесії обласної ради.</w:t>
      </w:r>
    </w:p>
    <w:p w14:paraId="614B702A" w14:textId="77777777" w:rsidR="009A42CF" w:rsidRPr="007834C0" w:rsidRDefault="009A42CF" w:rsidP="009A42C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9A42CF" w:rsidRPr="007834C0" w14:paraId="73FFE6B2" w14:textId="77777777" w:rsidTr="002E4727">
        <w:trPr>
          <w:trHeight w:val="1065"/>
        </w:trPr>
        <w:tc>
          <w:tcPr>
            <w:tcW w:w="1798" w:type="dxa"/>
            <w:shd w:val="clear" w:color="auto" w:fill="auto"/>
          </w:tcPr>
          <w:p w14:paraId="261ADED7" w14:textId="77777777" w:rsidR="009A42CF" w:rsidRPr="007834C0" w:rsidRDefault="009A42CF" w:rsidP="002E472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6FE3A0F0" w14:textId="77777777" w:rsidR="009A42CF" w:rsidRPr="007834C0" w:rsidRDefault="009A42CF" w:rsidP="002E4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0AA2184B" w14:textId="77777777" w:rsidR="009A42CF" w:rsidRPr="007834C0" w:rsidRDefault="009A42CF" w:rsidP="002E472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78AA787" w14:textId="77777777" w:rsidR="009A42CF" w:rsidRPr="007834C0" w:rsidRDefault="009A42CF" w:rsidP="002E472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6</w:t>
            </w:r>
          </w:p>
        </w:tc>
        <w:tc>
          <w:tcPr>
            <w:tcW w:w="5530" w:type="dxa"/>
            <w:shd w:val="clear" w:color="auto" w:fill="auto"/>
          </w:tcPr>
          <w:p w14:paraId="6D4994F2" w14:textId="77777777" w:rsidR="009A42CF" w:rsidRPr="007834C0" w:rsidRDefault="009A42CF" w:rsidP="002E472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Куц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Г.М., Гурова К.Д., </w:t>
            </w: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Т.В., 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Пітько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В.А., </w:t>
            </w:r>
          </w:p>
          <w:p w14:paraId="3AE3FCE1" w14:textId="77777777" w:rsidR="009A42CF" w:rsidRPr="007834C0" w:rsidRDefault="009A42CF" w:rsidP="002E472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Пивовар М.І., 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М.К.);</w:t>
            </w:r>
          </w:p>
          <w:p w14:paraId="57690C0B" w14:textId="77777777" w:rsidR="009A42CF" w:rsidRPr="007834C0" w:rsidRDefault="009A42CF" w:rsidP="002E472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42CF" w:rsidRPr="007834C0" w14:paraId="3A89E1D7" w14:textId="77777777" w:rsidTr="002E4727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3B423FAA" w14:textId="77777777" w:rsidR="009A42CF" w:rsidRPr="007834C0" w:rsidRDefault="009A42CF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7791201E" w14:textId="77777777" w:rsidR="009A42CF" w:rsidRPr="007834C0" w:rsidRDefault="009A42CF" w:rsidP="002E4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158A040E" w14:textId="77777777" w:rsidR="009A42CF" w:rsidRPr="007834C0" w:rsidRDefault="009A42CF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CA48F4" w14:textId="77777777" w:rsidR="009A42CF" w:rsidRPr="007834C0" w:rsidRDefault="009A42CF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6D5D977F" w14:textId="77777777" w:rsidR="009A42CF" w:rsidRPr="007834C0" w:rsidRDefault="009A42CF" w:rsidP="002E472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9A42CF" w:rsidRPr="007834C0" w14:paraId="06FB2B90" w14:textId="77777777" w:rsidTr="002E4727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56A9D4F0" w14:textId="77777777" w:rsidR="009A42CF" w:rsidRPr="007834C0" w:rsidRDefault="009A42CF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4C5AE13D" w14:textId="77777777" w:rsidR="009A42CF" w:rsidRPr="007834C0" w:rsidRDefault="009A42CF" w:rsidP="002E4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557FCA22" w14:textId="77777777" w:rsidR="009A42CF" w:rsidRPr="007834C0" w:rsidRDefault="009A42CF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7A668D" w14:textId="77777777" w:rsidR="009A42CF" w:rsidRPr="007834C0" w:rsidRDefault="009A42CF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4CBCEDCA" w14:textId="77777777" w:rsidR="009A42CF" w:rsidRPr="007834C0" w:rsidRDefault="009A42CF" w:rsidP="002E472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6CC2EA3C" w14:textId="77777777" w:rsidR="009A42CF" w:rsidRPr="007834C0" w:rsidRDefault="009A42CF" w:rsidP="009A42CF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0CA0DF1C" w14:textId="77777777" w:rsidR="009A42CF" w:rsidRPr="007834C0" w:rsidRDefault="009A42CF" w:rsidP="009A42CF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     Галина КУЦ</w:t>
      </w:r>
    </w:p>
    <w:p w14:paraId="11B2A56D" w14:textId="679ABAAC" w:rsidR="00642B9F" w:rsidRPr="007834C0" w:rsidRDefault="00642B9F">
      <w:pP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  <w:r w:rsidRPr="007834C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br w:type="page"/>
      </w:r>
    </w:p>
    <w:p w14:paraId="00F501D6" w14:textId="77777777" w:rsidR="001B47CC" w:rsidRPr="007834C0" w:rsidRDefault="001B47CC" w:rsidP="001B47CC">
      <w:pPr>
        <w:keepNext/>
        <w:keepLines/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08460330">
          <v:rect id="_x0000_i1035" style="width:39pt;height:51.75pt" o:ole="" o:preferrelative="t" stroked="f">
            <v:imagedata r:id="rId8" o:title=""/>
          </v:rect>
          <o:OLEObject Type="Embed" ProgID="StaticMetafile" ShapeID="_x0000_i1035" DrawAspect="Content" ObjectID="_1780925502" r:id="rId29"/>
        </w:object>
      </w:r>
    </w:p>
    <w:p w14:paraId="52542776" w14:textId="77777777" w:rsidR="001B47CC" w:rsidRPr="007834C0" w:rsidRDefault="001B47CC" w:rsidP="001B47C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14:paraId="017AC6F8" w14:textId="77777777" w:rsidR="001B47CC" w:rsidRPr="007834C0" w:rsidRDefault="001B47CC" w:rsidP="001B4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5E2FC2A7" w14:textId="77777777" w:rsidR="001B47CC" w:rsidRPr="007834C0" w:rsidRDefault="001B47CC" w:rsidP="001B4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94B611A" w14:textId="77777777" w:rsidR="001B47CC" w:rsidRPr="007834C0" w:rsidRDefault="001B47CC" w:rsidP="001B47C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постійна комісія з питань НАУКИ, ОСВІТИ  ТА ДУХОВНОСТІ</w:t>
      </w:r>
    </w:p>
    <w:p w14:paraId="0BD8FEFC" w14:textId="77777777" w:rsidR="001B47CC" w:rsidRPr="007834C0" w:rsidRDefault="001B47CC" w:rsidP="001B47CC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1EBAC98A" w14:textId="77777777" w:rsidR="001B47CC" w:rsidRPr="007834C0" w:rsidRDefault="001B47CC" w:rsidP="001B47CC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</w:t>
      </w:r>
      <w:proofErr w:type="spellStart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тел</w:t>
      </w:r>
      <w:proofErr w:type="spellEnd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 700-53-29,  e-</w:t>
      </w:r>
      <w:proofErr w:type="spellStart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mail</w:t>
      </w:r>
      <w:proofErr w:type="spellEnd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 </w:t>
      </w:r>
      <w:hyperlink r:id="rId30" w:history="1">
        <w:r w:rsidRPr="007834C0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sc12-or@ukr.net</w:t>
        </w:r>
      </w:hyperlink>
    </w:p>
    <w:p w14:paraId="7ED26B40" w14:textId="77777777" w:rsidR="001B47CC" w:rsidRPr="007834C0" w:rsidRDefault="001B47CC" w:rsidP="001B4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7834C0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69697853" w14:textId="77777777" w:rsidR="001B47CC" w:rsidRPr="007834C0" w:rsidRDefault="001B47CC" w:rsidP="001B47C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7834C0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0E39EE95" w14:textId="77777777" w:rsidR="001B47CC" w:rsidRPr="007834C0" w:rsidRDefault="001B47CC" w:rsidP="001B47C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14:paraId="5F828938" w14:textId="77777777" w:rsidR="001B47CC" w:rsidRPr="007834C0" w:rsidRDefault="001B47CC" w:rsidP="001B4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D700F0" w14:textId="77777777" w:rsidR="001B47CC" w:rsidRPr="007834C0" w:rsidRDefault="001B47CC" w:rsidP="001B47CC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 24 червня  2024 р., 9.00</w:t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hAnsi="Times New Roman" w:cs="Times New Roman"/>
          <w:b/>
          <w:sz w:val="28"/>
          <w:szCs w:val="28"/>
          <w:lang w:val="uk-UA"/>
        </w:rPr>
        <w:t>Протокол  № 28</w:t>
      </w:r>
    </w:p>
    <w:p w14:paraId="2C4BB7A1" w14:textId="77777777" w:rsidR="001B47CC" w:rsidRPr="007834C0" w:rsidRDefault="001B47CC" w:rsidP="001B47C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FD0570E" w14:textId="77777777" w:rsidR="001B47CC" w:rsidRPr="007834C0" w:rsidRDefault="001B47CC" w:rsidP="001B47CC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9</w:t>
      </w:r>
    </w:p>
    <w:p w14:paraId="26A89D70" w14:textId="77777777" w:rsidR="001B47CC" w:rsidRPr="007834C0" w:rsidRDefault="001B47CC" w:rsidP="001B47CC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Присутні: 6</w:t>
      </w:r>
    </w:p>
    <w:p w14:paraId="2DAC9426" w14:textId="77777777" w:rsidR="001B47CC" w:rsidRPr="007834C0" w:rsidRDefault="001B47CC" w:rsidP="001B47CC">
      <w:pPr>
        <w:pStyle w:val="docdata"/>
        <w:spacing w:before="0" w:beforeAutospacing="0" w:after="0" w:afterAutospacing="0"/>
        <w:rPr>
          <w:b/>
          <w:bCs/>
          <w:sz w:val="28"/>
          <w:szCs w:val="28"/>
        </w:rPr>
      </w:pPr>
    </w:p>
    <w:p w14:paraId="50BC5410" w14:textId="663A5DB8" w:rsidR="001B47CC" w:rsidRPr="007834C0" w:rsidRDefault="001B47CC" w:rsidP="001B47C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</w:t>
      </w:r>
      <w:proofErr w:type="spellStart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проєкту</w:t>
      </w:r>
      <w:proofErr w:type="spellEnd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7834C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Pr="007834C0">
        <w:rPr>
          <w:rFonts w:ascii="Times New Roman" w:hAnsi="Times New Roman" w:cs="Times New Roman"/>
          <w:sz w:val="28"/>
          <w:szCs w:val="28"/>
          <w:lang w:val="uk-UA"/>
        </w:rPr>
        <w:t>Про хід виконання у 2023 році обласної цільової Програми сприяння розвитку громадянського суспільства на 2021 – 2026 роки, затвердженої рішенням обласної ради від 10 червня 2021 року № 140-VIII (зі змінами)».</w:t>
      </w:r>
    </w:p>
    <w:p w14:paraId="63F1D6FB" w14:textId="77777777" w:rsidR="001B47CC" w:rsidRPr="007834C0" w:rsidRDefault="001B47CC" w:rsidP="001B47CC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FD14DF9" w14:textId="0A338ED8" w:rsidR="001B47CC" w:rsidRPr="007834C0" w:rsidRDefault="001B47CC" w:rsidP="001B47C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Дане питання ініційоване Харківською обласною військовою адміністрацією (розробник – </w:t>
      </w:r>
      <w:r w:rsidR="00E9661D" w:rsidRPr="007834C0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Департамент масових комунікацій та забезпечення доступу до публічної інформації 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Харківської обласної військової адміністрації).</w:t>
      </w:r>
    </w:p>
    <w:p w14:paraId="2BA92DCA" w14:textId="77777777" w:rsidR="001B47CC" w:rsidRPr="007834C0" w:rsidRDefault="001B47CC" w:rsidP="001B47C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144E5A2E" w14:textId="77777777" w:rsidR="001B47CC" w:rsidRPr="007834C0" w:rsidRDefault="001B47CC" w:rsidP="001B47C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1CE6483E" w14:textId="77777777" w:rsidR="001B47CC" w:rsidRPr="007834C0" w:rsidRDefault="001B47CC" w:rsidP="001B47C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7834C0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7834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159E2876" w14:textId="77777777" w:rsidR="006F2561" w:rsidRPr="007834C0" w:rsidRDefault="006F2561" w:rsidP="006F256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6F82E82B" w14:textId="5E4EDE65" w:rsidR="006F2561" w:rsidRPr="007834C0" w:rsidRDefault="006F2561" w:rsidP="006F2561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783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7834C0">
        <w:rPr>
          <w:rFonts w:ascii="Times New Roman" w:hAnsi="Times New Roman" w:cs="Times New Roman"/>
          <w:sz w:val="28"/>
          <w:szCs w:val="28"/>
          <w:lang w:val="uk-UA"/>
        </w:rPr>
        <w:t>Про хід виконання у 2023 році обласної цільової Програми сприяння розвитку громадянського суспільства на 2021 – 2026 роки, затвердженої рішенням обласної ради від 10 червня 2021 року № 140-VIII (зі змінами)»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 чергової сесії обласної ради.</w:t>
      </w:r>
    </w:p>
    <w:p w14:paraId="0C11A765" w14:textId="77777777" w:rsidR="006F2561" w:rsidRPr="007834C0" w:rsidRDefault="006F2561" w:rsidP="006F256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6F2561" w:rsidRPr="007834C0" w14:paraId="032084DC" w14:textId="77777777" w:rsidTr="002E4727">
        <w:trPr>
          <w:trHeight w:val="1065"/>
        </w:trPr>
        <w:tc>
          <w:tcPr>
            <w:tcW w:w="1798" w:type="dxa"/>
            <w:shd w:val="clear" w:color="auto" w:fill="auto"/>
          </w:tcPr>
          <w:p w14:paraId="1C4F8537" w14:textId="77777777" w:rsidR="006F2561" w:rsidRPr="007834C0" w:rsidRDefault="006F2561" w:rsidP="002E472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31B6594F" w14:textId="77777777" w:rsidR="006F2561" w:rsidRPr="007834C0" w:rsidRDefault="006F2561" w:rsidP="002E4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3B8D0CBB" w14:textId="77777777" w:rsidR="006F2561" w:rsidRPr="007834C0" w:rsidRDefault="006F2561" w:rsidP="002E472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D2E4464" w14:textId="77777777" w:rsidR="006F2561" w:rsidRPr="007834C0" w:rsidRDefault="006F2561" w:rsidP="002E472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6</w:t>
            </w:r>
          </w:p>
        </w:tc>
        <w:tc>
          <w:tcPr>
            <w:tcW w:w="5530" w:type="dxa"/>
            <w:shd w:val="clear" w:color="auto" w:fill="auto"/>
          </w:tcPr>
          <w:p w14:paraId="63027DBA" w14:textId="77777777" w:rsidR="006F2561" w:rsidRPr="007834C0" w:rsidRDefault="006F2561" w:rsidP="002E472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Куц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Г.М., Гурова К.Д., </w:t>
            </w: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Т.В., 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Пітько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В.А., </w:t>
            </w:r>
          </w:p>
          <w:p w14:paraId="719E3AC2" w14:textId="77777777" w:rsidR="006F2561" w:rsidRPr="007834C0" w:rsidRDefault="006F2561" w:rsidP="002E472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Пивовар М.І., 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М.К.);</w:t>
            </w:r>
          </w:p>
          <w:p w14:paraId="5E411DC9" w14:textId="77777777" w:rsidR="006F2561" w:rsidRPr="007834C0" w:rsidRDefault="006F2561" w:rsidP="002E472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2561" w:rsidRPr="007834C0" w14:paraId="5A90AB28" w14:textId="77777777" w:rsidTr="002E4727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1195A16D" w14:textId="77777777" w:rsidR="006F2561" w:rsidRPr="007834C0" w:rsidRDefault="006F2561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345E7A3D" w14:textId="77777777" w:rsidR="006F2561" w:rsidRPr="007834C0" w:rsidRDefault="006F2561" w:rsidP="002E4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27844403" w14:textId="77777777" w:rsidR="006F2561" w:rsidRPr="007834C0" w:rsidRDefault="006F2561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31F65E" w14:textId="77777777" w:rsidR="006F2561" w:rsidRPr="007834C0" w:rsidRDefault="006F2561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4FC52E5E" w14:textId="77777777" w:rsidR="006F2561" w:rsidRPr="007834C0" w:rsidRDefault="006F2561" w:rsidP="002E472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6F2561" w:rsidRPr="007834C0" w14:paraId="16723905" w14:textId="77777777" w:rsidTr="002E4727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7B0303A8" w14:textId="77777777" w:rsidR="006F2561" w:rsidRPr="007834C0" w:rsidRDefault="006F2561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3DB033F9" w14:textId="77777777" w:rsidR="006F2561" w:rsidRPr="007834C0" w:rsidRDefault="006F2561" w:rsidP="002E4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2BC6BFAF" w14:textId="77777777" w:rsidR="006F2561" w:rsidRPr="007834C0" w:rsidRDefault="006F2561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B46974" w14:textId="77777777" w:rsidR="006F2561" w:rsidRPr="007834C0" w:rsidRDefault="006F2561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5E3E488D" w14:textId="77777777" w:rsidR="006F2561" w:rsidRPr="007834C0" w:rsidRDefault="006F2561" w:rsidP="002E472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37023F99" w14:textId="77777777" w:rsidR="006F2561" w:rsidRPr="007834C0" w:rsidRDefault="006F2561" w:rsidP="006F2561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6C4E8EB2" w14:textId="77777777" w:rsidR="006F2561" w:rsidRPr="007834C0" w:rsidRDefault="006F2561" w:rsidP="006F2561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     Галина КУЦ</w:t>
      </w:r>
    </w:p>
    <w:p w14:paraId="0DE7EDE5" w14:textId="77777777" w:rsidR="006F2561" w:rsidRPr="007834C0" w:rsidRDefault="006F2561" w:rsidP="001B47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96E2879" w14:textId="77777777" w:rsidR="001B47CC" w:rsidRPr="007834C0" w:rsidRDefault="001B47CC" w:rsidP="001B47CC">
      <w:pP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  <w:r w:rsidRPr="007834C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br w:type="page"/>
      </w:r>
    </w:p>
    <w:p w14:paraId="3CA34095" w14:textId="77777777" w:rsidR="00F71635" w:rsidRPr="007834C0" w:rsidRDefault="00F71635" w:rsidP="00666137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iCs/>
          <w:color w:val="0070C0"/>
          <w:sz w:val="16"/>
          <w:szCs w:val="16"/>
        </w:rPr>
      </w:pPr>
    </w:p>
    <w:bookmarkEnd w:id="1"/>
    <w:p w14:paraId="57EB9750" w14:textId="77777777" w:rsidR="00E8246B" w:rsidRPr="007834C0" w:rsidRDefault="00E8246B" w:rsidP="00E8246B">
      <w:pPr>
        <w:keepNext/>
        <w:keepLines/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1E9F14BF">
          <v:rect id="_x0000_i1036" style="width:39pt;height:51.75pt" o:ole="" o:preferrelative="t" stroked="f">
            <v:imagedata r:id="rId8" o:title=""/>
          </v:rect>
          <o:OLEObject Type="Embed" ProgID="StaticMetafile" ShapeID="_x0000_i1036" DrawAspect="Content" ObjectID="_1780925503" r:id="rId31"/>
        </w:object>
      </w:r>
    </w:p>
    <w:p w14:paraId="0418AD2F" w14:textId="77777777" w:rsidR="00E8246B" w:rsidRPr="007834C0" w:rsidRDefault="00E8246B" w:rsidP="00E8246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14:paraId="41B8A4BD" w14:textId="77777777" w:rsidR="00E8246B" w:rsidRPr="007834C0" w:rsidRDefault="00E8246B" w:rsidP="00E82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6394B722" w14:textId="77777777" w:rsidR="00E8246B" w:rsidRPr="007834C0" w:rsidRDefault="00E8246B" w:rsidP="00E82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B427056" w14:textId="77777777" w:rsidR="00E8246B" w:rsidRPr="007834C0" w:rsidRDefault="00E8246B" w:rsidP="00E8246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постійна комісія з питань НАУКИ, ОСВІТИ  ТА ДУХОВНОСТІ</w:t>
      </w:r>
    </w:p>
    <w:p w14:paraId="1EDC7D0B" w14:textId="77777777" w:rsidR="00E8246B" w:rsidRPr="007834C0" w:rsidRDefault="00E8246B" w:rsidP="00E8246B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0BB5D4C2" w14:textId="77777777" w:rsidR="00E8246B" w:rsidRPr="007834C0" w:rsidRDefault="00E8246B" w:rsidP="00E8246B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</w:t>
      </w:r>
      <w:proofErr w:type="spellStart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тел</w:t>
      </w:r>
      <w:proofErr w:type="spellEnd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 700-53-29,  e-</w:t>
      </w:r>
      <w:proofErr w:type="spellStart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mail</w:t>
      </w:r>
      <w:proofErr w:type="spellEnd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 </w:t>
      </w:r>
      <w:hyperlink r:id="rId32" w:history="1">
        <w:r w:rsidRPr="007834C0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sc12-or@ukr.net</w:t>
        </w:r>
      </w:hyperlink>
    </w:p>
    <w:p w14:paraId="59AFCE12" w14:textId="77777777" w:rsidR="00E8246B" w:rsidRPr="007834C0" w:rsidRDefault="00E8246B" w:rsidP="00E82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7834C0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48818033" w14:textId="77777777" w:rsidR="00E8246B" w:rsidRPr="007834C0" w:rsidRDefault="00E8246B" w:rsidP="00E8246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7834C0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2B200171" w14:textId="77777777" w:rsidR="00E8246B" w:rsidRPr="007834C0" w:rsidRDefault="00E8246B" w:rsidP="00E8246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14:paraId="05E40886" w14:textId="77777777" w:rsidR="00E8246B" w:rsidRPr="007834C0" w:rsidRDefault="00E8246B" w:rsidP="00E82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27A033" w14:textId="77777777" w:rsidR="00E8246B" w:rsidRPr="007834C0" w:rsidRDefault="00E8246B" w:rsidP="00E8246B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 24 червня  2024 р., 9.00</w:t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hAnsi="Times New Roman" w:cs="Times New Roman"/>
          <w:b/>
          <w:sz w:val="28"/>
          <w:szCs w:val="28"/>
          <w:lang w:val="uk-UA"/>
        </w:rPr>
        <w:t>Протокол  № 28</w:t>
      </w:r>
    </w:p>
    <w:p w14:paraId="43397BC0" w14:textId="77777777" w:rsidR="00E8246B" w:rsidRPr="007834C0" w:rsidRDefault="00E8246B" w:rsidP="00E824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F4D4992" w14:textId="77777777" w:rsidR="00E8246B" w:rsidRPr="007834C0" w:rsidRDefault="00E8246B" w:rsidP="00E8246B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9</w:t>
      </w:r>
    </w:p>
    <w:p w14:paraId="230C3132" w14:textId="77777777" w:rsidR="00E8246B" w:rsidRPr="007834C0" w:rsidRDefault="00E8246B" w:rsidP="00E8246B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Присутні: 6</w:t>
      </w:r>
    </w:p>
    <w:p w14:paraId="25C805C3" w14:textId="77777777" w:rsidR="00E8246B" w:rsidRPr="007834C0" w:rsidRDefault="00E8246B" w:rsidP="00E8246B">
      <w:pPr>
        <w:pStyle w:val="docdata"/>
        <w:spacing w:before="0" w:beforeAutospacing="0" w:after="0" w:afterAutospacing="0"/>
        <w:rPr>
          <w:b/>
          <w:bCs/>
          <w:sz w:val="28"/>
          <w:szCs w:val="28"/>
        </w:rPr>
      </w:pPr>
    </w:p>
    <w:p w14:paraId="0591BEF8" w14:textId="78FC3575" w:rsidR="00E8246B" w:rsidRPr="007834C0" w:rsidRDefault="00E8246B" w:rsidP="00E8246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</w:t>
      </w:r>
      <w:proofErr w:type="spellStart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проєкту</w:t>
      </w:r>
      <w:proofErr w:type="spellEnd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7834C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F46503" w:rsidRPr="007834C0">
        <w:rPr>
          <w:rFonts w:ascii="Times New Roman" w:hAnsi="Times New Roman" w:cs="Times New Roman"/>
          <w:sz w:val="28"/>
          <w:szCs w:val="28"/>
          <w:lang w:val="uk-UA"/>
        </w:rPr>
        <w:t xml:space="preserve">Про звільнення </w:t>
      </w:r>
      <w:proofErr w:type="spellStart"/>
      <w:r w:rsidR="00F46503" w:rsidRPr="007834C0">
        <w:rPr>
          <w:rFonts w:ascii="Times New Roman" w:hAnsi="Times New Roman" w:cs="Times New Roman"/>
          <w:sz w:val="28"/>
          <w:szCs w:val="28"/>
          <w:lang w:val="uk-UA"/>
        </w:rPr>
        <w:t>Влащенка</w:t>
      </w:r>
      <w:proofErr w:type="spellEnd"/>
      <w:r w:rsidR="00F46503" w:rsidRPr="007834C0">
        <w:rPr>
          <w:rFonts w:ascii="Times New Roman" w:hAnsi="Times New Roman" w:cs="Times New Roman"/>
          <w:sz w:val="28"/>
          <w:szCs w:val="28"/>
          <w:lang w:val="uk-UA"/>
        </w:rPr>
        <w:t xml:space="preserve"> Василя Васильовича з посади директора КОМУНАЛЬНОГО ЗАКЛАДУ ОХОРОНИ ЗДОРОВ’Я «БОГОДУХІВСЬКИЙ МЕДИЧНИЙ ФАХОВИЙ КОЛЕДЖ» ХАРКІВСЬКОЇ ОБЛАСНОЇ РАДИ</w:t>
      </w:r>
      <w:r w:rsidRPr="007834C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4357DB41" w14:textId="77777777" w:rsidR="00E8246B" w:rsidRPr="007834C0" w:rsidRDefault="00E8246B" w:rsidP="00E8246B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C831812" w14:textId="7B1AE0B4" w:rsidR="00E8246B" w:rsidRPr="007834C0" w:rsidRDefault="00E8246B" w:rsidP="00E8246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Дане питання ініційоване Харківською обласною радою (розробник – управління з питань комунальної власності виконавчого апарату обласної ради).</w:t>
      </w:r>
    </w:p>
    <w:p w14:paraId="6C3F1AA4" w14:textId="77777777" w:rsidR="00E8246B" w:rsidRPr="007834C0" w:rsidRDefault="00E8246B" w:rsidP="00E8246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4BEDF6F2" w14:textId="77777777" w:rsidR="00E8246B" w:rsidRPr="007834C0" w:rsidRDefault="00E8246B" w:rsidP="00E8246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03277503" w14:textId="77777777" w:rsidR="00E8246B" w:rsidRPr="007834C0" w:rsidRDefault="00E8246B" w:rsidP="00E8246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7834C0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7834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6264DB2C" w14:textId="77777777" w:rsidR="00266939" w:rsidRPr="007834C0" w:rsidRDefault="00266939" w:rsidP="0026693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52390A43" w14:textId="041780F5" w:rsidR="00266939" w:rsidRPr="007834C0" w:rsidRDefault="00266939" w:rsidP="00266939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783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7834C0">
        <w:rPr>
          <w:rFonts w:ascii="Times New Roman" w:hAnsi="Times New Roman" w:cs="Times New Roman"/>
          <w:sz w:val="28"/>
          <w:szCs w:val="28"/>
          <w:lang w:val="uk-UA"/>
        </w:rPr>
        <w:t xml:space="preserve">Про звільнення </w:t>
      </w:r>
      <w:proofErr w:type="spellStart"/>
      <w:r w:rsidRPr="007834C0">
        <w:rPr>
          <w:rFonts w:ascii="Times New Roman" w:hAnsi="Times New Roman" w:cs="Times New Roman"/>
          <w:sz w:val="28"/>
          <w:szCs w:val="28"/>
          <w:lang w:val="uk-UA"/>
        </w:rPr>
        <w:t>Влащенка</w:t>
      </w:r>
      <w:proofErr w:type="spellEnd"/>
      <w:r w:rsidRPr="007834C0">
        <w:rPr>
          <w:rFonts w:ascii="Times New Roman" w:hAnsi="Times New Roman" w:cs="Times New Roman"/>
          <w:sz w:val="28"/>
          <w:szCs w:val="28"/>
          <w:lang w:val="uk-UA"/>
        </w:rPr>
        <w:t xml:space="preserve"> Василя Васильовича з посади директора КОМУНАЛЬНОГО ЗАКЛАДУ ОХОРОНИ ЗДОРОВ’Я «БОГОДУХІВСЬКИЙ МЕДИЧНИЙ ФАХОВИЙ КОЛЕДЖ» ХАРКІВСЬКОЇ ОБЛАСНОЇ РАДИ»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 чергової сесії обласної ради.</w:t>
      </w:r>
    </w:p>
    <w:p w14:paraId="714BA007" w14:textId="77777777" w:rsidR="00266939" w:rsidRPr="007834C0" w:rsidRDefault="00266939" w:rsidP="0026693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266939" w:rsidRPr="007834C0" w14:paraId="386BAAAB" w14:textId="77777777" w:rsidTr="002E4727">
        <w:trPr>
          <w:trHeight w:val="1065"/>
        </w:trPr>
        <w:tc>
          <w:tcPr>
            <w:tcW w:w="1798" w:type="dxa"/>
            <w:shd w:val="clear" w:color="auto" w:fill="auto"/>
          </w:tcPr>
          <w:p w14:paraId="7D4717C3" w14:textId="77777777" w:rsidR="00266939" w:rsidRPr="007834C0" w:rsidRDefault="00266939" w:rsidP="002E472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2B679159" w14:textId="77777777" w:rsidR="00266939" w:rsidRPr="007834C0" w:rsidRDefault="00266939" w:rsidP="002E4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3F3FC066" w14:textId="77777777" w:rsidR="00266939" w:rsidRPr="007834C0" w:rsidRDefault="00266939" w:rsidP="002E472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BC4E452" w14:textId="77777777" w:rsidR="00266939" w:rsidRPr="007834C0" w:rsidRDefault="00266939" w:rsidP="002E472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6</w:t>
            </w:r>
          </w:p>
        </w:tc>
        <w:tc>
          <w:tcPr>
            <w:tcW w:w="5530" w:type="dxa"/>
            <w:shd w:val="clear" w:color="auto" w:fill="auto"/>
          </w:tcPr>
          <w:p w14:paraId="1B77DA69" w14:textId="77777777" w:rsidR="00266939" w:rsidRPr="007834C0" w:rsidRDefault="00266939" w:rsidP="002E472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Куц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Г.М., Гурова К.Д., </w:t>
            </w: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Т.В., 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Пітько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В.А., </w:t>
            </w:r>
          </w:p>
          <w:p w14:paraId="60029F98" w14:textId="77777777" w:rsidR="00266939" w:rsidRPr="007834C0" w:rsidRDefault="00266939" w:rsidP="002E472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Пивовар М.І., 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М.К.);</w:t>
            </w:r>
          </w:p>
          <w:p w14:paraId="5FB185EC" w14:textId="77777777" w:rsidR="00266939" w:rsidRPr="007834C0" w:rsidRDefault="00266939" w:rsidP="002E472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66939" w:rsidRPr="007834C0" w14:paraId="678B54E0" w14:textId="77777777" w:rsidTr="002E4727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157F263C" w14:textId="77777777" w:rsidR="00266939" w:rsidRPr="007834C0" w:rsidRDefault="00266939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49EA838B" w14:textId="77777777" w:rsidR="00266939" w:rsidRPr="007834C0" w:rsidRDefault="00266939" w:rsidP="002E4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44C54ABB" w14:textId="77777777" w:rsidR="00266939" w:rsidRPr="007834C0" w:rsidRDefault="00266939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D0BC9A" w14:textId="77777777" w:rsidR="00266939" w:rsidRPr="007834C0" w:rsidRDefault="00266939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65E04386" w14:textId="77777777" w:rsidR="00266939" w:rsidRPr="007834C0" w:rsidRDefault="00266939" w:rsidP="002E472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266939" w:rsidRPr="007834C0" w14:paraId="1A9FC1FA" w14:textId="77777777" w:rsidTr="002E4727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67441679" w14:textId="77777777" w:rsidR="00266939" w:rsidRPr="007834C0" w:rsidRDefault="00266939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3A1F1EE3" w14:textId="77777777" w:rsidR="00266939" w:rsidRPr="007834C0" w:rsidRDefault="00266939" w:rsidP="002E4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56F0B8C4" w14:textId="77777777" w:rsidR="00266939" w:rsidRPr="007834C0" w:rsidRDefault="00266939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ED09EC" w14:textId="77777777" w:rsidR="00266939" w:rsidRPr="007834C0" w:rsidRDefault="00266939" w:rsidP="002E472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7FA290F3" w14:textId="77777777" w:rsidR="00266939" w:rsidRPr="007834C0" w:rsidRDefault="00266939" w:rsidP="002E472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7DE1457F" w14:textId="77777777" w:rsidR="00266939" w:rsidRPr="007834C0" w:rsidRDefault="00266939" w:rsidP="00266939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46340363" w14:textId="77777777" w:rsidR="00266939" w:rsidRPr="007834C0" w:rsidRDefault="00266939" w:rsidP="00266939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     Галина КУЦ</w:t>
      </w:r>
    </w:p>
    <w:p w14:paraId="4294D2B9" w14:textId="77777777" w:rsidR="00266939" w:rsidRPr="007834C0" w:rsidRDefault="00266939" w:rsidP="00E824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C0B86D" w14:textId="77777777" w:rsidR="00E8246B" w:rsidRPr="007834C0" w:rsidRDefault="00E8246B" w:rsidP="00E8246B">
      <w:pP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  <w:r w:rsidRPr="007834C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br w:type="page"/>
      </w:r>
    </w:p>
    <w:p w14:paraId="1EF6D4C5" w14:textId="77777777" w:rsidR="00F71635" w:rsidRPr="007834C0" w:rsidRDefault="00F71635" w:rsidP="000E4A7F">
      <w:pPr>
        <w:tabs>
          <w:tab w:val="left" w:pos="0"/>
          <w:tab w:val="left" w:pos="1358"/>
          <w:tab w:val="left" w:pos="1414"/>
          <w:tab w:val="left" w:pos="1498"/>
          <w:tab w:val="left" w:pos="156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029A55F" w14:textId="77777777" w:rsidR="00F46503" w:rsidRPr="007834C0" w:rsidRDefault="00F46503" w:rsidP="00F46503">
      <w:pPr>
        <w:keepNext/>
        <w:keepLines/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437810CF">
          <v:rect id="_x0000_i1037" style="width:39pt;height:51.75pt" o:ole="" o:preferrelative="t" stroked="f">
            <v:imagedata r:id="rId8" o:title=""/>
          </v:rect>
          <o:OLEObject Type="Embed" ProgID="StaticMetafile" ShapeID="_x0000_i1037" DrawAspect="Content" ObjectID="_1780925504" r:id="rId33"/>
        </w:object>
      </w:r>
    </w:p>
    <w:p w14:paraId="08BA14FE" w14:textId="77777777" w:rsidR="00F46503" w:rsidRPr="007834C0" w:rsidRDefault="00F46503" w:rsidP="00F4650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14:paraId="65C401E7" w14:textId="77777777" w:rsidR="00F46503" w:rsidRPr="007834C0" w:rsidRDefault="00F46503" w:rsidP="00F46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2B89EC83" w14:textId="77777777" w:rsidR="00F46503" w:rsidRPr="007834C0" w:rsidRDefault="00F46503" w:rsidP="00F46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431F26" w14:textId="77777777" w:rsidR="00F46503" w:rsidRPr="007834C0" w:rsidRDefault="00F46503" w:rsidP="00F4650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постійна комісія з питань НАУКИ, ОСВІТИ  ТА ДУХОВНОСТІ</w:t>
      </w:r>
    </w:p>
    <w:p w14:paraId="5B0EF288" w14:textId="77777777" w:rsidR="00F46503" w:rsidRPr="007834C0" w:rsidRDefault="00F46503" w:rsidP="00F46503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677B43AA" w14:textId="77777777" w:rsidR="00F46503" w:rsidRPr="007834C0" w:rsidRDefault="00F46503" w:rsidP="00F46503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</w:t>
      </w:r>
      <w:proofErr w:type="spellStart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тел</w:t>
      </w:r>
      <w:proofErr w:type="spellEnd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 700-53-29,  e-</w:t>
      </w:r>
      <w:proofErr w:type="spellStart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mail</w:t>
      </w:r>
      <w:proofErr w:type="spellEnd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 </w:t>
      </w:r>
      <w:hyperlink r:id="rId34" w:history="1">
        <w:r w:rsidRPr="007834C0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sc12-or@ukr.net</w:t>
        </w:r>
      </w:hyperlink>
    </w:p>
    <w:p w14:paraId="7EDFBF0C" w14:textId="77777777" w:rsidR="00F46503" w:rsidRPr="007834C0" w:rsidRDefault="00F46503" w:rsidP="00F46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7834C0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68B13DF2" w14:textId="77777777" w:rsidR="00F46503" w:rsidRPr="007834C0" w:rsidRDefault="00F46503" w:rsidP="00F465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7834C0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72A2603A" w14:textId="77777777" w:rsidR="00F46503" w:rsidRPr="007834C0" w:rsidRDefault="00F46503" w:rsidP="00F465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14:paraId="5A527FD0" w14:textId="77777777" w:rsidR="00F46503" w:rsidRPr="007834C0" w:rsidRDefault="00F46503" w:rsidP="00F465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FE3A63" w14:textId="77777777" w:rsidR="00F46503" w:rsidRPr="007834C0" w:rsidRDefault="00F46503" w:rsidP="00F46503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 24 червня  2024 р., 9.00</w:t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hAnsi="Times New Roman" w:cs="Times New Roman"/>
          <w:b/>
          <w:sz w:val="28"/>
          <w:szCs w:val="28"/>
          <w:lang w:val="uk-UA"/>
        </w:rPr>
        <w:t>Протокол  № 28</w:t>
      </w:r>
    </w:p>
    <w:p w14:paraId="1912AA0E" w14:textId="77777777" w:rsidR="00F46503" w:rsidRPr="007834C0" w:rsidRDefault="00F46503" w:rsidP="00F46503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C129680" w14:textId="77777777" w:rsidR="00F46503" w:rsidRPr="007834C0" w:rsidRDefault="00F46503" w:rsidP="00F46503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9</w:t>
      </w:r>
    </w:p>
    <w:p w14:paraId="7024AE46" w14:textId="77777777" w:rsidR="00F46503" w:rsidRPr="007834C0" w:rsidRDefault="00F46503" w:rsidP="00F46503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Присутні: 6</w:t>
      </w:r>
    </w:p>
    <w:p w14:paraId="4A3EA459" w14:textId="77777777" w:rsidR="00F46503" w:rsidRPr="007834C0" w:rsidRDefault="00F46503" w:rsidP="00F46503">
      <w:pPr>
        <w:pStyle w:val="docdata"/>
        <w:spacing w:before="0" w:beforeAutospacing="0" w:after="0" w:afterAutospacing="0"/>
        <w:rPr>
          <w:b/>
          <w:bCs/>
          <w:sz w:val="28"/>
          <w:szCs w:val="28"/>
        </w:rPr>
      </w:pPr>
    </w:p>
    <w:p w14:paraId="6033B9FB" w14:textId="3982D064" w:rsidR="00F46503" w:rsidRPr="007834C0" w:rsidRDefault="00F46503" w:rsidP="00F4650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</w:t>
      </w:r>
      <w:proofErr w:type="spellStart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проєкту</w:t>
      </w:r>
      <w:proofErr w:type="spellEnd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7834C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Pr="007834C0">
        <w:rPr>
          <w:rFonts w:ascii="Times New Roman" w:hAnsi="Times New Roman" w:cs="Times New Roman"/>
          <w:sz w:val="28"/>
          <w:szCs w:val="28"/>
          <w:lang w:val="uk-UA"/>
        </w:rPr>
        <w:t xml:space="preserve">Про призначення </w:t>
      </w:r>
      <w:proofErr w:type="spellStart"/>
      <w:r w:rsidRPr="007834C0">
        <w:rPr>
          <w:rFonts w:ascii="Times New Roman" w:hAnsi="Times New Roman" w:cs="Times New Roman"/>
          <w:sz w:val="28"/>
          <w:szCs w:val="28"/>
          <w:lang w:val="uk-UA"/>
        </w:rPr>
        <w:t>Влащенка</w:t>
      </w:r>
      <w:proofErr w:type="spellEnd"/>
      <w:r w:rsidRPr="007834C0">
        <w:rPr>
          <w:rFonts w:ascii="Times New Roman" w:hAnsi="Times New Roman" w:cs="Times New Roman"/>
          <w:sz w:val="28"/>
          <w:szCs w:val="28"/>
          <w:lang w:val="uk-UA"/>
        </w:rPr>
        <w:t xml:space="preserve"> Василя Васильовича на посаду директора КОМУНАЛЬНОГО ЗАКЛАДУ ОХОРОНИ ЗДОРОВ’Я «БОГОДУХІВСЬКИЙ МЕДИЧНИЙ ФАХОВИЙ КОЛЕДЖ» ХАРКІВСЬКОЇ ОБЛАСНОЇ РАДИ».</w:t>
      </w:r>
    </w:p>
    <w:p w14:paraId="3B72AF3F" w14:textId="77777777" w:rsidR="00F46503" w:rsidRPr="007834C0" w:rsidRDefault="00F46503" w:rsidP="00F46503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9B9CE4B" w14:textId="77777777" w:rsidR="00F46503" w:rsidRPr="007834C0" w:rsidRDefault="00F46503" w:rsidP="00F4650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Дане питання ініційоване Харківською обласною радою (розробник – управління з питань комунальної власності виконавчого апарату обласної ради).</w:t>
      </w:r>
    </w:p>
    <w:p w14:paraId="282BD4E3" w14:textId="77777777" w:rsidR="00F46503" w:rsidRPr="007834C0" w:rsidRDefault="00F46503" w:rsidP="00F4650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3492C070" w14:textId="77777777" w:rsidR="00F46503" w:rsidRPr="007834C0" w:rsidRDefault="00F46503" w:rsidP="00F4650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7CED5676" w14:textId="77777777" w:rsidR="00F46503" w:rsidRPr="007834C0" w:rsidRDefault="00F46503" w:rsidP="00F4650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7834C0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7834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1BDD3A72" w14:textId="77777777" w:rsidR="00266939" w:rsidRPr="007834C0" w:rsidRDefault="00266939" w:rsidP="0026693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1117F604" w14:textId="0925C213" w:rsidR="00266939" w:rsidRPr="007834C0" w:rsidRDefault="00266939" w:rsidP="00266939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783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7834C0">
        <w:rPr>
          <w:rFonts w:ascii="Times New Roman" w:hAnsi="Times New Roman" w:cs="Times New Roman"/>
          <w:sz w:val="28"/>
          <w:szCs w:val="28"/>
          <w:lang w:val="uk-UA"/>
        </w:rPr>
        <w:t xml:space="preserve">Про призначення </w:t>
      </w:r>
      <w:proofErr w:type="spellStart"/>
      <w:r w:rsidRPr="007834C0">
        <w:rPr>
          <w:rFonts w:ascii="Times New Roman" w:hAnsi="Times New Roman" w:cs="Times New Roman"/>
          <w:sz w:val="28"/>
          <w:szCs w:val="28"/>
          <w:lang w:val="uk-UA"/>
        </w:rPr>
        <w:t>Влащенка</w:t>
      </w:r>
      <w:proofErr w:type="spellEnd"/>
      <w:r w:rsidRPr="007834C0">
        <w:rPr>
          <w:rFonts w:ascii="Times New Roman" w:hAnsi="Times New Roman" w:cs="Times New Roman"/>
          <w:sz w:val="28"/>
          <w:szCs w:val="28"/>
          <w:lang w:val="uk-UA"/>
        </w:rPr>
        <w:t xml:space="preserve"> Василя Васильовича на посаду директора КОМУНАЛЬНОГО ЗАКЛАДУ ОХОРОНИ ЗДОРОВ’Я «БОГОДУХІВСЬКИЙ МЕДИЧНИЙ ФАХОВИЙ КОЛЕДЖ» ХАРКІВСЬКОЇ ОБЛАСНОЇ РАДИ»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 чергової сесії обласної ради.</w:t>
      </w:r>
    </w:p>
    <w:p w14:paraId="5F45BFAF" w14:textId="77777777" w:rsidR="00266939" w:rsidRPr="007834C0" w:rsidRDefault="00266939" w:rsidP="0026693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266939" w:rsidRPr="007834C0" w14:paraId="3C56BA1A" w14:textId="77777777" w:rsidTr="00266939">
        <w:trPr>
          <w:trHeight w:val="1065"/>
        </w:trPr>
        <w:tc>
          <w:tcPr>
            <w:tcW w:w="1798" w:type="dxa"/>
            <w:hideMark/>
          </w:tcPr>
          <w:p w14:paraId="11D77A50" w14:textId="77777777" w:rsidR="00266939" w:rsidRPr="007834C0" w:rsidRDefault="0026693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hideMark/>
          </w:tcPr>
          <w:p w14:paraId="127C0B75" w14:textId="77777777" w:rsidR="00266939" w:rsidRPr="007834C0" w:rsidRDefault="002669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hideMark/>
          </w:tcPr>
          <w:p w14:paraId="3BD04A6A" w14:textId="77777777" w:rsidR="00266939" w:rsidRPr="007834C0" w:rsidRDefault="0026693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hideMark/>
          </w:tcPr>
          <w:p w14:paraId="40C3A637" w14:textId="77777777" w:rsidR="00266939" w:rsidRPr="007834C0" w:rsidRDefault="0026693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6</w:t>
            </w:r>
          </w:p>
        </w:tc>
        <w:tc>
          <w:tcPr>
            <w:tcW w:w="5530" w:type="dxa"/>
          </w:tcPr>
          <w:p w14:paraId="2CCC606D" w14:textId="77777777" w:rsidR="00266939" w:rsidRPr="007834C0" w:rsidRDefault="00266939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Куц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Г.М., Гурова К.Д., </w:t>
            </w: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Т.В., 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Пітько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В.А., </w:t>
            </w:r>
          </w:p>
          <w:p w14:paraId="379C0446" w14:textId="77777777" w:rsidR="00266939" w:rsidRPr="007834C0" w:rsidRDefault="00266939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Пивовар М.І., 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М.К.);</w:t>
            </w:r>
          </w:p>
          <w:p w14:paraId="775CC0A0" w14:textId="77777777" w:rsidR="00266939" w:rsidRPr="007834C0" w:rsidRDefault="00266939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66939" w:rsidRPr="007834C0" w14:paraId="541539FC" w14:textId="77777777" w:rsidTr="00266939">
        <w:trPr>
          <w:trHeight w:val="340"/>
        </w:trPr>
        <w:tc>
          <w:tcPr>
            <w:tcW w:w="1798" w:type="dxa"/>
            <w:vAlign w:val="center"/>
          </w:tcPr>
          <w:p w14:paraId="662E5A93" w14:textId="77777777" w:rsidR="00266939" w:rsidRPr="007834C0" w:rsidRDefault="0026693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hideMark/>
          </w:tcPr>
          <w:p w14:paraId="1B559F28" w14:textId="77777777" w:rsidR="00266939" w:rsidRPr="007834C0" w:rsidRDefault="002669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3EC78EA2" w14:textId="77777777" w:rsidR="00266939" w:rsidRPr="007834C0" w:rsidRDefault="0026693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08B7B32C" w14:textId="77777777" w:rsidR="00266939" w:rsidRPr="007834C0" w:rsidRDefault="0026693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hideMark/>
          </w:tcPr>
          <w:p w14:paraId="0A615C0E" w14:textId="77777777" w:rsidR="00266939" w:rsidRPr="007834C0" w:rsidRDefault="0026693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266939" w:rsidRPr="007834C0" w14:paraId="6534D13E" w14:textId="77777777" w:rsidTr="00266939">
        <w:trPr>
          <w:trHeight w:val="340"/>
        </w:trPr>
        <w:tc>
          <w:tcPr>
            <w:tcW w:w="1798" w:type="dxa"/>
            <w:vAlign w:val="center"/>
          </w:tcPr>
          <w:p w14:paraId="4D5E5B87" w14:textId="77777777" w:rsidR="00266939" w:rsidRPr="007834C0" w:rsidRDefault="0026693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hideMark/>
          </w:tcPr>
          <w:p w14:paraId="37EA21DC" w14:textId="77777777" w:rsidR="00266939" w:rsidRPr="007834C0" w:rsidRDefault="002669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2C21CA44" w14:textId="77777777" w:rsidR="00266939" w:rsidRPr="007834C0" w:rsidRDefault="0026693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27596846" w14:textId="77777777" w:rsidR="00266939" w:rsidRPr="007834C0" w:rsidRDefault="0026693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hideMark/>
          </w:tcPr>
          <w:p w14:paraId="2C02098B" w14:textId="77777777" w:rsidR="00266939" w:rsidRPr="007834C0" w:rsidRDefault="0026693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364C16C2" w14:textId="77777777" w:rsidR="00266939" w:rsidRPr="007834C0" w:rsidRDefault="00266939" w:rsidP="00266939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2011E526" w14:textId="77777777" w:rsidR="00266939" w:rsidRPr="007834C0" w:rsidRDefault="00266939" w:rsidP="00266939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     Галина КУЦ</w:t>
      </w:r>
    </w:p>
    <w:p w14:paraId="07D8CA71" w14:textId="77777777" w:rsidR="00266939" w:rsidRPr="007834C0" w:rsidRDefault="00266939" w:rsidP="00F465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81ADB89" w14:textId="77777777" w:rsidR="00F46503" w:rsidRPr="007834C0" w:rsidRDefault="00F46503" w:rsidP="00F46503">
      <w:pP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  <w:r w:rsidRPr="007834C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br w:type="page"/>
      </w:r>
    </w:p>
    <w:p w14:paraId="7CAFB98D" w14:textId="77777777" w:rsidR="0040115F" w:rsidRPr="007834C0" w:rsidRDefault="0040115F" w:rsidP="00060CA7">
      <w:pPr>
        <w:tabs>
          <w:tab w:val="left" w:pos="0"/>
          <w:tab w:val="left" w:pos="1358"/>
          <w:tab w:val="left" w:pos="1414"/>
          <w:tab w:val="left" w:pos="1498"/>
          <w:tab w:val="left" w:pos="156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E15B294" w14:textId="77777777" w:rsidR="00F86435" w:rsidRPr="007834C0" w:rsidRDefault="00F86435" w:rsidP="00F86435">
      <w:pPr>
        <w:keepNext/>
        <w:keepLines/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0EB12CF0">
          <v:rect id="_x0000_i1038" style="width:39pt;height:51.75pt" o:ole="" o:preferrelative="t" stroked="f">
            <v:imagedata r:id="rId8" o:title=""/>
          </v:rect>
          <o:OLEObject Type="Embed" ProgID="StaticMetafile" ShapeID="_x0000_i1038" DrawAspect="Content" ObjectID="_1780925505" r:id="rId35"/>
        </w:object>
      </w:r>
    </w:p>
    <w:p w14:paraId="6170A4DD" w14:textId="77777777" w:rsidR="00F86435" w:rsidRPr="007834C0" w:rsidRDefault="00F86435" w:rsidP="00F8643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14:paraId="3971AEF7" w14:textId="77777777" w:rsidR="00F86435" w:rsidRPr="007834C0" w:rsidRDefault="00F86435" w:rsidP="00F86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59521D29" w14:textId="77777777" w:rsidR="00F86435" w:rsidRPr="007834C0" w:rsidRDefault="00F86435" w:rsidP="00F86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E358928" w14:textId="77777777" w:rsidR="00F86435" w:rsidRPr="007834C0" w:rsidRDefault="00F86435" w:rsidP="00F8643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постійна комісія з питань НАУКИ, ОСВІТИ  ТА ДУХОВНОСТІ</w:t>
      </w:r>
    </w:p>
    <w:p w14:paraId="26DBA683" w14:textId="77777777" w:rsidR="00F86435" w:rsidRPr="007834C0" w:rsidRDefault="00F86435" w:rsidP="00F86435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538FC768" w14:textId="77777777" w:rsidR="00F86435" w:rsidRPr="007834C0" w:rsidRDefault="00F86435" w:rsidP="00F86435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</w:t>
      </w:r>
      <w:proofErr w:type="spellStart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тел</w:t>
      </w:r>
      <w:proofErr w:type="spellEnd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 700-53-29,  e-</w:t>
      </w:r>
      <w:proofErr w:type="spellStart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mail</w:t>
      </w:r>
      <w:proofErr w:type="spellEnd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 </w:t>
      </w:r>
      <w:hyperlink r:id="rId36" w:history="1">
        <w:r w:rsidRPr="007834C0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sc12-or@ukr.net</w:t>
        </w:r>
      </w:hyperlink>
    </w:p>
    <w:p w14:paraId="4DE1B620" w14:textId="77777777" w:rsidR="00F86435" w:rsidRPr="007834C0" w:rsidRDefault="00F86435" w:rsidP="00F864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7834C0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6714BF31" w14:textId="77777777" w:rsidR="00F86435" w:rsidRPr="007834C0" w:rsidRDefault="00F86435" w:rsidP="00F8643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7834C0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21F7A547" w14:textId="77777777" w:rsidR="00F86435" w:rsidRPr="007834C0" w:rsidRDefault="00F86435" w:rsidP="00F8643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14:paraId="348C4C8A" w14:textId="77777777" w:rsidR="00F86435" w:rsidRPr="007834C0" w:rsidRDefault="00F86435" w:rsidP="00F86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61295F" w14:textId="77777777" w:rsidR="00F86435" w:rsidRPr="007834C0" w:rsidRDefault="00F86435" w:rsidP="00F86435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 24 червня  2024 р., 9.00</w:t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hAnsi="Times New Roman" w:cs="Times New Roman"/>
          <w:b/>
          <w:sz w:val="28"/>
          <w:szCs w:val="28"/>
          <w:lang w:val="uk-UA"/>
        </w:rPr>
        <w:t>Протокол  № 28</w:t>
      </w:r>
    </w:p>
    <w:p w14:paraId="7B7CCFD0" w14:textId="77777777" w:rsidR="00F86435" w:rsidRPr="007834C0" w:rsidRDefault="00F86435" w:rsidP="00F8643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E3D6881" w14:textId="77777777" w:rsidR="00F86435" w:rsidRPr="007834C0" w:rsidRDefault="00F86435" w:rsidP="00F86435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9</w:t>
      </w:r>
    </w:p>
    <w:p w14:paraId="14DF0624" w14:textId="77777777" w:rsidR="00F86435" w:rsidRPr="007834C0" w:rsidRDefault="00F86435" w:rsidP="00F86435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Присутні: 6</w:t>
      </w:r>
    </w:p>
    <w:p w14:paraId="4AFB4E7F" w14:textId="77777777" w:rsidR="00F86435" w:rsidRPr="007834C0" w:rsidRDefault="00F86435" w:rsidP="00F86435">
      <w:pPr>
        <w:pStyle w:val="docdata"/>
        <w:spacing w:before="0" w:beforeAutospacing="0" w:after="0" w:afterAutospacing="0"/>
        <w:rPr>
          <w:b/>
          <w:bCs/>
          <w:sz w:val="28"/>
          <w:szCs w:val="28"/>
        </w:rPr>
      </w:pPr>
    </w:p>
    <w:p w14:paraId="25FF398D" w14:textId="28CF950F" w:rsidR="00F86435" w:rsidRPr="007834C0" w:rsidRDefault="00F86435" w:rsidP="00F8643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</w:t>
      </w:r>
      <w:proofErr w:type="spellStart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проєкту</w:t>
      </w:r>
      <w:proofErr w:type="spellEnd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7834C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Pr="007834C0">
        <w:rPr>
          <w:rFonts w:ascii="Times New Roman" w:hAnsi="Times New Roman" w:cs="Times New Roman"/>
          <w:sz w:val="28"/>
          <w:szCs w:val="28"/>
          <w:lang w:val="uk-UA"/>
        </w:rPr>
        <w:t>Про звільнення Кучеренка Віктора Петровича з посади директора КОМУНАЛЬНОГО ЗАКЛАДУ ОХОРОНИ ЗДОРОВ’Я «ІЗЮМСЬКИЙ МЕДИЧНИЙ ФАХОВИЙ КОЛЕДЖ» ХАРКІВСЬКОЇ ОБЛАСНОЇ РАДИ».</w:t>
      </w:r>
    </w:p>
    <w:p w14:paraId="4B4FA0C7" w14:textId="77777777" w:rsidR="00F86435" w:rsidRPr="007834C0" w:rsidRDefault="00F86435" w:rsidP="00F86435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8D7C1DE" w14:textId="77777777" w:rsidR="00F86435" w:rsidRPr="007834C0" w:rsidRDefault="00F86435" w:rsidP="00F8643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Дане питання ініційоване Харківською обласною радою (розробник – управління з питань комунальної власності виконавчого апарату обласної ради).</w:t>
      </w:r>
    </w:p>
    <w:p w14:paraId="183537BE" w14:textId="77777777" w:rsidR="00F86435" w:rsidRPr="007834C0" w:rsidRDefault="00F86435" w:rsidP="00F8643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4CA8428C" w14:textId="77777777" w:rsidR="00F86435" w:rsidRPr="007834C0" w:rsidRDefault="00F86435" w:rsidP="00F8643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6E0DDC7C" w14:textId="77777777" w:rsidR="00F86435" w:rsidRPr="007834C0" w:rsidRDefault="00F86435" w:rsidP="00F8643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7834C0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7834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7B30F92E" w14:textId="77777777" w:rsidR="00E1572D" w:rsidRPr="007834C0" w:rsidRDefault="00E1572D" w:rsidP="00E1572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20D45D36" w14:textId="3E37306C" w:rsidR="00E1572D" w:rsidRPr="007834C0" w:rsidRDefault="00E1572D" w:rsidP="00E1572D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783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7834C0">
        <w:rPr>
          <w:rFonts w:ascii="Times New Roman" w:hAnsi="Times New Roman" w:cs="Times New Roman"/>
          <w:sz w:val="28"/>
          <w:szCs w:val="28"/>
          <w:lang w:val="uk-UA"/>
        </w:rPr>
        <w:t>Про звільнення Кучеренка Віктора Петровича з посади директора КОМУНАЛЬНОГО ЗАКЛАДУ ОХОРОНИ ЗДОРОВ’Я «ІЗЮМСЬКИЙ МЕДИЧНИЙ ФАХОВИЙ КОЛЕДЖ» ХАРКІВСЬКОЇ ОБЛАСНОЇ РАДИ»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 чергової сесії обласної ради.</w:t>
      </w:r>
    </w:p>
    <w:p w14:paraId="0E08B211" w14:textId="77777777" w:rsidR="00E1572D" w:rsidRPr="007834C0" w:rsidRDefault="00E1572D" w:rsidP="00E1572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E1572D" w:rsidRPr="007834C0" w14:paraId="42ED30CC" w14:textId="77777777" w:rsidTr="00E1572D">
        <w:trPr>
          <w:trHeight w:val="1065"/>
        </w:trPr>
        <w:tc>
          <w:tcPr>
            <w:tcW w:w="1798" w:type="dxa"/>
            <w:hideMark/>
          </w:tcPr>
          <w:p w14:paraId="7EA3FAA8" w14:textId="77777777" w:rsidR="00E1572D" w:rsidRPr="007834C0" w:rsidRDefault="00E1572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hideMark/>
          </w:tcPr>
          <w:p w14:paraId="73D3FFFB" w14:textId="77777777" w:rsidR="00E1572D" w:rsidRPr="007834C0" w:rsidRDefault="00E15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hideMark/>
          </w:tcPr>
          <w:p w14:paraId="27103141" w14:textId="77777777" w:rsidR="00E1572D" w:rsidRPr="007834C0" w:rsidRDefault="00E1572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hideMark/>
          </w:tcPr>
          <w:p w14:paraId="333E41D6" w14:textId="77777777" w:rsidR="00E1572D" w:rsidRPr="007834C0" w:rsidRDefault="00E1572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6</w:t>
            </w:r>
          </w:p>
        </w:tc>
        <w:tc>
          <w:tcPr>
            <w:tcW w:w="5530" w:type="dxa"/>
          </w:tcPr>
          <w:p w14:paraId="7670838F" w14:textId="77777777" w:rsidR="00E1572D" w:rsidRPr="007834C0" w:rsidRDefault="00E1572D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Куц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Г.М., Гурова К.Д., </w:t>
            </w: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Т.В., 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Пітько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В.А., </w:t>
            </w:r>
          </w:p>
          <w:p w14:paraId="5573F677" w14:textId="77777777" w:rsidR="00E1572D" w:rsidRPr="007834C0" w:rsidRDefault="00E1572D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Пивовар М.І., 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М.К.);</w:t>
            </w:r>
          </w:p>
          <w:p w14:paraId="5CC31443" w14:textId="77777777" w:rsidR="00E1572D" w:rsidRPr="007834C0" w:rsidRDefault="00E1572D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1572D" w:rsidRPr="007834C0" w14:paraId="37D9A680" w14:textId="77777777" w:rsidTr="00E1572D">
        <w:trPr>
          <w:trHeight w:val="340"/>
        </w:trPr>
        <w:tc>
          <w:tcPr>
            <w:tcW w:w="1798" w:type="dxa"/>
            <w:vAlign w:val="center"/>
          </w:tcPr>
          <w:p w14:paraId="2075CF83" w14:textId="77777777" w:rsidR="00E1572D" w:rsidRPr="007834C0" w:rsidRDefault="00E1572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hideMark/>
          </w:tcPr>
          <w:p w14:paraId="62A6A06A" w14:textId="77777777" w:rsidR="00E1572D" w:rsidRPr="007834C0" w:rsidRDefault="00E15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2D64FBD1" w14:textId="77777777" w:rsidR="00E1572D" w:rsidRPr="007834C0" w:rsidRDefault="00E1572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161D5DB1" w14:textId="77777777" w:rsidR="00E1572D" w:rsidRPr="007834C0" w:rsidRDefault="00E1572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hideMark/>
          </w:tcPr>
          <w:p w14:paraId="7F9FFDD4" w14:textId="77777777" w:rsidR="00E1572D" w:rsidRPr="007834C0" w:rsidRDefault="00E1572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E1572D" w:rsidRPr="007834C0" w14:paraId="1B613BCF" w14:textId="77777777" w:rsidTr="00E1572D">
        <w:trPr>
          <w:trHeight w:val="340"/>
        </w:trPr>
        <w:tc>
          <w:tcPr>
            <w:tcW w:w="1798" w:type="dxa"/>
            <w:vAlign w:val="center"/>
          </w:tcPr>
          <w:p w14:paraId="33D55956" w14:textId="77777777" w:rsidR="00E1572D" w:rsidRPr="007834C0" w:rsidRDefault="00E1572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hideMark/>
          </w:tcPr>
          <w:p w14:paraId="1AD1141B" w14:textId="77777777" w:rsidR="00E1572D" w:rsidRPr="007834C0" w:rsidRDefault="00E15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61FD1DCF" w14:textId="77777777" w:rsidR="00E1572D" w:rsidRPr="007834C0" w:rsidRDefault="00E1572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66D6B69" w14:textId="77777777" w:rsidR="00E1572D" w:rsidRPr="007834C0" w:rsidRDefault="00E1572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hideMark/>
          </w:tcPr>
          <w:p w14:paraId="6EBE737C" w14:textId="77777777" w:rsidR="00E1572D" w:rsidRPr="007834C0" w:rsidRDefault="00E1572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7C402D11" w14:textId="77777777" w:rsidR="00E1572D" w:rsidRPr="007834C0" w:rsidRDefault="00E1572D" w:rsidP="00E1572D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450DE035" w14:textId="77777777" w:rsidR="00E1572D" w:rsidRPr="007834C0" w:rsidRDefault="00E1572D" w:rsidP="00E1572D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     Галина КУЦ</w:t>
      </w:r>
    </w:p>
    <w:p w14:paraId="7BF61A3C" w14:textId="77777777" w:rsidR="00E1572D" w:rsidRPr="007834C0" w:rsidRDefault="00E1572D" w:rsidP="00F864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D062E8" w14:textId="77777777" w:rsidR="00F86435" w:rsidRPr="007834C0" w:rsidRDefault="00F86435" w:rsidP="00F86435">
      <w:pP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  <w:r w:rsidRPr="007834C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br w:type="page"/>
      </w:r>
    </w:p>
    <w:p w14:paraId="637133E4" w14:textId="77777777" w:rsidR="00F43C22" w:rsidRPr="007834C0" w:rsidRDefault="00F43C22" w:rsidP="00060CA7">
      <w:pPr>
        <w:pStyle w:val="a4"/>
        <w:tabs>
          <w:tab w:val="left" w:pos="1134"/>
        </w:tabs>
        <w:spacing w:after="0" w:line="240" w:lineRule="auto"/>
        <w:ind w:left="0"/>
        <w:rPr>
          <w:iCs/>
          <w:color w:val="0070C0"/>
          <w:sz w:val="16"/>
          <w:szCs w:val="16"/>
        </w:rPr>
      </w:pPr>
    </w:p>
    <w:p w14:paraId="0F34D6AC" w14:textId="77777777" w:rsidR="00F86435" w:rsidRPr="007834C0" w:rsidRDefault="00F86435" w:rsidP="00F86435">
      <w:pPr>
        <w:keepNext/>
        <w:keepLines/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5F81BCCC">
          <v:rect id="_x0000_i1039" style="width:39pt;height:51.75pt" o:ole="" o:preferrelative="t" stroked="f">
            <v:imagedata r:id="rId8" o:title=""/>
          </v:rect>
          <o:OLEObject Type="Embed" ProgID="StaticMetafile" ShapeID="_x0000_i1039" DrawAspect="Content" ObjectID="_1780925506" r:id="rId37"/>
        </w:object>
      </w:r>
    </w:p>
    <w:p w14:paraId="791C41EC" w14:textId="77777777" w:rsidR="00F86435" w:rsidRPr="007834C0" w:rsidRDefault="00F86435" w:rsidP="00F8643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14:paraId="4C19F8D7" w14:textId="77777777" w:rsidR="00F86435" w:rsidRPr="007834C0" w:rsidRDefault="00F86435" w:rsidP="00F86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1B6C1E8F" w14:textId="77777777" w:rsidR="00F86435" w:rsidRPr="007834C0" w:rsidRDefault="00F86435" w:rsidP="00F86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DDD0E3F" w14:textId="77777777" w:rsidR="00F86435" w:rsidRPr="007834C0" w:rsidRDefault="00F86435" w:rsidP="00F8643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постійна комісія з питань НАУКИ, ОСВІТИ  ТА ДУХОВНОСТІ</w:t>
      </w:r>
    </w:p>
    <w:p w14:paraId="44784680" w14:textId="77777777" w:rsidR="00F86435" w:rsidRPr="007834C0" w:rsidRDefault="00F86435" w:rsidP="00F86435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55357E81" w14:textId="77777777" w:rsidR="00F86435" w:rsidRPr="007834C0" w:rsidRDefault="00F86435" w:rsidP="00F86435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</w:t>
      </w:r>
      <w:proofErr w:type="spellStart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тел</w:t>
      </w:r>
      <w:proofErr w:type="spellEnd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 700-53-29,  e-</w:t>
      </w:r>
      <w:proofErr w:type="spellStart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mail</w:t>
      </w:r>
      <w:proofErr w:type="spellEnd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 </w:t>
      </w:r>
      <w:hyperlink r:id="rId38" w:history="1">
        <w:r w:rsidRPr="007834C0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sc12-or@ukr.net</w:t>
        </w:r>
      </w:hyperlink>
    </w:p>
    <w:p w14:paraId="00430B2F" w14:textId="77777777" w:rsidR="00F86435" w:rsidRPr="007834C0" w:rsidRDefault="00F86435" w:rsidP="00F864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7834C0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2710C844" w14:textId="77777777" w:rsidR="00F86435" w:rsidRPr="007834C0" w:rsidRDefault="00F86435" w:rsidP="00F8643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7834C0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49DFA967" w14:textId="77777777" w:rsidR="00F86435" w:rsidRPr="007834C0" w:rsidRDefault="00F86435" w:rsidP="00F8643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14:paraId="2472AE55" w14:textId="77777777" w:rsidR="00F86435" w:rsidRPr="007834C0" w:rsidRDefault="00F86435" w:rsidP="00F86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E96CB84" w14:textId="77777777" w:rsidR="00F86435" w:rsidRPr="007834C0" w:rsidRDefault="00F86435" w:rsidP="00F86435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 24 червня  2024 р., 9.00</w:t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hAnsi="Times New Roman" w:cs="Times New Roman"/>
          <w:b/>
          <w:sz w:val="28"/>
          <w:szCs w:val="28"/>
          <w:lang w:val="uk-UA"/>
        </w:rPr>
        <w:t>Протокол  № 28</w:t>
      </w:r>
    </w:p>
    <w:p w14:paraId="5A0A8295" w14:textId="77777777" w:rsidR="00F86435" w:rsidRPr="007834C0" w:rsidRDefault="00F86435" w:rsidP="00F8643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0408317" w14:textId="77777777" w:rsidR="00F86435" w:rsidRPr="007834C0" w:rsidRDefault="00F86435" w:rsidP="00F86435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9</w:t>
      </w:r>
    </w:p>
    <w:p w14:paraId="25F1F7F4" w14:textId="77777777" w:rsidR="00F86435" w:rsidRPr="007834C0" w:rsidRDefault="00F86435" w:rsidP="00F86435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Присутні: 6</w:t>
      </w:r>
    </w:p>
    <w:p w14:paraId="4EC20303" w14:textId="77777777" w:rsidR="00F86435" w:rsidRPr="007834C0" w:rsidRDefault="00F86435" w:rsidP="00F86435">
      <w:pPr>
        <w:pStyle w:val="docdata"/>
        <w:spacing w:before="0" w:beforeAutospacing="0" w:after="0" w:afterAutospacing="0"/>
        <w:rPr>
          <w:b/>
          <w:bCs/>
          <w:sz w:val="28"/>
          <w:szCs w:val="28"/>
        </w:rPr>
      </w:pPr>
    </w:p>
    <w:p w14:paraId="03FA6CD9" w14:textId="5E6AE2E8" w:rsidR="00F86435" w:rsidRPr="007834C0" w:rsidRDefault="00F86435" w:rsidP="00F8643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</w:t>
      </w:r>
      <w:proofErr w:type="spellStart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проєкту</w:t>
      </w:r>
      <w:proofErr w:type="spellEnd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7834C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Pr="007834C0">
        <w:rPr>
          <w:rFonts w:ascii="Times New Roman" w:hAnsi="Times New Roman" w:cs="Times New Roman"/>
          <w:sz w:val="28"/>
          <w:szCs w:val="28"/>
          <w:lang w:val="uk-UA"/>
        </w:rPr>
        <w:t>Про призначення Кучеренка Віктора Петровича на посаду директора КОМУНАЛЬНОГО ЗАКЛАДУ ОХОРОНИ ЗДОРОВ’Я «ІЗЮМСЬКИЙ МЕДИЧНИЙ ФАХОВИЙ КОЛЕДЖ» ХАРКІВСЬКОЇ ОБЛАСНОЇ РАДИ».</w:t>
      </w:r>
    </w:p>
    <w:p w14:paraId="392E83BE" w14:textId="77777777" w:rsidR="00F86435" w:rsidRPr="007834C0" w:rsidRDefault="00F86435" w:rsidP="00F86435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880F1BB" w14:textId="77777777" w:rsidR="00F86435" w:rsidRPr="007834C0" w:rsidRDefault="00F86435" w:rsidP="00F8643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Дане питання ініційоване Харківською обласною радою (розробник – управління з питань комунальної власності виконавчого апарату обласної ради).</w:t>
      </w:r>
    </w:p>
    <w:p w14:paraId="15C66761" w14:textId="77777777" w:rsidR="00F86435" w:rsidRPr="007834C0" w:rsidRDefault="00F86435" w:rsidP="00F8643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7778C2E9" w14:textId="77777777" w:rsidR="00F86435" w:rsidRPr="007834C0" w:rsidRDefault="00F86435" w:rsidP="00F8643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6EDA5A34" w14:textId="77777777" w:rsidR="00F86435" w:rsidRPr="007834C0" w:rsidRDefault="00F86435" w:rsidP="00F8643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7834C0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7834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67F57900" w14:textId="77777777" w:rsidR="00E1300B" w:rsidRPr="007834C0" w:rsidRDefault="00E1300B" w:rsidP="00E1300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4F2FD548" w14:textId="5CFDDD3A" w:rsidR="00E1300B" w:rsidRPr="007834C0" w:rsidRDefault="00E1300B" w:rsidP="00E1300B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783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7834C0">
        <w:rPr>
          <w:rFonts w:ascii="Times New Roman" w:hAnsi="Times New Roman" w:cs="Times New Roman"/>
          <w:sz w:val="28"/>
          <w:szCs w:val="28"/>
          <w:lang w:val="uk-UA"/>
        </w:rPr>
        <w:t>Про призначення Кучеренка Віктора Петровича на посаду директора КОМУНАЛЬНОГО ЗАКЛАДУ ОХОРОНИ ЗДОРОВ’Я «ІЗЮМСЬКИЙ МЕДИЧНИЙ ФАХОВИЙ КОЛЕДЖ» ХАРКІВСЬКОЇ ОБЛАСНОЇ РАДИ»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 чергової сесії обласної ради.</w:t>
      </w:r>
    </w:p>
    <w:p w14:paraId="791614A7" w14:textId="77777777" w:rsidR="00E1300B" w:rsidRPr="007834C0" w:rsidRDefault="00E1300B" w:rsidP="00E1300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E1300B" w:rsidRPr="007834C0" w14:paraId="25AE6CB3" w14:textId="77777777" w:rsidTr="00E1300B">
        <w:trPr>
          <w:trHeight w:val="1065"/>
        </w:trPr>
        <w:tc>
          <w:tcPr>
            <w:tcW w:w="1798" w:type="dxa"/>
            <w:hideMark/>
          </w:tcPr>
          <w:p w14:paraId="5F234147" w14:textId="77777777" w:rsidR="00E1300B" w:rsidRPr="007834C0" w:rsidRDefault="00E1300B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hideMark/>
          </w:tcPr>
          <w:p w14:paraId="668C2F4F" w14:textId="77777777" w:rsidR="00E1300B" w:rsidRPr="007834C0" w:rsidRDefault="00E13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hideMark/>
          </w:tcPr>
          <w:p w14:paraId="2AFFE6D5" w14:textId="77777777" w:rsidR="00E1300B" w:rsidRPr="007834C0" w:rsidRDefault="00E1300B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hideMark/>
          </w:tcPr>
          <w:p w14:paraId="364739E5" w14:textId="77777777" w:rsidR="00E1300B" w:rsidRPr="007834C0" w:rsidRDefault="00E1300B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6</w:t>
            </w:r>
          </w:p>
        </w:tc>
        <w:tc>
          <w:tcPr>
            <w:tcW w:w="5530" w:type="dxa"/>
          </w:tcPr>
          <w:p w14:paraId="6584C8BA" w14:textId="77777777" w:rsidR="00E1300B" w:rsidRPr="007834C0" w:rsidRDefault="00E1300B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Куц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Г.М., Гурова К.Д., </w:t>
            </w: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Т.В., 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Пітько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В.А., </w:t>
            </w:r>
          </w:p>
          <w:p w14:paraId="32156CCD" w14:textId="77777777" w:rsidR="00E1300B" w:rsidRPr="007834C0" w:rsidRDefault="00E1300B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Пивовар М.І., 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М.К.);</w:t>
            </w:r>
          </w:p>
          <w:p w14:paraId="7AFBB728" w14:textId="77777777" w:rsidR="00E1300B" w:rsidRPr="007834C0" w:rsidRDefault="00E1300B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1300B" w:rsidRPr="007834C0" w14:paraId="4BBD53A3" w14:textId="77777777" w:rsidTr="00E1300B">
        <w:trPr>
          <w:trHeight w:val="340"/>
        </w:trPr>
        <w:tc>
          <w:tcPr>
            <w:tcW w:w="1798" w:type="dxa"/>
            <w:vAlign w:val="center"/>
          </w:tcPr>
          <w:p w14:paraId="2F8CC98C" w14:textId="77777777" w:rsidR="00E1300B" w:rsidRPr="007834C0" w:rsidRDefault="00E1300B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hideMark/>
          </w:tcPr>
          <w:p w14:paraId="471CD461" w14:textId="77777777" w:rsidR="00E1300B" w:rsidRPr="007834C0" w:rsidRDefault="00E13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380C62E2" w14:textId="77777777" w:rsidR="00E1300B" w:rsidRPr="007834C0" w:rsidRDefault="00E1300B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E3A432E" w14:textId="77777777" w:rsidR="00E1300B" w:rsidRPr="007834C0" w:rsidRDefault="00E1300B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hideMark/>
          </w:tcPr>
          <w:p w14:paraId="2C3015B4" w14:textId="77777777" w:rsidR="00E1300B" w:rsidRPr="007834C0" w:rsidRDefault="00E1300B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E1300B" w:rsidRPr="007834C0" w14:paraId="4227CED2" w14:textId="77777777" w:rsidTr="00E1300B">
        <w:trPr>
          <w:trHeight w:val="340"/>
        </w:trPr>
        <w:tc>
          <w:tcPr>
            <w:tcW w:w="1798" w:type="dxa"/>
            <w:vAlign w:val="center"/>
          </w:tcPr>
          <w:p w14:paraId="393E655D" w14:textId="77777777" w:rsidR="00E1300B" w:rsidRPr="007834C0" w:rsidRDefault="00E1300B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hideMark/>
          </w:tcPr>
          <w:p w14:paraId="29C36FC3" w14:textId="77777777" w:rsidR="00E1300B" w:rsidRPr="007834C0" w:rsidRDefault="00E13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49A3508C" w14:textId="77777777" w:rsidR="00E1300B" w:rsidRPr="007834C0" w:rsidRDefault="00E1300B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1955FA5B" w14:textId="77777777" w:rsidR="00E1300B" w:rsidRPr="007834C0" w:rsidRDefault="00E1300B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hideMark/>
          </w:tcPr>
          <w:p w14:paraId="12723354" w14:textId="77777777" w:rsidR="00E1300B" w:rsidRPr="007834C0" w:rsidRDefault="00E1300B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0C3615B3" w14:textId="77777777" w:rsidR="00E1300B" w:rsidRPr="007834C0" w:rsidRDefault="00E1300B" w:rsidP="00E1300B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11EB2B7A" w14:textId="77777777" w:rsidR="00E1300B" w:rsidRPr="007834C0" w:rsidRDefault="00E1300B" w:rsidP="00E1300B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     Галина КУЦ</w:t>
      </w:r>
    </w:p>
    <w:p w14:paraId="29A5230D" w14:textId="77777777" w:rsidR="00E1300B" w:rsidRPr="007834C0" w:rsidRDefault="00E1300B" w:rsidP="00F864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9C37CF1" w14:textId="77777777" w:rsidR="00F86435" w:rsidRPr="007834C0" w:rsidRDefault="00F86435" w:rsidP="00F86435">
      <w:pP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  <w:r w:rsidRPr="007834C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br w:type="page"/>
      </w:r>
    </w:p>
    <w:p w14:paraId="51AF341A" w14:textId="77777777" w:rsidR="00FB3FF6" w:rsidRPr="007834C0" w:rsidRDefault="00FB3FF6" w:rsidP="00EE41EC">
      <w:pPr>
        <w:tabs>
          <w:tab w:val="left" w:pos="0"/>
          <w:tab w:val="left" w:pos="1358"/>
          <w:tab w:val="left" w:pos="1414"/>
          <w:tab w:val="left" w:pos="1498"/>
          <w:tab w:val="left" w:pos="1560"/>
          <w:tab w:val="left" w:pos="1666"/>
          <w:tab w:val="left" w:pos="1843"/>
        </w:tabs>
        <w:spacing w:after="0" w:line="240" w:lineRule="auto"/>
        <w:jc w:val="both"/>
        <w:rPr>
          <w:sz w:val="16"/>
          <w:szCs w:val="16"/>
          <w:lang w:val="uk-UA"/>
        </w:rPr>
      </w:pPr>
    </w:p>
    <w:p w14:paraId="4EE90EBC" w14:textId="6834007E" w:rsidR="00F86435" w:rsidRPr="007834C0" w:rsidRDefault="00F86435" w:rsidP="00F86435">
      <w:pPr>
        <w:keepNext/>
        <w:keepLines/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4D4799EE">
          <v:rect id="_x0000_i1040" style="width:39pt;height:51.75pt" o:ole="" o:preferrelative="t" stroked="f">
            <v:imagedata r:id="rId8" o:title=""/>
          </v:rect>
          <o:OLEObject Type="Embed" ProgID="StaticMetafile" ShapeID="_x0000_i1040" DrawAspect="Content" ObjectID="_1780925507" r:id="rId39"/>
        </w:object>
      </w:r>
    </w:p>
    <w:p w14:paraId="5DE722E1" w14:textId="77777777" w:rsidR="00F86435" w:rsidRPr="007834C0" w:rsidRDefault="00F86435" w:rsidP="00F8643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14:paraId="0731F0C0" w14:textId="77777777" w:rsidR="00F86435" w:rsidRPr="007834C0" w:rsidRDefault="00F86435" w:rsidP="00F86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21EDB584" w14:textId="77777777" w:rsidR="00F86435" w:rsidRPr="007834C0" w:rsidRDefault="00F86435" w:rsidP="00F86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7595289" w14:textId="77777777" w:rsidR="00F86435" w:rsidRPr="007834C0" w:rsidRDefault="00F86435" w:rsidP="00F8643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постійна комісія з питань НАУКИ, ОСВІТИ  ТА ДУХОВНОСТІ</w:t>
      </w:r>
    </w:p>
    <w:p w14:paraId="78C0137A" w14:textId="77777777" w:rsidR="00F86435" w:rsidRPr="007834C0" w:rsidRDefault="00F86435" w:rsidP="00F86435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7BB83AFC" w14:textId="77777777" w:rsidR="00F86435" w:rsidRPr="007834C0" w:rsidRDefault="00F86435" w:rsidP="00F86435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</w:t>
      </w:r>
      <w:proofErr w:type="spellStart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тел</w:t>
      </w:r>
      <w:proofErr w:type="spellEnd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 700-53-29,  e-</w:t>
      </w:r>
      <w:proofErr w:type="spellStart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mail</w:t>
      </w:r>
      <w:proofErr w:type="spellEnd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 </w:t>
      </w:r>
      <w:hyperlink r:id="rId40" w:history="1">
        <w:r w:rsidRPr="007834C0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sc12-or@ukr.net</w:t>
        </w:r>
      </w:hyperlink>
    </w:p>
    <w:p w14:paraId="65BBC590" w14:textId="77777777" w:rsidR="00F86435" w:rsidRPr="007834C0" w:rsidRDefault="00F86435" w:rsidP="00F864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7834C0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6F97146E" w14:textId="77777777" w:rsidR="00F86435" w:rsidRPr="007834C0" w:rsidRDefault="00F86435" w:rsidP="00F8643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7834C0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11F7A81D" w14:textId="77777777" w:rsidR="00F86435" w:rsidRPr="007834C0" w:rsidRDefault="00F86435" w:rsidP="00F8643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14:paraId="64F92697" w14:textId="77777777" w:rsidR="00F86435" w:rsidRPr="007834C0" w:rsidRDefault="00F86435" w:rsidP="00F86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4A68B0" w14:textId="77777777" w:rsidR="00F86435" w:rsidRPr="007834C0" w:rsidRDefault="00F86435" w:rsidP="00F86435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 24 червня  2024 р., 9.00</w:t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hAnsi="Times New Roman" w:cs="Times New Roman"/>
          <w:b/>
          <w:sz w:val="28"/>
          <w:szCs w:val="28"/>
          <w:lang w:val="uk-UA"/>
        </w:rPr>
        <w:t>Протокол  № 28</w:t>
      </w:r>
    </w:p>
    <w:p w14:paraId="529F0F1D" w14:textId="77777777" w:rsidR="00F86435" w:rsidRPr="007834C0" w:rsidRDefault="00F86435" w:rsidP="00F8643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B13A9F2" w14:textId="77777777" w:rsidR="00F86435" w:rsidRPr="007834C0" w:rsidRDefault="00F86435" w:rsidP="00F86435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9</w:t>
      </w:r>
    </w:p>
    <w:p w14:paraId="7C6B7DA8" w14:textId="77777777" w:rsidR="00F86435" w:rsidRPr="007834C0" w:rsidRDefault="00F86435" w:rsidP="00F86435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Присутні: 6</w:t>
      </w:r>
    </w:p>
    <w:p w14:paraId="42C08094" w14:textId="77777777" w:rsidR="00F86435" w:rsidRPr="007834C0" w:rsidRDefault="00F86435" w:rsidP="00F86435">
      <w:pPr>
        <w:pStyle w:val="docdata"/>
        <w:spacing w:before="0" w:beforeAutospacing="0" w:after="0" w:afterAutospacing="0"/>
        <w:rPr>
          <w:b/>
          <w:bCs/>
          <w:sz w:val="28"/>
          <w:szCs w:val="28"/>
        </w:rPr>
      </w:pPr>
    </w:p>
    <w:p w14:paraId="6E1192FE" w14:textId="3ED4F88A" w:rsidR="00F86435" w:rsidRPr="007834C0" w:rsidRDefault="00F86435" w:rsidP="00F8643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</w:t>
      </w:r>
      <w:proofErr w:type="spellStart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проєкту</w:t>
      </w:r>
      <w:proofErr w:type="spellEnd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7834C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Pr="007834C0">
        <w:rPr>
          <w:rFonts w:ascii="Times New Roman" w:hAnsi="Times New Roman" w:cs="Times New Roman"/>
          <w:sz w:val="28"/>
          <w:szCs w:val="28"/>
          <w:lang w:val="uk-UA"/>
        </w:rPr>
        <w:t xml:space="preserve">Про звільнення </w:t>
      </w:r>
      <w:proofErr w:type="spellStart"/>
      <w:r w:rsidRPr="007834C0">
        <w:rPr>
          <w:rFonts w:ascii="Times New Roman" w:hAnsi="Times New Roman" w:cs="Times New Roman"/>
          <w:sz w:val="28"/>
          <w:szCs w:val="28"/>
          <w:lang w:val="uk-UA"/>
        </w:rPr>
        <w:t>Морозко</w:t>
      </w:r>
      <w:proofErr w:type="spellEnd"/>
      <w:r w:rsidRPr="007834C0">
        <w:rPr>
          <w:rFonts w:ascii="Times New Roman" w:hAnsi="Times New Roman" w:cs="Times New Roman"/>
          <w:sz w:val="28"/>
          <w:szCs w:val="28"/>
          <w:lang w:val="uk-UA"/>
        </w:rPr>
        <w:t xml:space="preserve"> Любов Георгіївни з посади директора КОМУНАЛЬНОГО ЗАКЛАДУ «ХАРКІВСЬКИЙ ФАХОВИЙ ВИЩИЙ КОЛЕДЖ МИСТЕЦТВ» ХАРКІВСЬКОЇ ОБЛАСНОЇ РАДИ».</w:t>
      </w:r>
    </w:p>
    <w:p w14:paraId="33410353" w14:textId="77777777" w:rsidR="00F86435" w:rsidRPr="007834C0" w:rsidRDefault="00F86435" w:rsidP="00F86435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029541A" w14:textId="77777777" w:rsidR="00F86435" w:rsidRPr="007834C0" w:rsidRDefault="00F86435" w:rsidP="00F8643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Дане питання ініційоване Харківською обласною радою (розробник – управління з питань комунальної власності виконавчого апарату обласної ради).</w:t>
      </w:r>
    </w:p>
    <w:p w14:paraId="2C8C5831" w14:textId="77777777" w:rsidR="00F86435" w:rsidRPr="007834C0" w:rsidRDefault="00F86435" w:rsidP="00F8643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1F20151D" w14:textId="77777777" w:rsidR="00F86435" w:rsidRPr="007834C0" w:rsidRDefault="00F86435" w:rsidP="00F8643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2CD6ADB0" w14:textId="77777777" w:rsidR="00F86435" w:rsidRPr="007834C0" w:rsidRDefault="00F86435" w:rsidP="00F8643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7834C0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7834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18A53460" w14:textId="77777777" w:rsidR="009921A9" w:rsidRPr="007834C0" w:rsidRDefault="009921A9" w:rsidP="009921A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14D7064E" w14:textId="764B6295" w:rsidR="009921A9" w:rsidRPr="007834C0" w:rsidRDefault="009921A9" w:rsidP="009921A9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783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7834C0">
        <w:rPr>
          <w:rFonts w:ascii="Times New Roman" w:hAnsi="Times New Roman" w:cs="Times New Roman"/>
          <w:sz w:val="28"/>
          <w:szCs w:val="28"/>
          <w:lang w:val="uk-UA"/>
        </w:rPr>
        <w:t xml:space="preserve">Про звільнення </w:t>
      </w:r>
      <w:proofErr w:type="spellStart"/>
      <w:r w:rsidRPr="007834C0">
        <w:rPr>
          <w:rFonts w:ascii="Times New Roman" w:hAnsi="Times New Roman" w:cs="Times New Roman"/>
          <w:sz w:val="28"/>
          <w:szCs w:val="28"/>
          <w:lang w:val="uk-UA"/>
        </w:rPr>
        <w:t>Морозко</w:t>
      </w:r>
      <w:proofErr w:type="spellEnd"/>
      <w:r w:rsidRPr="007834C0">
        <w:rPr>
          <w:rFonts w:ascii="Times New Roman" w:hAnsi="Times New Roman" w:cs="Times New Roman"/>
          <w:sz w:val="28"/>
          <w:szCs w:val="28"/>
          <w:lang w:val="uk-UA"/>
        </w:rPr>
        <w:t xml:space="preserve"> Любов Георгіївни з посади директора КОМУНАЛЬНОГО ЗАКЛАДУ «ХАРКІВСЬКИЙ ФАХОВИЙ ВИЩИЙ КОЛЕДЖ МИСТЕЦТВ» ХАРКІВСЬКОЇ ОБЛАСНОЇ РАДИ»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 чергової сесії обласної ради.</w:t>
      </w:r>
    </w:p>
    <w:p w14:paraId="18199BBE" w14:textId="77777777" w:rsidR="009921A9" w:rsidRPr="007834C0" w:rsidRDefault="009921A9" w:rsidP="009921A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9921A9" w:rsidRPr="007834C0" w14:paraId="268A7885" w14:textId="77777777" w:rsidTr="009921A9">
        <w:trPr>
          <w:trHeight w:val="1065"/>
        </w:trPr>
        <w:tc>
          <w:tcPr>
            <w:tcW w:w="1798" w:type="dxa"/>
            <w:hideMark/>
          </w:tcPr>
          <w:p w14:paraId="2978891A" w14:textId="77777777" w:rsidR="009921A9" w:rsidRPr="007834C0" w:rsidRDefault="009921A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hideMark/>
          </w:tcPr>
          <w:p w14:paraId="103067B4" w14:textId="77777777" w:rsidR="009921A9" w:rsidRPr="007834C0" w:rsidRDefault="00992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hideMark/>
          </w:tcPr>
          <w:p w14:paraId="2C071788" w14:textId="77777777" w:rsidR="009921A9" w:rsidRPr="007834C0" w:rsidRDefault="009921A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hideMark/>
          </w:tcPr>
          <w:p w14:paraId="271E81E7" w14:textId="77777777" w:rsidR="009921A9" w:rsidRPr="007834C0" w:rsidRDefault="009921A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6</w:t>
            </w:r>
          </w:p>
        </w:tc>
        <w:tc>
          <w:tcPr>
            <w:tcW w:w="5530" w:type="dxa"/>
          </w:tcPr>
          <w:p w14:paraId="586A53AB" w14:textId="77777777" w:rsidR="009921A9" w:rsidRPr="007834C0" w:rsidRDefault="009921A9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Куц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Г.М., Гурова К.Д., </w:t>
            </w: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Т.В., 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Пітько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В.А., </w:t>
            </w:r>
          </w:p>
          <w:p w14:paraId="0218BA07" w14:textId="77777777" w:rsidR="009921A9" w:rsidRPr="007834C0" w:rsidRDefault="009921A9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Пивовар М.І., 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М.К.);</w:t>
            </w:r>
          </w:p>
          <w:p w14:paraId="09A553BF" w14:textId="77777777" w:rsidR="009921A9" w:rsidRPr="007834C0" w:rsidRDefault="009921A9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921A9" w:rsidRPr="007834C0" w14:paraId="09FE5604" w14:textId="77777777" w:rsidTr="009921A9">
        <w:trPr>
          <w:trHeight w:val="340"/>
        </w:trPr>
        <w:tc>
          <w:tcPr>
            <w:tcW w:w="1798" w:type="dxa"/>
            <w:vAlign w:val="center"/>
          </w:tcPr>
          <w:p w14:paraId="293E3E48" w14:textId="77777777" w:rsidR="009921A9" w:rsidRPr="007834C0" w:rsidRDefault="009921A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hideMark/>
          </w:tcPr>
          <w:p w14:paraId="53E80EAF" w14:textId="77777777" w:rsidR="009921A9" w:rsidRPr="007834C0" w:rsidRDefault="00992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08882C74" w14:textId="77777777" w:rsidR="009921A9" w:rsidRPr="007834C0" w:rsidRDefault="009921A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6B1E03E7" w14:textId="77777777" w:rsidR="009921A9" w:rsidRPr="007834C0" w:rsidRDefault="009921A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hideMark/>
          </w:tcPr>
          <w:p w14:paraId="7988A3BC" w14:textId="77777777" w:rsidR="009921A9" w:rsidRPr="007834C0" w:rsidRDefault="009921A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9921A9" w:rsidRPr="007834C0" w14:paraId="4C6A8741" w14:textId="77777777" w:rsidTr="009921A9">
        <w:trPr>
          <w:trHeight w:val="340"/>
        </w:trPr>
        <w:tc>
          <w:tcPr>
            <w:tcW w:w="1798" w:type="dxa"/>
            <w:vAlign w:val="center"/>
          </w:tcPr>
          <w:p w14:paraId="7D368E86" w14:textId="77777777" w:rsidR="009921A9" w:rsidRPr="007834C0" w:rsidRDefault="009921A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hideMark/>
          </w:tcPr>
          <w:p w14:paraId="310697ED" w14:textId="77777777" w:rsidR="009921A9" w:rsidRPr="007834C0" w:rsidRDefault="00992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64FF32A4" w14:textId="77777777" w:rsidR="009921A9" w:rsidRPr="007834C0" w:rsidRDefault="009921A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2D46ABB9" w14:textId="77777777" w:rsidR="009921A9" w:rsidRPr="007834C0" w:rsidRDefault="009921A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hideMark/>
          </w:tcPr>
          <w:p w14:paraId="0B36B280" w14:textId="77777777" w:rsidR="009921A9" w:rsidRPr="007834C0" w:rsidRDefault="009921A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2DD3AFA4" w14:textId="77777777" w:rsidR="009921A9" w:rsidRPr="007834C0" w:rsidRDefault="009921A9" w:rsidP="009921A9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2D05F70D" w14:textId="77777777" w:rsidR="009921A9" w:rsidRPr="007834C0" w:rsidRDefault="009921A9" w:rsidP="009921A9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     Галина КУЦ</w:t>
      </w:r>
    </w:p>
    <w:p w14:paraId="2DF37448" w14:textId="77777777" w:rsidR="009921A9" w:rsidRPr="007834C0" w:rsidRDefault="009921A9" w:rsidP="00F864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D1FC99" w14:textId="77777777" w:rsidR="00F86435" w:rsidRPr="007834C0" w:rsidRDefault="00F86435" w:rsidP="00F86435">
      <w:pP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  <w:r w:rsidRPr="007834C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br w:type="page"/>
      </w:r>
    </w:p>
    <w:p w14:paraId="6B545680" w14:textId="79D47FB3" w:rsidR="00776346" w:rsidRPr="007834C0" w:rsidRDefault="00776346" w:rsidP="00FE3EEA">
      <w:pPr>
        <w:keepNext/>
        <w:keepLines/>
        <w:spacing w:after="0" w:line="240" w:lineRule="auto"/>
        <w:ind w:left="4320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834C0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7676685B">
          <v:rect id="_x0000_i1041" style="width:39pt;height:51.75pt" o:ole="" o:preferrelative="t" stroked="f">
            <v:imagedata r:id="rId8" o:title=""/>
          </v:rect>
          <o:OLEObject Type="Embed" ProgID="StaticMetafile" ShapeID="_x0000_i1041" DrawAspect="Content" ObjectID="_1780925508" r:id="rId41"/>
        </w:object>
      </w:r>
    </w:p>
    <w:p w14:paraId="1D876A88" w14:textId="77777777" w:rsidR="00776346" w:rsidRPr="007834C0" w:rsidRDefault="00776346" w:rsidP="00776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6F0EAAF6" w14:textId="77777777" w:rsidR="00776346" w:rsidRPr="007834C0" w:rsidRDefault="00776346" w:rsidP="00776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0C18B1E" w14:textId="77777777" w:rsidR="00776346" w:rsidRPr="007834C0" w:rsidRDefault="00776346" w:rsidP="0077634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постійна комісія з питань НАУКИ, ОСВІТИ  ТА ДУХОВНОСТІ</w:t>
      </w:r>
    </w:p>
    <w:p w14:paraId="3C02B92B" w14:textId="77777777" w:rsidR="00776346" w:rsidRPr="007834C0" w:rsidRDefault="00776346" w:rsidP="00776346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4F867419" w14:textId="77777777" w:rsidR="00776346" w:rsidRPr="007834C0" w:rsidRDefault="00776346" w:rsidP="00776346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</w:t>
      </w:r>
      <w:proofErr w:type="spellStart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тел</w:t>
      </w:r>
      <w:proofErr w:type="spellEnd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 700-53-29,  e-</w:t>
      </w:r>
      <w:proofErr w:type="spellStart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mail</w:t>
      </w:r>
      <w:proofErr w:type="spellEnd"/>
      <w:r w:rsidRPr="007834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 </w:t>
      </w:r>
      <w:hyperlink r:id="rId42" w:history="1">
        <w:r w:rsidRPr="007834C0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sc12-or@ukr.net</w:t>
        </w:r>
      </w:hyperlink>
    </w:p>
    <w:p w14:paraId="7420B5E0" w14:textId="77777777" w:rsidR="00776346" w:rsidRPr="007834C0" w:rsidRDefault="00776346" w:rsidP="00776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7834C0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25EE4791" w14:textId="77777777" w:rsidR="00776346" w:rsidRPr="007834C0" w:rsidRDefault="00776346" w:rsidP="0077634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7834C0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834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413C3C73" w14:textId="77777777" w:rsidR="00776346" w:rsidRPr="007834C0" w:rsidRDefault="00776346" w:rsidP="0077634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14:paraId="3EE7D926" w14:textId="77777777" w:rsidR="00776346" w:rsidRPr="007834C0" w:rsidRDefault="00776346" w:rsidP="00776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826AAF" w14:textId="77777777" w:rsidR="00776346" w:rsidRPr="007834C0" w:rsidRDefault="00776346" w:rsidP="00776346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 24 червня  2024 р., 9.00</w:t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hAnsi="Times New Roman" w:cs="Times New Roman"/>
          <w:b/>
          <w:sz w:val="28"/>
          <w:szCs w:val="28"/>
          <w:lang w:val="uk-UA"/>
        </w:rPr>
        <w:t>Протокол  № 28</w:t>
      </w:r>
    </w:p>
    <w:p w14:paraId="29439A49" w14:textId="77777777" w:rsidR="00776346" w:rsidRPr="007834C0" w:rsidRDefault="00776346" w:rsidP="0077634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182ACC7" w14:textId="77777777" w:rsidR="00776346" w:rsidRPr="007834C0" w:rsidRDefault="00776346" w:rsidP="00776346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9</w:t>
      </w:r>
    </w:p>
    <w:p w14:paraId="2D2B01FF" w14:textId="77777777" w:rsidR="00776346" w:rsidRPr="007834C0" w:rsidRDefault="00776346" w:rsidP="00776346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Присутні: 6</w:t>
      </w:r>
    </w:p>
    <w:p w14:paraId="65F853D9" w14:textId="77777777" w:rsidR="00776346" w:rsidRPr="007834C0" w:rsidRDefault="00776346" w:rsidP="00776346">
      <w:pPr>
        <w:pStyle w:val="docdata"/>
        <w:spacing w:before="0" w:beforeAutospacing="0" w:after="0" w:afterAutospacing="0"/>
        <w:rPr>
          <w:b/>
          <w:bCs/>
          <w:sz w:val="28"/>
          <w:szCs w:val="28"/>
        </w:rPr>
      </w:pPr>
    </w:p>
    <w:p w14:paraId="02B59F3A" w14:textId="51928DC8" w:rsidR="00776346" w:rsidRPr="007834C0" w:rsidRDefault="00776346" w:rsidP="007763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</w:t>
      </w:r>
      <w:proofErr w:type="spellStart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проєкту</w:t>
      </w:r>
      <w:proofErr w:type="spellEnd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7834C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Pr="007834C0">
        <w:rPr>
          <w:rFonts w:ascii="Times New Roman" w:hAnsi="Times New Roman" w:cs="Times New Roman"/>
          <w:sz w:val="28"/>
          <w:szCs w:val="28"/>
          <w:lang w:val="uk-UA"/>
        </w:rPr>
        <w:t xml:space="preserve">Про призначення </w:t>
      </w:r>
      <w:proofErr w:type="spellStart"/>
      <w:r w:rsidRPr="007834C0">
        <w:rPr>
          <w:rFonts w:ascii="Times New Roman" w:hAnsi="Times New Roman" w:cs="Times New Roman"/>
          <w:sz w:val="28"/>
          <w:szCs w:val="28"/>
          <w:lang w:val="uk-UA"/>
        </w:rPr>
        <w:t>Морозко</w:t>
      </w:r>
      <w:proofErr w:type="spellEnd"/>
      <w:r w:rsidRPr="007834C0">
        <w:rPr>
          <w:rFonts w:ascii="Times New Roman" w:hAnsi="Times New Roman" w:cs="Times New Roman"/>
          <w:sz w:val="28"/>
          <w:szCs w:val="28"/>
          <w:lang w:val="uk-UA"/>
        </w:rPr>
        <w:t xml:space="preserve"> Любов Георгіївни на посаду директора КОМУНАЛЬНОГО ЗАКЛАДУ «ХАРКІВСЬКИЙ ФАХОВИЙ ВИЩИЙ КОЛЕДЖ МИСТЕЦТВ» ХАРКІВСЬКОЇ ОБЛАСНОЇ РАДИ».</w:t>
      </w:r>
    </w:p>
    <w:p w14:paraId="0CAA1D0F" w14:textId="77777777" w:rsidR="00776346" w:rsidRPr="007834C0" w:rsidRDefault="00776346" w:rsidP="00776346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52989A3" w14:textId="77777777" w:rsidR="00776346" w:rsidRPr="007834C0" w:rsidRDefault="00776346" w:rsidP="0077634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Дане питання ініційоване Харківською обласною радою (розробник – управління з питань комунальної власності виконавчого апарату обласної ради).</w:t>
      </w:r>
    </w:p>
    <w:p w14:paraId="55922418" w14:textId="77777777" w:rsidR="00776346" w:rsidRPr="007834C0" w:rsidRDefault="00776346" w:rsidP="0077634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627FA161" w14:textId="77777777" w:rsidR="00776346" w:rsidRPr="007834C0" w:rsidRDefault="00776346" w:rsidP="0077634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555EFF52" w14:textId="77777777" w:rsidR="00776346" w:rsidRPr="007834C0" w:rsidRDefault="00776346" w:rsidP="0077634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7834C0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7834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6DFEAE96" w14:textId="77777777" w:rsidR="009921A9" w:rsidRPr="007834C0" w:rsidRDefault="009921A9" w:rsidP="009921A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5E7C9D83" w14:textId="2D43084B" w:rsidR="009921A9" w:rsidRPr="007834C0" w:rsidRDefault="009921A9" w:rsidP="009921A9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783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7834C0">
        <w:rPr>
          <w:rFonts w:ascii="Times New Roman" w:hAnsi="Times New Roman" w:cs="Times New Roman"/>
          <w:sz w:val="28"/>
          <w:szCs w:val="28"/>
          <w:lang w:val="uk-UA"/>
        </w:rPr>
        <w:t xml:space="preserve">Про призначення </w:t>
      </w:r>
      <w:proofErr w:type="spellStart"/>
      <w:r w:rsidRPr="007834C0">
        <w:rPr>
          <w:rFonts w:ascii="Times New Roman" w:hAnsi="Times New Roman" w:cs="Times New Roman"/>
          <w:sz w:val="28"/>
          <w:szCs w:val="28"/>
          <w:lang w:val="uk-UA"/>
        </w:rPr>
        <w:t>Морозко</w:t>
      </w:r>
      <w:proofErr w:type="spellEnd"/>
      <w:r w:rsidRPr="007834C0">
        <w:rPr>
          <w:rFonts w:ascii="Times New Roman" w:hAnsi="Times New Roman" w:cs="Times New Roman"/>
          <w:sz w:val="28"/>
          <w:szCs w:val="28"/>
          <w:lang w:val="uk-UA"/>
        </w:rPr>
        <w:t xml:space="preserve"> Любов Георгіївни на посаду директора КОМУНАЛЬНОГО ЗАКЛАДУ «ХАРКІВСЬКИЙ ФАХОВИЙ ВИЩИЙ КОЛЕДЖ МИСТЕЦТВ» ХАРКІВСЬКОЇ ОБЛАСНОЇ РАДИ»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 чергової сесії обласної ради.</w:t>
      </w:r>
    </w:p>
    <w:p w14:paraId="6DB38F84" w14:textId="77777777" w:rsidR="009921A9" w:rsidRPr="007834C0" w:rsidRDefault="009921A9" w:rsidP="009921A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9921A9" w:rsidRPr="007834C0" w14:paraId="4F168832" w14:textId="77777777" w:rsidTr="009921A9">
        <w:trPr>
          <w:trHeight w:val="1065"/>
        </w:trPr>
        <w:tc>
          <w:tcPr>
            <w:tcW w:w="1798" w:type="dxa"/>
            <w:hideMark/>
          </w:tcPr>
          <w:p w14:paraId="1C95AE7F" w14:textId="77777777" w:rsidR="009921A9" w:rsidRPr="007834C0" w:rsidRDefault="009921A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hideMark/>
          </w:tcPr>
          <w:p w14:paraId="3553F536" w14:textId="77777777" w:rsidR="009921A9" w:rsidRPr="007834C0" w:rsidRDefault="00992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hideMark/>
          </w:tcPr>
          <w:p w14:paraId="70F2DF7F" w14:textId="77777777" w:rsidR="009921A9" w:rsidRPr="007834C0" w:rsidRDefault="009921A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hideMark/>
          </w:tcPr>
          <w:p w14:paraId="307504E5" w14:textId="77777777" w:rsidR="009921A9" w:rsidRPr="007834C0" w:rsidRDefault="009921A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6</w:t>
            </w:r>
          </w:p>
        </w:tc>
        <w:tc>
          <w:tcPr>
            <w:tcW w:w="5530" w:type="dxa"/>
          </w:tcPr>
          <w:p w14:paraId="1449A57A" w14:textId="77777777" w:rsidR="009921A9" w:rsidRPr="007834C0" w:rsidRDefault="009921A9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Куц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Г.М., Гурова К.Д., </w:t>
            </w: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Т.В., 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Пітько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В.А., </w:t>
            </w:r>
          </w:p>
          <w:p w14:paraId="685DFC74" w14:textId="77777777" w:rsidR="009921A9" w:rsidRPr="007834C0" w:rsidRDefault="009921A9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Пивовар М.І., 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М.К.);</w:t>
            </w:r>
          </w:p>
          <w:p w14:paraId="78AAE4C0" w14:textId="77777777" w:rsidR="009921A9" w:rsidRPr="007834C0" w:rsidRDefault="009921A9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921A9" w:rsidRPr="007834C0" w14:paraId="4C78F248" w14:textId="77777777" w:rsidTr="009921A9">
        <w:trPr>
          <w:trHeight w:val="340"/>
        </w:trPr>
        <w:tc>
          <w:tcPr>
            <w:tcW w:w="1798" w:type="dxa"/>
            <w:vAlign w:val="center"/>
          </w:tcPr>
          <w:p w14:paraId="2E73B61D" w14:textId="77777777" w:rsidR="009921A9" w:rsidRPr="007834C0" w:rsidRDefault="009921A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hideMark/>
          </w:tcPr>
          <w:p w14:paraId="281E491C" w14:textId="77777777" w:rsidR="009921A9" w:rsidRPr="007834C0" w:rsidRDefault="00992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2CE77118" w14:textId="77777777" w:rsidR="009921A9" w:rsidRPr="007834C0" w:rsidRDefault="009921A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5EA68DB" w14:textId="77777777" w:rsidR="009921A9" w:rsidRPr="007834C0" w:rsidRDefault="009921A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hideMark/>
          </w:tcPr>
          <w:p w14:paraId="4CC569CE" w14:textId="77777777" w:rsidR="009921A9" w:rsidRPr="007834C0" w:rsidRDefault="009921A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9921A9" w:rsidRPr="007834C0" w14:paraId="15E8A89E" w14:textId="77777777" w:rsidTr="009921A9">
        <w:trPr>
          <w:trHeight w:val="340"/>
        </w:trPr>
        <w:tc>
          <w:tcPr>
            <w:tcW w:w="1798" w:type="dxa"/>
            <w:vAlign w:val="center"/>
          </w:tcPr>
          <w:p w14:paraId="56F383F4" w14:textId="77777777" w:rsidR="009921A9" w:rsidRPr="007834C0" w:rsidRDefault="009921A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hideMark/>
          </w:tcPr>
          <w:p w14:paraId="571A12A3" w14:textId="77777777" w:rsidR="009921A9" w:rsidRPr="007834C0" w:rsidRDefault="00992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1E49DFBE" w14:textId="77777777" w:rsidR="009921A9" w:rsidRPr="007834C0" w:rsidRDefault="009921A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13193E6A" w14:textId="77777777" w:rsidR="009921A9" w:rsidRPr="007834C0" w:rsidRDefault="009921A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hideMark/>
          </w:tcPr>
          <w:p w14:paraId="4A7C1970" w14:textId="77777777" w:rsidR="009921A9" w:rsidRPr="007834C0" w:rsidRDefault="009921A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19998174" w14:textId="77777777" w:rsidR="009921A9" w:rsidRPr="007834C0" w:rsidRDefault="009921A9" w:rsidP="009921A9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310800A1" w14:textId="77777777" w:rsidR="009921A9" w:rsidRPr="007834C0" w:rsidRDefault="009921A9" w:rsidP="009921A9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     Галина КУЦ</w:t>
      </w:r>
    </w:p>
    <w:p w14:paraId="38FD54FE" w14:textId="77777777" w:rsidR="009921A9" w:rsidRPr="007834C0" w:rsidRDefault="009921A9" w:rsidP="007763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5D1F16" w14:textId="1D7E3B07" w:rsidR="00BC2DC4" w:rsidRPr="007834C0" w:rsidRDefault="00776346" w:rsidP="00A872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br w:type="page"/>
      </w:r>
      <w:r w:rsidR="00BC2DC4" w:rsidRPr="007834C0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48E550E4">
          <v:rect id="_x0000_i1042" style="width:39pt;height:51.75pt" o:ole="" o:preferrelative="t" stroked="f">
            <v:imagedata r:id="rId8" o:title=""/>
          </v:rect>
          <o:OLEObject Type="Embed" ProgID="StaticMetafile" ShapeID="_x0000_i1042" DrawAspect="Content" ObjectID="_1780925509" r:id="rId43"/>
        </w:object>
      </w:r>
    </w:p>
    <w:p w14:paraId="706B9DCD" w14:textId="77777777" w:rsidR="00A8728A" w:rsidRPr="007834C0" w:rsidRDefault="00A8728A" w:rsidP="00A87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val="uk-UA" w:eastAsia="uk-UA"/>
        </w:rPr>
      </w:pPr>
    </w:p>
    <w:p w14:paraId="19FC84F1" w14:textId="77777777" w:rsidR="00BC2DC4" w:rsidRPr="007834C0" w:rsidRDefault="00BC2DC4" w:rsidP="00A87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0784C721" w14:textId="77777777" w:rsidR="00BC2DC4" w:rsidRPr="007834C0" w:rsidRDefault="00BC2DC4" w:rsidP="00A87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0BD7EB99" w14:textId="77777777" w:rsidR="00BC2DC4" w:rsidRPr="007834C0" w:rsidRDefault="00BC2DC4" w:rsidP="00A8728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6"/>
          <w:lang w:val="uk-UA"/>
        </w:rPr>
      </w:pPr>
      <w:r w:rsidRPr="007834C0">
        <w:rPr>
          <w:rFonts w:ascii="Times New Roman" w:eastAsia="Times New Roman" w:hAnsi="Times New Roman" w:cs="Times New Roman"/>
          <w:caps/>
          <w:sz w:val="26"/>
          <w:szCs w:val="26"/>
          <w:lang w:val="uk-UA"/>
        </w:rPr>
        <w:t>постійна комісія з питань НАУКИ, ОСВІТИ  ТА ДУХОВНОСТІ</w:t>
      </w:r>
    </w:p>
    <w:p w14:paraId="7575FF4E" w14:textId="77777777" w:rsidR="00BC2DC4" w:rsidRPr="007834C0" w:rsidRDefault="00BC2DC4" w:rsidP="00A8728A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uk-UA"/>
        </w:rPr>
      </w:pPr>
      <w:r w:rsidRPr="007834C0">
        <w:rPr>
          <w:rFonts w:ascii="Times New Roman" w:eastAsia="Times New Roman" w:hAnsi="Times New Roman" w:cs="Times New Roman"/>
          <w:sz w:val="16"/>
          <w:szCs w:val="16"/>
          <w:lang w:val="uk-UA"/>
        </w:rPr>
        <w:tab/>
      </w:r>
    </w:p>
    <w:p w14:paraId="4AD0526A" w14:textId="77777777" w:rsidR="00BC2DC4" w:rsidRPr="007834C0" w:rsidRDefault="00BC2DC4" w:rsidP="00A8728A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34C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вул. Сумська, 64, м. Харків 61002, </w:t>
      </w:r>
      <w:proofErr w:type="spellStart"/>
      <w:r w:rsidRPr="007834C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тел</w:t>
      </w:r>
      <w:proofErr w:type="spellEnd"/>
      <w:r w:rsidRPr="007834C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. 700-53-29,  e-</w:t>
      </w:r>
      <w:proofErr w:type="spellStart"/>
      <w:r w:rsidRPr="007834C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mail</w:t>
      </w:r>
      <w:proofErr w:type="spellEnd"/>
      <w:r w:rsidRPr="007834C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:  </w:t>
      </w:r>
      <w:hyperlink r:id="rId44" w:history="1">
        <w:r w:rsidRPr="007834C0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val="uk-UA"/>
          </w:rPr>
          <w:t>sc12-or@ukr.net</w:t>
        </w:r>
      </w:hyperlink>
    </w:p>
    <w:p w14:paraId="34F688BF" w14:textId="77777777" w:rsidR="00BC2DC4" w:rsidRPr="007834C0" w:rsidRDefault="00BC2DC4" w:rsidP="00A8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34C0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</w:t>
      </w:r>
      <w:r w:rsidRPr="007834C0">
        <w:rPr>
          <w:rFonts w:ascii="Times New Roman" w:eastAsia="Segoe UI Symbol" w:hAnsi="Times New Roman" w:cs="Times New Roman"/>
          <w:sz w:val="24"/>
          <w:szCs w:val="24"/>
          <w:lang w:val="uk-UA"/>
        </w:rPr>
        <w:t>№</w:t>
      </w:r>
      <w:r w:rsidRPr="007834C0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</w:t>
      </w:r>
    </w:p>
    <w:p w14:paraId="70E8D1DD" w14:textId="77777777" w:rsidR="00BC2DC4" w:rsidRPr="007834C0" w:rsidRDefault="00BC2DC4" w:rsidP="00A872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7834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</w:t>
      </w:r>
      <w:r w:rsidRPr="007834C0">
        <w:rPr>
          <w:rFonts w:ascii="Times New Roman" w:eastAsia="Segoe UI Symbol" w:hAnsi="Times New Roman" w:cs="Times New Roman"/>
          <w:sz w:val="24"/>
          <w:szCs w:val="24"/>
          <w:lang w:val="uk-UA"/>
        </w:rPr>
        <w:t>№</w:t>
      </w:r>
      <w:r w:rsidRPr="007834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___________________________</w:t>
      </w:r>
    </w:p>
    <w:p w14:paraId="2EC7FA41" w14:textId="77777777" w:rsidR="00BC2DC4" w:rsidRPr="007834C0" w:rsidRDefault="00BC2DC4" w:rsidP="00A8728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14:paraId="48D869E7" w14:textId="77777777" w:rsidR="00BC2DC4" w:rsidRPr="007834C0" w:rsidRDefault="00BC2DC4" w:rsidP="00BC2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163980A" w14:textId="77777777" w:rsidR="00BC2DC4" w:rsidRPr="007834C0" w:rsidRDefault="00BC2DC4" w:rsidP="00BC2DC4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 24 червня  2024 р., 9.00</w:t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hAnsi="Times New Roman" w:cs="Times New Roman"/>
          <w:b/>
          <w:sz w:val="28"/>
          <w:szCs w:val="28"/>
          <w:lang w:val="uk-UA"/>
        </w:rPr>
        <w:t>Протокол  № 28</w:t>
      </w:r>
    </w:p>
    <w:p w14:paraId="54CC784C" w14:textId="77777777" w:rsidR="00BC2DC4" w:rsidRPr="007834C0" w:rsidRDefault="00BC2DC4" w:rsidP="00BC2DC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32FCC15" w14:textId="77777777" w:rsidR="00BC2DC4" w:rsidRPr="007834C0" w:rsidRDefault="00BC2DC4" w:rsidP="00BC2DC4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9</w:t>
      </w:r>
    </w:p>
    <w:p w14:paraId="1BB51E9E" w14:textId="77777777" w:rsidR="00BC2DC4" w:rsidRPr="007834C0" w:rsidRDefault="00BC2DC4" w:rsidP="00BC2DC4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Присутні: 6</w:t>
      </w:r>
    </w:p>
    <w:p w14:paraId="0E6456D6" w14:textId="77777777" w:rsidR="00BC2DC4" w:rsidRPr="007834C0" w:rsidRDefault="00BC2DC4" w:rsidP="00BC2DC4">
      <w:pPr>
        <w:pStyle w:val="docdata"/>
        <w:spacing w:before="0" w:beforeAutospacing="0" w:after="0" w:afterAutospacing="0"/>
        <w:rPr>
          <w:b/>
          <w:bCs/>
          <w:sz w:val="28"/>
          <w:szCs w:val="28"/>
        </w:rPr>
      </w:pPr>
    </w:p>
    <w:p w14:paraId="3A641580" w14:textId="13C5536C" w:rsidR="00BC2DC4" w:rsidRPr="007834C0" w:rsidRDefault="00BC2DC4" w:rsidP="00BC2DC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</w:t>
      </w:r>
      <w:proofErr w:type="spellStart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проєкту</w:t>
      </w:r>
      <w:proofErr w:type="spellEnd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7834C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FE3EEA" w:rsidRPr="007834C0">
        <w:rPr>
          <w:rFonts w:ascii="Times New Roman" w:hAnsi="Times New Roman" w:cs="Times New Roman"/>
          <w:iCs/>
          <w:sz w:val="28"/>
          <w:szCs w:val="28"/>
          <w:lang w:val="uk-UA"/>
        </w:rPr>
        <w:t>Про затвердження Стратегії розвитку КОМУНАЛЬНОГО ЗАКЛАДУ «ЛІЦЕЙ З ПОСИЛЕНОЮ ВІЙСЬКОВО-ФІЗИЧНОЮ ПІДГОТОВКОЮ “ПАТРІОТ”» ХАРКІВСЬКОЇ ОБЛАСНОЇ РАДИ на 2024-2028 роки</w:t>
      </w:r>
      <w:r w:rsidRPr="007834C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2C99AD76" w14:textId="77777777" w:rsidR="00BC2DC4" w:rsidRPr="007834C0" w:rsidRDefault="00BC2DC4" w:rsidP="00BC2DC4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EA0592B" w14:textId="77777777" w:rsidR="00BC2DC4" w:rsidRPr="007834C0" w:rsidRDefault="00BC2DC4" w:rsidP="00BC2DC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Дане питання ініційоване Харківською обласною радою (розробник – управління з питань комунальної власності виконавчого апарату обласної ради).</w:t>
      </w:r>
    </w:p>
    <w:p w14:paraId="08897D2C" w14:textId="77777777" w:rsidR="00BC2DC4" w:rsidRPr="007834C0" w:rsidRDefault="00BC2DC4" w:rsidP="00BC2DC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1D93BD74" w14:textId="77777777" w:rsidR="00BC2DC4" w:rsidRPr="007834C0" w:rsidRDefault="00BC2DC4" w:rsidP="00BC2DC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47D7D505" w14:textId="77777777" w:rsidR="00BC2DC4" w:rsidRPr="007834C0" w:rsidRDefault="00BC2DC4" w:rsidP="00BC2DC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7834C0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7834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545BD794" w14:textId="77777777" w:rsidR="009921A9" w:rsidRPr="007834C0" w:rsidRDefault="009921A9" w:rsidP="009921A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626A2EBE" w14:textId="5EBC85B3" w:rsidR="009921A9" w:rsidRPr="007834C0" w:rsidRDefault="009921A9" w:rsidP="009921A9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783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7834C0">
        <w:rPr>
          <w:rFonts w:ascii="Times New Roman" w:hAnsi="Times New Roman" w:cs="Times New Roman"/>
          <w:iCs/>
          <w:sz w:val="28"/>
          <w:szCs w:val="28"/>
          <w:lang w:val="uk-UA"/>
        </w:rPr>
        <w:t>Про затвердження Стратегії розвитку КОМУНАЛЬНОГО ЗАКЛАДУ «ЛІЦЕЙ З ПОСИЛЕНОЮ ВІЙСЬКОВО-ФІЗИЧНОЮ ПІДГОТОВКОЮ “ПАТРІОТ”» ХАРКІВСЬКОЇ ОБЛАСНОЇ РАДИ на 2024-2028 роки</w:t>
      </w:r>
      <w:r w:rsidRPr="007834C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 чергової сесії обласної ради.</w:t>
      </w:r>
    </w:p>
    <w:p w14:paraId="1E901108" w14:textId="77777777" w:rsidR="009921A9" w:rsidRPr="007834C0" w:rsidRDefault="009921A9" w:rsidP="009921A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9921A9" w:rsidRPr="007834C0" w14:paraId="657DA760" w14:textId="77777777" w:rsidTr="009921A9">
        <w:trPr>
          <w:trHeight w:val="1065"/>
        </w:trPr>
        <w:tc>
          <w:tcPr>
            <w:tcW w:w="1798" w:type="dxa"/>
            <w:hideMark/>
          </w:tcPr>
          <w:p w14:paraId="17EA29DD" w14:textId="77777777" w:rsidR="009921A9" w:rsidRPr="007834C0" w:rsidRDefault="009921A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hideMark/>
          </w:tcPr>
          <w:p w14:paraId="0D54C17B" w14:textId="77777777" w:rsidR="009921A9" w:rsidRPr="007834C0" w:rsidRDefault="00992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hideMark/>
          </w:tcPr>
          <w:p w14:paraId="078F3606" w14:textId="77777777" w:rsidR="009921A9" w:rsidRPr="007834C0" w:rsidRDefault="009921A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hideMark/>
          </w:tcPr>
          <w:p w14:paraId="1C182959" w14:textId="77777777" w:rsidR="009921A9" w:rsidRPr="007834C0" w:rsidRDefault="009921A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6</w:t>
            </w:r>
          </w:p>
        </w:tc>
        <w:tc>
          <w:tcPr>
            <w:tcW w:w="5530" w:type="dxa"/>
          </w:tcPr>
          <w:p w14:paraId="65F6F267" w14:textId="77777777" w:rsidR="009921A9" w:rsidRPr="007834C0" w:rsidRDefault="009921A9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Куц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Г.М., Гурова К.Д., </w:t>
            </w: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Т.В., 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Пітько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В.А., </w:t>
            </w:r>
          </w:p>
          <w:p w14:paraId="4DBE46AA" w14:textId="77777777" w:rsidR="009921A9" w:rsidRPr="007834C0" w:rsidRDefault="009921A9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Пивовар М.І., 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М.К.);</w:t>
            </w:r>
          </w:p>
          <w:p w14:paraId="17A9BB28" w14:textId="77777777" w:rsidR="009921A9" w:rsidRPr="007834C0" w:rsidRDefault="009921A9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921A9" w:rsidRPr="007834C0" w14:paraId="43D72E92" w14:textId="77777777" w:rsidTr="009921A9">
        <w:trPr>
          <w:trHeight w:val="340"/>
        </w:trPr>
        <w:tc>
          <w:tcPr>
            <w:tcW w:w="1798" w:type="dxa"/>
            <w:vAlign w:val="center"/>
          </w:tcPr>
          <w:p w14:paraId="208AF068" w14:textId="77777777" w:rsidR="009921A9" w:rsidRPr="007834C0" w:rsidRDefault="009921A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hideMark/>
          </w:tcPr>
          <w:p w14:paraId="0D359A27" w14:textId="77777777" w:rsidR="009921A9" w:rsidRPr="007834C0" w:rsidRDefault="00992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5C6791DF" w14:textId="77777777" w:rsidR="009921A9" w:rsidRPr="007834C0" w:rsidRDefault="009921A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0C5411B3" w14:textId="77777777" w:rsidR="009921A9" w:rsidRPr="007834C0" w:rsidRDefault="009921A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hideMark/>
          </w:tcPr>
          <w:p w14:paraId="1037B2E8" w14:textId="77777777" w:rsidR="009921A9" w:rsidRPr="007834C0" w:rsidRDefault="009921A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9921A9" w:rsidRPr="007834C0" w14:paraId="6FE94E9A" w14:textId="77777777" w:rsidTr="009921A9">
        <w:trPr>
          <w:trHeight w:val="340"/>
        </w:trPr>
        <w:tc>
          <w:tcPr>
            <w:tcW w:w="1798" w:type="dxa"/>
            <w:vAlign w:val="center"/>
          </w:tcPr>
          <w:p w14:paraId="31226B09" w14:textId="77777777" w:rsidR="009921A9" w:rsidRPr="007834C0" w:rsidRDefault="009921A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hideMark/>
          </w:tcPr>
          <w:p w14:paraId="10710380" w14:textId="77777777" w:rsidR="009921A9" w:rsidRPr="007834C0" w:rsidRDefault="00992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5AA00710" w14:textId="77777777" w:rsidR="009921A9" w:rsidRPr="007834C0" w:rsidRDefault="009921A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83BC82E" w14:textId="77777777" w:rsidR="009921A9" w:rsidRPr="007834C0" w:rsidRDefault="009921A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hideMark/>
          </w:tcPr>
          <w:p w14:paraId="387B5E9C" w14:textId="77777777" w:rsidR="009921A9" w:rsidRPr="007834C0" w:rsidRDefault="009921A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6479522B" w14:textId="77777777" w:rsidR="009921A9" w:rsidRPr="007834C0" w:rsidRDefault="009921A9" w:rsidP="009921A9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1D522EF0" w14:textId="77777777" w:rsidR="009921A9" w:rsidRPr="007834C0" w:rsidRDefault="009921A9" w:rsidP="009921A9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     Галина КУЦ</w:t>
      </w:r>
    </w:p>
    <w:p w14:paraId="74D15866" w14:textId="77777777" w:rsidR="009921A9" w:rsidRPr="007834C0" w:rsidRDefault="009921A9" w:rsidP="00BC2D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E13FE67" w14:textId="77777777" w:rsidR="00BC2DC4" w:rsidRPr="007834C0" w:rsidRDefault="00BC2DC4" w:rsidP="00BC2DC4">
      <w:pP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  <w:r w:rsidRPr="007834C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br w:type="page"/>
      </w:r>
    </w:p>
    <w:p w14:paraId="1962F3E5" w14:textId="77777777" w:rsidR="002001AD" w:rsidRPr="007834C0" w:rsidRDefault="002001AD" w:rsidP="00200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2D330566">
          <v:rect id="_x0000_i1043" style="width:39pt;height:51.75pt" o:ole="" o:preferrelative="t" stroked="f">
            <v:imagedata r:id="rId8" o:title=""/>
          </v:rect>
          <o:OLEObject Type="Embed" ProgID="StaticMetafile" ShapeID="_x0000_i1043" DrawAspect="Content" ObjectID="_1780925510" r:id="rId45"/>
        </w:object>
      </w:r>
    </w:p>
    <w:p w14:paraId="043369DE" w14:textId="77777777" w:rsidR="002001AD" w:rsidRPr="007834C0" w:rsidRDefault="002001AD" w:rsidP="00200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val="uk-UA" w:eastAsia="uk-UA"/>
        </w:rPr>
      </w:pPr>
    </w:p>
    <w:p w14:paraId="43711CAD" w14:textId="77777777" w:rsidR="002001AD" w:rsidRPr="007834C0" w:rsidRDefault="002001AD" w:rsidP="00200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6565E712" w14:textId="77777777" w:rsidR="002001AD" w:rsidRPr="007834C0" w:rsidRDefault="002001AD" w:rsidP="00200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115E8FA8" w14:textId="77777777" w:rsidR="002001AD" w:rsidRPr="007834C0" w:rsidRDefault="002001AD" w:rsidP="002001A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6"/>
          <w:lang w:val="uk-UA"/>
        </w:rPr>
      </w:pPr>
      <w:r w:rsidRPr="007834C0">
        <w:rPr>
          <w:rFonts w:ascii="Times New Roman" w:eastAsia="Times New Roman" w:hAnsi="Times New Roman" w:cs="Times New Roman"/>
          <w:caps/>
          <w:sz w:val="26"/>
          <w:szCs w:val="26"/>
          <w:lang w:val="uk-UA"/>
        </w:rPr>
        <w:t>постійна комісія з питань НАУКИ, ОСВІТИ  ТА ДУХОВНОСТІ</w:t>
      </w:r>
    </w:p>
    <w:p w14:paraId="73B9EC01" w14:textId="77777777" w:rsidR="002001AD" w:rsidRPr="007834C0" w:rsidRDefault="002001AD" w:rsidP="002001AD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uk-UA"/>
        </w:rPr>
      </w:pPr>
      <w:r w:rsidRPr="007834C0">
        <w:rPr>
          <w:rFonts w:ascii="Times New Roman" w:eastAsia="Times New Roman" w:hAnsi="Times New Roman" w:cs="Times New Roman"/>
          <w:sz w:val="16"/>
          <w:szCs w:val="16"/>
          <w:lang w:val="uk-UA"/>
        </w:rPr>
        <w:tab/>
      </w:r>
    </w:p>
    <w:p w14:paraId="3E9FE99C" w14:textId="77777777" w:rsidR="002001AD" w:rsidRPr="007834C0" w:rsidRDefault="002001AD" w:rsidP="002001AD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34C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вул. Сумська, 64, м. Харків 61002, </w:t>
      </w:r>
      <w:proofErr w:type="spellStart"/>
      <w:r w:rsidRPr="007834C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тел</w:t>
      </w:r>
      <w:proofErr w:type="spellEnd"/>
      <w:r w:rsidRPr="007834C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. 700-53-29,  e-</w:t>
      </w:r>
      <w:proofErr w:type="spellStart"/>
      <w:r w:rsidRPr="007834C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mail</w:t>
      </w:r>
      <w:proofErr w:type="spellEnd"/>
      <w:r w:rsidRPr="007834C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:  </w:t>
      </w:r>
      <w:hyperlink r:id="rId46" w:history="1">
        <w:r w:rsidRPr="007834C0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val="uk-UA"/>
          </w:rPr>
          <w:t>sc12-or@ukr.net</w:t>
        </w:r>
      </w:hyperlink>
    </w:p>
    <w:p w14:paraId="17D1DA45" w14:textId="77777777" w:rsidR="002001AD" w:rsidRPr="007834C0" w:rsidRDefault="002001AD" w:rsidP="00200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34C0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</w:t>
      </w:r>
      <w:r w:rsidRPr="007834C0">
        <w:rPr>
          <w:rFonts w:ascii="Times New Roman" w:eastAsia="Segoe UI Symbol" w:hAnsi="Times New Roman" w:cs="Times New Roman"/>
          <w:sz w:val="24"/>
          <w:szCs w:val="24"/>
          <w:lang w:val="uk-UA"/>
        </w:rPr>
        <w:t>№</w:t>
      </w:r>
      <w:r w:rsidRPr="007834C0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</w:t>
      </w:r>
    </w:p>
    <w:p w14:paraId="68AF3F50" w14:textId="77777777" w:rsidR="002001AD" w:rsidRPr="007834C0" w:rsidRDefault="002001AD" w:rsidP="002001A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7834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</w:t>
      </w:r>
      <w:r w:rsidRPr="007834C0">
        <w:rPr>
          <w:rFonts w:ascii="Times New Roman" w:eastAsia="Segoe UI Symbol" w:hAnsi="Times New Roman" w:cs="Times New Roman"/>
          <w:sz w:val="24"/>
          <w:szCs w:val="24"/>
          <w:lang w:val="uk-UA"/>
        </w:rPr>
        <w:t>№</w:t>
      </w:r>
      <w:r w:rsidRPr="007834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___________________________</w:t>
      </w:r>
    </w:p>
    <w:p w14:paraId="261CCD63" w14:textId="77777777" w:rsidR="002001AD" w:rsidRPr="007834C0" w:rsidRDefault="002001AD" w:rsidP="002001A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14:paraId="3A0002F7" w14:textId="77777777" w:rsidR="002001AD" w:rsidRPr="007834C0" w:rsidRDefault="002001AD" w:rsidP="002001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7E99D2" w14:textId="77777777" w:rsidR="002001AD" w:rsidRPr="007834C0" w:rsidRDefault="002001AD" w:rsidP="002001AD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 24 червня  2024 р., 9.00</w:t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hAnsi="Times New Roman" w:cs="Times New Roman"/>
          <w:b/>
          <w:sz w:val="28"/>
          <w:szCs w:val="28"/>
          <w:lang w:val="uk-UA"/>
        </w:rPr>
        <w:t>Протокол  № 28</w:t>
      </w:r>
    </w:p>
    <w:p w14:paraId="6CDFC9D4" w14:textId="77777777" w:rsidR="002001AD" w:rsidRPr="007834C0" w:rsidRDefault="002001AD" w:rsidP="002001A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04EC13A" w14:textId="77777777" w:rsidR="002001AD" w:rsidRPr="007834C0" w:rsidRDefault="002001AD" w:rsidP="002001AD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9</w:t>
      </w:r>
    </w:p>
    <w:p w14:paraId="4857A79C" w14:textId="77777777" w:rsidR="002001AD" w:rsidRPr="007834C0" w:rsidRDefault="002001AD" w:rsidP="002001AD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Присутні: 6</w:t>
      </w:r>
    </w:p>
    <w:p w14:paraId="65C5E7D5" w14:textId="77777777" w:rsidR="002001AD" w:rsidRPr="007834C0" w:rsidRDefault="002001AD" w:rsidP="002001AD">
      <w:pPr>
        <w:pStyle w:val="docdata"/>
        <w:spacing w:before="0" w:beforeAutospacing="0" w:after="0" w:afterAutospacing="0"/>
        <w:rPr>
          <w:b/>
          <w:bCs/>
          <w:sz w:val="28"/>
          <w:szCs w:val="28"/>
        </w:rPr>
      </w:pPr>
    </w:p>
    <w:p w14:paraId="745BC040" w14:textId="3BFE8E6F" w:rsidR="002001AD" w:rsidRPr="007834C0" w:rsidRDefault="002001AD" w:rsidP="002001A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</w:t>
      </w:r>
      <w:proofErr w:type="spellStart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проєкту</w:t>
      </w:r>
      <w:proofErr w:type="spellEnd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7834C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Pr="007834C0">
        <w:rPr>
          <w:rFonts w:ascii="Times New Roman" w:hAnsi="Times New Roman" w:cs="Times New Roman"/>
          <w:sz w:val="28"/>
          <w:szCs w:val="28"/>
          <w:lang w:val="uk-UA"/>
        </w:rPr>
        <w:t xml:space="preserve">Про звільнення </w:t>
      </w:r>
      <w:proofErr w:type="spellStart"/>
      <w:r w:rsidRPr="007834C0">
        <w:rPr>
          <w:rFonts w:ascii="Times New Roman" w:hAnsi="Times New Roman" w:cs="Times New Roman"/>
          <w:sz w:val="28"/>
          <w:szCs w:val="28"/>
          <w:lang w:val="uk-UA"/>
        </w:rPr>
        <w:t>Кукліної</w:t>
      </w:r>
      <w:proofErr w:type="spellEnd"/>
      <w:r w:rsidRPr="007834C0">
        <w:rPr>
          <w:rFonts w:ascii="Times New Roman" w:hAnsi="Times New Roman" w:cs="Times New Roman"/>
          <w:sz w:val="28"/>
          <w:szCs w:val="28"/>
          <w:lang w:val="uk-UA"/>
        </w:rPr>
        <w:t xml:space="preserve"> Галини Іванівни з посади директора </w:t>
      </w:r>
      <w:r w:rsidRPr="007834C0">
        <w:rPr>
          <w:rFonts w:ascii="Times New Roman" w:hAnsi="Times New Roman" w:cs="Times New Roman"/>
          <w:caps/>
          <w:sz w:val="28"/>
          <w:szCs w:val="28"/>
          <w:lang w:val="uk-UA"/>
        </w:rPr>
        <w:t>Комунального закладу "Харківська спеціальна школа № 12</w:t>
      </w:r>
      <w:r w:rsidRPr="007834C0">
        <w:rPr>
          <w:rFonts w:ascii="Times New Roman" w:hAnsi="Times New Roman" w:cs="Times New Roman"/>
          <w:sz w:val="28"/>
          <w:szCs w:val="28"/>
          <w:lang w:val="uk-UA"/>
        </w:rPr>
        <w:t>" ХАРКІВСЬКОЇ ОБЛАСНОЇ РАДИ».</w:t>
      </w:r>
    </w:p>
    <w:p w14:paraId="7EEB4A56" w14:textId="77777777" w:rsidR="002001AD" w:rsidRPr="007834C0" w:rsidRDefault="002001AD" w:rsidP="002001AD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38FC572" w14:textId="77777777" w:rsidR="002001AD" w:rsidRPr="007834C0" w:rsidRDefault="002001AD" w:rsidP="002001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Дане питання ініційоване Харківською обласною радою (розробник – управління з питань комунальної власності виконавчого апарату обласної ради).</w:t>
      </w:r>
    </w:p>
    <w:p w14:paraId="5D967829" w14:textId="77777777" w:rsidR="002001AD" w:rsidRPr="007834C0" w:rsidRDefault="002001AD" w:rsidP="002001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708C9D40" w14:textId="77777777" w:rsidR="002001AD" w:rsidRPr="007834C0" w:rsidRDefault="002001AD" w:rsidP="002001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5D7990B7" w14:textId="77777777" w:rsidR="002001AD" w:rsidRPr="007834C0" w:rsidRDefault="002001AD" w:rsidP="002001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7834C0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7834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538D34EA" w14:textId="77777777" w:rsidR="00846D6C" w:rsidRPr="007834C0" w:rsidRDefault="00846D6C" w:rsidP="00846D6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6B33CD32" w14:textId="06DB7DED" w:rsidR="00846D6C" w:rsidRPr="007834C0" w:rsidRDefault="00846D6C" w:rsidP="00846D6C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783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7834C0">
        <w:rPr>
          <w:rFonts w:ascii="Times New Roman" w:hAnsi="Times New Roman" w:cs="Times New Roman"/>
          <w:sz w:val="28"/>
          <w:szCs w:val="28"/>
          <w:lang w:val="uk-UA"/>
        </w:rPr>
        <w:t xml:space="preserve">Про звільнення </w:t>
      </w:r>
      <w:proofErr w:type="spellStart"/>
      <w:r w:rsidRPr="007834C0">
        <w:rPr>
          <w:rFonts w:ascii="Times New Roman" w:hAnsi="Times New Roman" w:cs="Times New Roman"/>
          <w:sz w:val="28"/>
          <w:szCs w:val="28"/>
          <w:lang w:val="uk-UA"/>
        </w:rPr>
        <w:t>Кукліної</w:t>
      </w:r>
      <w:proofErr w:type="spellEnd"/>
      <w:r w:rsidRPr="007834C0">
        <w:rPr>
          <w:rFonts w:ascii="Times New Roman" w:hAnsi="Times New Roman" w:cs="Times New Roman"/>
          <w:sz w:val="28"/>
          <w:szCs w:val="28"/>
          <w:lang w:val="uk-UA"/>
        </w:rPr>
        <w:t xml:space="preserve"> Галини Іванівни з посади директора </w:t>
      </w:r>
      <w:r w:rsidRPr="007834C0">
        <w:rPr>
          <w:rFonts w:ascii="Times New Roman" w:hAnsi="Times New Roman" w:cs="Times New Roman"/>
          <w:caps/>
          <w:sz w:val="28"/>
          <w:szCs w:val="28"/>
          <w:lang w:val="uk-UA"/>
        </w:rPr>
        <w:t>Комунального закладу "Харківська спеціальна школа № 12</w:t>
      </w:r>
      <w:r w:rsidRPr="007834C0">
        <w:rPr>
          <w:rFonts w:ascii="Times New Roman" w:hAnsi="Times New Roman" w:cs="Times New Roman"/>
          <w:sz w:val="28"/>
          <w:szCs w:val="28"/>
          <w:lang w:val="uk-UA"/>
        </w:rPr>
        <w:t>" ХАРКІВСЬКОЇ ОБЛАСНОЇ РАДИ»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 чергової сесії обласної ради.</w:t>
      </w:r>
    </w:p>
    <w:p w14:paraId="3D53EF59" w14:textId="77777777" w:rsidR="00846D6C" w:rsidRPr="007834C0" w:rsidRDefault="00846D6C" w:rsidP="00846D6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846D6C" w:rsidRPr="007834C0" w14:paraId="0B6A9A2D" w14:textId="77777777" w:rsidTr="00846D6C">
        <w:trPr>
          <w:trHeight w:val="1065"/>
        </w:trPr>
        <w:tc>
          <w:tcPr>
            <w:tcW w:w="1798" w:type="dxa"/>
            <w:hideMark/>
          </w:tcPr>
          <w:p w14:paraId="581210A8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hideMark/>
          </w:tcPr>
          <w:p w14:paraId="4815E961" w14:textId="77777777" w:rsidR="00846D6C" w:rsidRPr="007834C0" w:rsidRDefault="00846D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hideMark/>
          </w:tcPr>
          <w:p w14:paraId="0BA6FABE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hideMark/>
          </w:tcPr>
          <w:p w14:paraId="1FEE0FF6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6</w:t>
            </w:r>
          </w:p>
        </w:tc>
        <w:tc>
          <w:tcPr>
            <w:tcW w:w="5530" w:type="dxa"/>
          </w:tcPr>
          <w:p w14:paraId="0AE7080B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Куц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Г.М., Гурова К.Д., </w:t>
            </w: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Т.В., 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Пітько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В.А., </w:t>
            </w:r>
          </w:p>
          <w:p w14:paraId="5C2C3FE6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Пивовар М.І., 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М.К.);</w:t>
            </w:r>
          </w:p>
          <w:p w14:paraId="289C3359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46D6C" w:rsidRPr="007834C0" w14:paraId="27902FD8" w14:textId="77777777" w:rsidTr="00846D6C">
        <w:trPr>
          <w:trHeight w:val="340"/>
        </w:trPr>
        <w:tc>
          <w:tcPr>
            <w:tcW w:w="1798" w:type="dxa"/>
            <w:vAlign w:val="center"/>
          </w:tcPr>
          <w:p w14:paraId="13A976B5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hideMark/>
          </w:tcPr>
          <w:p w14:paraId="673BC6BB" w14:textId="77777777" w:rsidR="00846D6C" w:rsidRPr="007834C0" w:rsidRDefault="00846D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7B43F0FC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7880F9D1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hideMark/>
          </w:tcPr>
          <w:p w14:paraId="06FCB3F3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846D6C" w:rsidRPr="007834C0" w14:paraId="330A65D3" w14:textId="77777777" w:rsidTr="00846D6C">
        <w:trPr>
          <w:trHeight w:val="340"/>
        </w:trPr>
        <w:tc>
          <w:tcPr>
            <w:tcW w:w="1798" w:type="dxa"/>
            <w:vAlign w:val="center"/>
          </w:tcPr>
          <w:p w14:paraId="61883EA5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hideMark/>
          </w:tcPr>
          <w:p w14:paraId="42D81D3A" w14:textId="77777777" w:rsidR="00846D6C" w:rsidRPr="007834C0" w:rsidRDefault="00846D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77E61960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516879E0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hideMark/>
          </w:tcPr>
          <w:p w14:paraId="301865E9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30F122C0" w14:textId="77777777" w:rsidR="00846D6C" w:rsidRPr="007834C0" w:rsidRDefault="00846D6C" w:rsidP="00846D6C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2DCEE416" w14:textId="77777777" w:rsidR="00846D6C" w:rsidRPr="007834C0" w:rsidRDefault="00846D6C" w:rsidP="00846D6C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     Галина КУЦ</w:t>
      </w:r>
    </w:p>
    <w:p w14:paraId="61BB21EE" w14:textId="77777777" w:rsidR="00846D6C" w:rsidRPr="007834C0" w:rsidRDefault="00846D6C" w:rsidP="002001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B1AF0C" w14:textId="77777777" w:rsidR="002001AD" w:rsidRPr="007834C0" w:rsidRDefault="002001AD" w:rsidP="002001AD">
      <w:pP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  <w:r w:rsidRPr="007834C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br w:type="page"/>
      </w:r>
    </w:p>
    <w:p w14:paraId="16619CE4" w14:textId="77777777" w:rsidR="002001AD" w:rsidRPr="007834C0" w:rsidRDefault="002001AD" w:rsidP="00200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75248DD2">
          <v:rect id="_x0000_i1044" style="width:39pt;height:51.75pt" o:ole="" o:preferrelative="t" stroked="f">
            <v:imagedata r:id="rId8" o:title=""/>
          </v:rect>
          <o:OLEObject Type="Embed" ProgID="StaticMetafile" ShapeID="_x0000_i1044" DrawAspect="Content" ObjectID="_1780925511" r:id="rId47"/>
        </w:object>
      </w:r>
    </w:p>
    <w:p w14:paraId="39CC8403" w14:textId="77777777" w:rsidR="002001AD" w:rsidRPr="007834C0" w:rsidRDefault="002001AD" w:rsidP="00200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val="uk-UA" w:eastAsia="uk-UA"/>
        </w:rPr>
      </w:pPr>
    </w:p>
    <w:p w14:paraId="75F12EDE" w14:textId="77777777" w:rsidR="002001AD" w:rsidRPr="007834C0" w:rsidRDefault="002001AD" w:rsidP="00200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409FFB4D" w14:textId="77777777" w:rsidR="002001AD" w:rsidRPr="007834C0" w:rsidRDefault="002001AD" w:rsidP="00200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54788E2A" w14:textId="77777777" w:rsidR="002001AD" w:rsidRPr="007834C0" w:rsidRDefault="002001AD" w:rsidP="002001A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6"/>
          <w:lang w:val="uk-UA"/>
        </w:rPr>
      </w:pPr>
      <w:r w:rsidRPr="007834C0">
        <w:rPr>
          <w:rFonts w:ascii="Times New Roman" w:eastAsia="Times New Roman" w:hAnsi="Times New Roman" w:cs="Times New Roman"/>
          <w:caps/>
          <w:sz w:val="26"/>
          <w:szCs w:val="26"/>
          <w:lang w:val="uk-UA"/>
        </w:rPr>
        <w:t>постійна комісія з питань НАУКИ, ОСВІТИ  ТА ДУХОВНОСТІ</w:t>
      </w:r>
    </w:p>
    <w:p w14:paraId="2FF2CF41" w14:textId="77777777" w:rsidR="002001AD" w:rsidRPr="007834C0" w:rsidRDefault="002001AD" w:rsidP="002001AD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uk-UA"/>
        </w:rPr>
      </w:pPr>
      <w:r w:rsidRPr="007834C0">
        <w:rPr>
          <w:rFonts w:ascii="Times New Roman" w:eastAsia="Times New Roman" w:hAnsi="Times New Roman" w:cs="Times New Roman"/>
          <w:sz w:val="16"/>
          <w:szCs w:val="16"/>
          <w:lang w:val="uk-UA"/>
        </w:rPr>
        <w:tab/>
      </w:r>
    </w:p>
    <w:p w14:paraId="1105BCF8" w14:textId="77777777" w:rsidR="002001AD" w:rsidRPr="007834C0" w:rsidRDefault="002001AD" w:rsidP="002001AD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34C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вул. Сумська, 64, м. Харків 61002, </w:t>
      </w:r>
      <w:proofErr w:type="spellStart"/>
      <w:r w:rsidRPr="007834C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тел</w:t>
      </w:r>
      <w:proofErr w:type="spellEnd"/>
      <w:r w:rsidRPr="007834C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. 700-53-29,  e-</w:t>
      </w:r>
      <w:proofErr w:type="spellStart"/>
      <w:r w:rsidRPr="007834C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mail</w:t>
      </w:r>
      <w:proofErr w:type="spellEnd"/>
      <w:r w:rsidRPr="007834C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:  </w:t>
      </w:r>
      <w:hyperlink r:id="rId48" w:history="1">
        <w:r w:rsidRPr="007834C0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val="uk-UA"/>
          </w:rPr>
          <w:t>sc12-or@ukr.net</w:t>
        </w:r>
      </w:hyperlink>
    </w:p>
    <w:p w14:paraId="242F2D18" w14:textId="77777777" w:rsidR="002001AD" w:rsidRPr="007834C0" w:rsidRDefault="002001AD" w:rsidP="00200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34C0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</w:t>
      </w:r>
      <w:r w:rsidRPr="007834C0">
        <w:rPr>
          <w:rFonts w:ascii="Times New Roman" w:eastAsia="Segoe UI Symbol" w:hAnsi="Times New Roman" w:cs="Times New Roman"/>
          <w:sz w:val="24"/>
          <w:szCs w:val="24"/>
          <w:lang w:val="uk-UA"/>
        </w:rPr>
        <w:t>№</w:t>
      </w:r>
      <w:r w:rsidRPr="007834C0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</w:t>
      </w:r>
    </w:p>
    <w:p w14:paraId="40E1B1A2" w14:textId="77777777" w:rsidR="002001AD" w:rsidRPr="007834C0" w:rsidRDefault="002001AD" w:rsidP="002001A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7834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</w:t>
      </w:r>
      <w:r w:rsidRPr="007834C0">
        <w:rPr>
          <w:rFonts w:ascii="Times New Roman" w:eastAsia="Segoe UI Symbol" w:hAnsi="Times New Roman" w:cs="Times New Roman"/>
          <w:sz w:val="24"/>
          <w:szCs w:val="24"/>
          <w:lang w:val="uk-UA"/>
        </w:rPr>
        <w:t>№</w:t>
      </w:r>
      <w:r w:rsidRPr="007834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___________________________</w:t>
      </w:r>
    </w:p>
    <w:p w14:paraId="2D686B5F" w14:textId="77777777" w:rsidR="002001AD" w:rsidRPr="007834C0" w:rsidRDefault="002001AD" w:rsidP="002001A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14:paraId="19EBD4FC" w14:textId="77777777" w:rsidR="002001AD" w:rsidRPr="007834C0" w:rsidRDefault="002001AD" w:rsidP="002001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756873D" w14:textId="77777777" w:rsidR="002001AD" w:rsidRPr="007834C0" w:rsidRDefault="002001AD" w:rsidP="002001AD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 24 червня  2024 р., 9.00</w:t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hAnsi="Times New Roman" w:cs="Times New Roman"/>
          <w:b/>
          <w:sz w:val="28"/>
          <w:szCs w:val="28"/>
          <w:lang w:val="uk-UA"/>
        </w:rPr>
        <w:t>Протокол  № 28</w:t>
      </w:r>
    </w:p>
    <w:p w14:paraId="1D8EF1C6" w14:textId="77777777" w:rsidR="002001AD" w:rsidRPr="007834C0" w:rsidRDefault="002001AD" w:rsidP="002001A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FDDFEC4" w14:textId="77777777" w:rsidR="002001AD" w:rsidRPr="007834C0" w:rsidRDefault="002001AD" w:rsidP="002001AD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9</w:t>
      </w:r>
    </w:p>
    <w:p w14:paraId="528363C4" w14:textId="77777777" w:rsidR="002001AD" w:rsidRPr="007834C0" w:rsidRDefault="002001AD" w:rsidP="002001AD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Присутні: 6</w:t>
      </w:r>
    </w:p>
    <w:p w14:paraId="159749BF" w14:textId="77777777" w:rsidR="002001AD" w:rsidRPr="007834C0" w:rsidRDefault="002001AD" w:rsidP="002001AD">
      <w:pPr>
        <w:pStyle w:val="docdata"/>
        <w:spacing w:before="0" w:beforeAutospacing="0" w:after="0" w:afterAutospacing="0"/>
        <w:rPr>
          <w:b/>
          <w:bCs/>
          <w:sz w:val="28"/>
          <w:szCs w:val="28"/>
        </w:rPr>
      </w:pPr>
    </w:p>
    <w:p w14:paraId="67F4DB4F" w14:textId="04440840" w:rsidR="002001AD" w:rsidRPr="007834C0" w:rsidRDefault="002001AD" w:rsidP="002001A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</w:t>
      </w:r>
      <w:proofErr w:type="spellStart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проєкту</w:t>
      </w:r>
      <w:proofErr w:type="spellEnd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розпорядження голови обласної ради </w:t>
      </w:r>
      <w:r w:rsidRPr="007834C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Pr="007834C0">
        <w:rPr>
          <w:rFonts w:ascii="Times New Roman" w:hAnsi="Times New Roman"/>
          <w:bCs/>
          <w:sz w:val="28"/>
          <w:szCs w:val="28"/>
          <w:lang w:val="uk-UA"/>
        </w:rPr>
        <w:t>Про виконання обов’язків директора КОМУНАЛЬНОГО ЗАКЛАДУ «ХАРКІВСЬКА СПЕЦІАЛЬНА ШКОЛА № 12» ХАРКІВСЬКОЇ ОБЛАСНОЇ РАДИ</w:t>
      </w:r>
      <w:r w:rsidRPr="007834C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378E4502" w14:textId="77777777" w:rsidR="002001AD" w:rsidRPr="007834C0" w:rsidRDefault="002001AD" w:rsidP="002001AD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7FA395D" w14:textId="77777777" w:rsidR="002001AD" w:rsidRPr="007834C0" w:rsidRDefault="002001AD" w:rsidP="002001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Дане питання ініційоване Харківською обласною радою (розробник – управління з питань комунальної власності виконавчого апарату обласної ради).</w:t>
      </w:r>
    </w:p>
    <w:p w14:paraId="0577843F" w14:textId="77777777" w:rsidR="002001AD" w:rsidRPr="007834C0" w:rsidRDefault="002001AD" w:rsidP="002001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55192819" w14:textId="77777777" w:rsidR="002001AD" w:rsidRPr="007834C0" w:rsidRDefault="002001AD" w:rsidP="002001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41241E4C" w14:textId="77777777" w:rsidR="002001AD" w:rsidRPr="007834C0" w:rsidRDefault="002001AD" w:rsidP="002001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7834C0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7834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6210054F" w14:textId="77777777" w:rsidR="00846D6C" w:rsidRPr="007834C0" w:rsidRDefault="00846D6C" w:rsidP="00846D6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1BA8970C" w14:textId="67FD8A70" w:rsidR="00846D6C" w:rsidRPr="007834C0" w:rsidRDefault="0063143F" w:rsidP="00846D6C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846D6C"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Погодити </w:t>
      </w:r>
      <w:proofErr w:type="spellStart"/>
      <w:r w:rsidR="00846D6C"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="00846D6C"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6C649D"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розпорядження голови</w:t>
      </w:r>
      <w:r w:rsidR="00846D6C"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обласної ради </w:t>
      </w:r>
      <w:r w:rsidR="00846D6C" w:rsidRPr="00783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6C649D" w:rsidRPr="007834C0">
        <w:rPr>
          <w:rFonts w:ascii="Times New Roman" w:hAnsi="Times New Roman"/>
          <w:bCs/>
          <w:sz w:val="28"/>
          <w:szCs w:val="28"/>
          <w:lang w:val="uk-UA"/>
        </w:rPr>
        <w:t>Про виконання обов’язків директора КОМУНАЛЬНОГО ЗАКЛАДУ «ХАРКІВСЬКА СПЕЦІАЛЬНА ШКОЛА № 12» ХАРКІВСЬКОЇ ОБЛАСНОЇ РАДИ</w:t>
      </w:r>
      <w:r w:rsidR="00846D6C" w:rsidRPr="007834C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46D6C" w:rsidRPr="007834C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2DB757B1" w14:textId="77777777" w:rsidR="00846D6C" w:rsidRPr="007834C0" w:rsidRDefault="00846D6C" w:rsidP="00846D6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846D6C" w:rsidRPr="007834C0" w14:paraId="0DBE8F6F" w14:textId="77777777" w:rsidTr="00846D6C">
        <w:trPr>
          <w:trHeight w:val="1065"/>
        </w:trPr>
        <w:tc>
          <w:tcPr>
            <w:tcW w:w="1798" w:type="dxa"/>
            <w:hideMark/>
          </w:tcPr>
          <w:p w14:paraId="6DABDAD8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hideMark/>
          </w:tcPr>
          <w:p w14:paraId="74F77D7D" w14:textId="77777777" w:rsidR="00846D6C" w:rsidRPr="007834C0" w:rsidRDefault="00846D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hideMark/>
          </w:tcPr>
          <w:p w14:paraId="55960956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hideMark/>
          </w:tcPr>
          <w:p w14:paraId="77F11BDA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6</w:t>
            </w:r>
          </w:p>
        </w:tc>
        <w:tc>
          <w:tcPr>
            <w:tcW w:w="5530" w:type="dxa"/>
          </w:tcPr>
          <w:p w14:paraId="77C684CF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Куц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Г.М., Гурова К.Д., </w:t>
            </w: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Т.В., 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Пітько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В.А., </w:t>
            </w:r>
          </w:p>
          <w:p w14:paraId="15E1FAE7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Пивовар М.І., 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М.К.);</w:t>
            </w:r>
          </w:p>
          <w:p w14:paraId="19633395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46D6C" w:rsidRPr="007834C0" w14:paraId="2A0170EB" w14:textId="77777777" w:rsidTr="00846D6C">
        <w:trPr>
          <w:trHeight w:val="340"/>
        </w:trPr>
        <w:tc>
          <w:tcPr>
            <w:tcW w:w="1798" w:type="dxa"/>
            <w:vAlign w:val="center"/>
          </w:tcPr>
          <w:p w14:paraId="6291408E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hideMark/>
          </w:tcPr>
          <w:p w14:paraId="7966805E" w14:textId="77777777" w:rsidR="00846D6C" w:rsidRPr="007834C0" w:rsidRDefault="00846D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6C578EDB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7610595F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hideMark/>
          </w:tcPr>
          <w:p w14:paraId="6C418E6A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846D6C" w:rsidRPr="007834C0" w14:paraId="7E91E4DC" w14:textId="77777777" w:rsidTr="00846D6C">
        <w:trPr>
          <w:trHeight w:val="340"/>
        </w:trPr>
        <w:tc>
          <w:tcPr>
            <w:tcW w:w="1798" w:type="dxa"/>
            <w:vAlign w:val="center"/>
          </w:tcPr>
          <w:p w14:paraId="1455BD51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hideMark/>
          </w:tcPr>
          <w:p w14:paraId="384C8D04" w14:textId="77777777" w:rsidR="00846D6C" w:rsidRPr="007834C0" w:rsidRDefault="00846D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6BCA9BF5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56CDE71C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hideMark/>
          </w:tcPr>
          <w:p w14:paraId="34280699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3E05BE7D" w14:textId="77777777" w:rsidR="00846D6C" w:rsidRPr="007834C0" w:rsidRDefault="00846D6C" w:rsidP="00846D6C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D6990E8" w14:textId="77777777" w:rsidR="00846D6C" w:rsidRPr="007834C0" w:rsidRDefault="00846D6C" w:rsidP="00846D6C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     Галина КУЦ</w:t>
      </w:r>
    </w:p>
    <w:p w14:paraId="4FE6E57D" w14:textId="77777777" w:rsidR="00846D6C" w:rsidRPr="007834C0" w:rsidRDefault="00846D6C" w:rsidP="002001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1AB33EF" w14:textId="77777777" w:rsidR="002001AD" w:rsidRPr="007834C0" w:rsidRDefault="002001AD" w:rsidP="002001AD">
      <w:pP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  <w:r w:rsidRPr="007834C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br w:type="page"/>
      </w:r>
    </w:p>
    <w:p w14:paraId="5ACD3AD3" w14:textId="77777777" w:rsidR="00B532A9" w:rsidRPr="007834C0" w:rsidRDefault="00B532A9" w:rsidP="00EE41E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iCs/>
          <w:color w:val="0070C0"/>
          <w:lang w:val="uk-UA"/>
        </w:rPr>
      </w:pPr>
    </w:p>
    <w:bookmarkStart w:id="2" w:name="_Hlk55913535"/>
    <w:p w14:paraId="45903832" w14:textId="77777777" w:rsidR="003F7F04" w:rsidRPr="007834C0" w:rsidRDefault="003F7F04" w:rsidP="003F7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3855905E">
          <v:rect id="_x0000_i1045" style="width:39pt;height:51.75pt" o:ole="" o:preferrelative="t" stroked="f">
            <v:imagedata r:id="rId8" o:title=""/>
          </v:rect>
          <o:OLEObject Type="Embed" ProgID="StaticMetafile" ShapeID="_x0000_i1045" DrawAspect="Content" ObjectID="_1780925512" r:id="rId49"/>
        </w:object>
      </w:r>
    </w:p>
    <w:p w14:paraId="48C8AC08" w14:textId="77777777" w:rsidR="003F7F04" w:rsidRPr="007834C0" w:rsidRDefault="003F7F04" w:rsidP="003F7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val="uk-UA" w:eastAsia="uk-UA"/>
        </w:rPr>
      </w:pPr>
    </w:p>
    <w:p w14:paraId="557C8EE3" w14:textId="77777777" w:rsidR="003F7F04" w:rsidRPr="007834C0" w:rsidRDefault="003F7F04" w:rsidP="003F7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26828E75" w14:textId="77777777" w:rsidR="003F7F04" w:rsidRPr="007834C0" w:rsidRDefault="003F7F04" w:rsidP="003F7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799FD8DF" w14:textId="77777777" w:rsidR="003F7F04" w:rsidRPr="007834C0" w:rsidRDefault="003F7F04" w:rsidP="003F7F0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6"/>
          <w:lang w:val="uk-UA"/>
        </w:rPr>
      </w:pPr>
      <w:r w:rsidRPr="007834C0">
        <w:rPr>
          <w:rFonts w:ascii="Times New Roman" w:eastAsia="Times New Roman" w:hAnsi="Times New Roman" w:cs="Times New Roman"/>
          <w:caps/>
          <w:sz w:val="26"/>
          <w:szCs w:val="26"/>
          <w:lang w:val="uk-UA"/>
        </w:rPr>
        <w:t>постійна комісія з питань НАУКИ, ОСВІТИ  ТА ДУХОВНОСТІ</w:t>
      </w:r>
    </w:p>
    <w:p w14:paraId="044FCFF6" w14:textId="77777777" w:rsidR="003F7F04" w:rsidRPr="007834C0" w:rsidRDefault="003F7F04" w:rsidP="003F7F04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uk-UA"/>
        </w:rPr>
      </w:pPr>
      <w:r w:rsidRPr="007834C0">
        <w:rPr>
          <w:rFonts w:ascii="Times New Roman" w:eastAsia="Times New Roman" w:hAnsi="Times New Roman" w:cs="Times New Roman"/>
          <w:sz w:val="16"/>
          <w:szCs w:val="16"/>
          <w:lang w:val="uk-UA"/>
        </w:rPr>
        <w:tab/>
      </w:r>
    </w:p>
    <w:p w14:paraId="04E9C80B" w14:textId="77777777" w:rsidR="003F7F04" w:rsidRPr="007834C0" w:rsidRDefault="003F7F04" w:rsidP="003F7F04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34C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вул. Сумська, 64, м. Харків 61002, </w:t>
      </w:r>
      <w:proofErr w:type="spellStart"/>
      <w:r w:rsidRPr="007834C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тел</w:t>
      </w:r>
      <w:proofErr w:type="spellEnd"/>
      <w:r w:rsidRPr="007834C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. 700-53-29,  e-</w:t>
      </w:r>
      <w:proofErr w:type="spellStart"/>
      <w:r w:rsidRPr="007834C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mail</w:t>
      </w:r>
      <w:proofErr w:type="spellEnd"/>
      <w:r w:rsidRPr="007834C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:  </w:t>
      </w:r>
      <w:hyperlink r:id="rId50" w:history="1">
        <w:r w:rsidRPr="007834C0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val="uk-UA"/>
          </w:rPr>
          <w:t>sc12-or@ukr.net</w:t>
        </w:r>
      </w:hyperlink>
    </w:p>
    <w:p w14:paraId="17ABFFE7" w14:textId="77777777" w:rsidR="003F7F04" w:rsidRPr="007834C0" w:rsidRDefault="003F7F04" w:rsidP="003F7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34C0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</w:t>
      </w:r>
      <w:r w:rsidRPr="007834C0">
        <w:rPr>
          <w:rFonts w:ascii="Times New Roman" w:eastAsia="Segoe UI Symbol" w:hAnsi="Times New Roman" w:cs="Times New Roman"/>
          <w:sz w:val="24"/>
          <w:szCs w:val="24"/>
          <w:lang w:val="uk-UA"/>
        </w:rPr>
        <w:t>№</w:t>
      </w:r>
      <w:r w:rsidRPr="007834C0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</w:t>
      </w:r>
    </w:p>
    <w:p w14:paraId="3C84F358" w14:textId="77777777" w:rsidR="003F7F04" w:rsidRPr="007834C0" w:rsidRDefault="003F7F04" w:rsidP="003F7F0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7834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</w:t>
      </w:r>
      <w:r w:rsidRPr="007834C0">
        <w:rPr>
          <w:rFonts w:ascii="Times New Roman" w:eastAsia="Segoe UI Symbol" w:hAnsi="Times New Roman" w:cs="Times New Roman"/>
          <w:sz w:val="24"/>
          <w:szCs w:val="24"/>
          <w:lang w:val="uk-UA"/>
        </w:rPr>
        <w:t>№</w:t>
      </w:r>
      <w:r w:rsidRPr="007834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___________________________</w:t>
      </w:r>
    </w:p>
    <w:p w14:paraId="53785A2C" w14:textId="77777777" w:rsidR="003F7F04" w:rsidRPr="007834C0" w:rsidRDefault="003F7F04" w:rsidP="003F7F0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14:paraId="4B2836B4" w14:textId="77777777" w:rsidR="003F7F04" w:rsidRPr="007834C0" w:rsidRDefault="003F7F04" w:rsidP="003F7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C786BB" w14:textId="77777777" w:rsidR="003F7F04" w:rsidRPr="007834C0" w:rsidRDefault="003F7F04" w:rsidP="003F7F04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 24 червня  2024 р., 9.00</w:t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hAnsi="Times New Roman" w:cs="Times New Roman"/>
          <w:b/>
          <w:sz w:val="28"/>
          <w:szCs w:val="28"/>
          <w:lang w:val="uk-UA"/>
        </w:rPr>
        <w:t>Протокол  № 28</w:t>
      </w:r>
    </w:p>
    <w:p w14:paraId="6188B0FD" w14:textId="77777777" w:rsidR="003F7F04" w:rsidRPr="007834C0" w:rsidRDefault="003F7F04" w:rsidP="003F7F0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3FAB9D1" w14:textId="77777777" w:rsidR="003F7F04" w:rsidRPr="007834C0" w:rsidRDefault="003F7F04" w:rsidP="003F7F04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9</w:t>
      </w:r>
    </w:p>
    <w:p w14:paraId="54B773F2" w14:textId="77777777" w:rsidR="003F7F04" w:rsidRPr="007834C0" w:rsidRDefault="003F7F04" w:rsidP="003F7F04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Присутні: 6</w:t>
      </w:r>
    </w:p>
    <w:p w14:paraId="1CE7EFC5" w14:textId="77777777" w:rsidR="003F7F04" w:rsidRPr="007834C0" w:rsidRDefault="003F7F04" w:rsidP="003F7F04">
      <w:pPr>
        <w:pStyle w:val="docdata"/>
        <w:spacing w:before="0" w:beforeAutospacing="0" w:after="0" w:afterAutospacing="0"/>
        <w:rPr>
          <w:b/>
          <w:bCs/>
          <w:sz w:val="28"/>
          <w:szCs w:val="28"/>
        </w:rPr>
      </w:pPr>
    </w:p>
    <w:p w14:paraId="29FD0008" w14:textId="037ACB90" w:rsidR="003F7F04" w:rsidRPr="007834C0" w:rsidRDefault="003F7F04" w:rsidP="003F7F0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</w:t>
      </w:r>
      <w:proofErr w:type="spellStart"/>
      <w:r w:rsidRPr="007834C0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7834C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2001AD" w:rsidRPr="007834C0">
        <w:rPr>
          <w:rFonts w:ascii="Times New Roman" w:hAnsi="Times New Roman"/>
          <w:bCs/>
          <w:sz w:val="28"/>
          <w:szCs w:val="28"/>
          <w:lang w:val="uk-UA"/>
        </w:rPr>
        <w:t xml:space="preserve">рішення </w:t>
      </w:r>
      <w:r w:rsidRPr="007834C0">
        <w:rPr>
          <w:rFonts w:ascii="Times New Roman" w:hAnsi="Times New Roman"/>
          <w:bCs/>
          <w:sz w:val="28"/>
          <w:szCs w:val="28"/>
          <w:lang w:val="uk-UA"/>
        </w:rPr>
        <w:t xml:space="preserve"> обласної ради «</w:t>
      </w:r>
      <w:r w:rsidR="002001AD" w:rsidRPr="007834C0">
        <w:rPr>
          <w:rFonts w:ascii="Times New Roman" w:hAnsi="Times New Roman"/>
          <w:bCs/>
          <w:sz w:val="28"/>
          <w:szCs w:val="28"/>
          <w:lang w:val="uk-UA"/>
        </w:rPr>
        <w:t xml:space="preserve">Про призначення </w:t>
      </w:r>
      <w:proofErr w:type="spellStart"/>
      <w:r w:rsidR="002001AD" w:rsidRPr="007834C0">
        <w:rPr>
          <w:rFonts w:ascii="Times New Roman" w:hAnsi="Times New Roman"/>
          <w:bCs/>
          <w:sz w:val="28"/>
          <w:szCs w:val="28"/>
          <w:lang w:val="uk-UA"/>
        </w:rPr>
        <w:t>Дехтярьової</w:t>
      </w:r>
      <w:proofErr w:type="spellEnd"/>
      <w:r w:rsidR="002001AD" w:rsidRPr="007834C0">
        <w:rPr>
          <w:rFonts w:ascii="Times New Roman" w:hAnsi="Times New Roman"/>
          <w:bCs/>
          <w:sz w:val="28"/>
          <w:szCs w:val="28"/>
          <w:lang w:val="uk-UA"/>
        </w:rPr>
        <w:t xml:space="preserve"> Наталії Вікторівни на посаду директора КОМУНАЛЬНОГО ПІДПРИЄМСТВА «ОБЛАСНИЙ КОМБІНАТ ХАРЧУВАННЯ» ХАРКІВСЬКОЇ ОБЛАСНОЇ РАДИ</w:t>
      </w:r>
      <w:r w:rsidRPr="007834C0">
        <w:rPr>
          <w:rFonts w:ascii="Times New Roman" w:hAnsi="Times New Roman"/>
          <w:bCs/>
          <w:sz w:val="28"/>
          <w:szCs w:val="28"/>
          <w:lang w:val="uk-UA"/>
        </w:rPr>
        <w:t>».</w:t>
      </w:r>
    </w:p>
    <w:p w14:paraId="7F377355" w14:textId="69F70F24" w:rsidR="003F7F04" w:rsidRPr="007834C0" w:rsidRDefault="003F7F04" w:rsidP="003F7F0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D50892E" w14:textId="77777777" w:rsidR="003F7F04" w:rsidRPr="007834C0" w:rsidRDefault="003F7F04" w:rsidP="003F7F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Дане питання ініційоване Харківською обласною радою (розробник – управління з питань комунальної власності виконавчого апарату обласної ради).</w:t>
      </w:r>
    </w:p>
    <w:p w14:paraId="65AB6294" w14:textId="77777777" w:rsidR="003F7F04" w:rsidRPr="007834C0" w:rsidRDefault="003F7F04" w:rsidP="003F7F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7AF1C2CB" w14:textId="77777777" w:rsidR="003F7F04" w:rsidRPr="007834C0" w:rsidRDefault="003F7F04" w:rsidP="003F7F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27CAEFB1" w14:textId="77777777" w:rsidR="003F7F04" w:rsidRPr="007834C0" w:rsidRDefault="003F7F04" w:rsidP="00C31BE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7834C0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7834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283E744A" w14:textId="77777777" w:rsidR="00846D6C" w:rsidRPr="007834C0" w:rsidRDefault="00846D6C" w:rsidP="00C31BE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7E990253" w14:textId="709748C3" w:rsidR="0063143F" w:rsidRPr="007834C0" w:rsidRDefault="0063143F" w:rsidP="00C31BE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="008E38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Рекомендувати </w:t>
      </w:r>
      <w:r w:rsidR="008E3895">
        <w:rPr>
          <w:rFonts w:ascii="Times New Roman" w:hAnsi="Times New Roman"/>
          <w:bCs/>
          <w:sz w:val="28"/>
          <w:szCs w:val="28"/>
          <w:lang w:val="uk-UA"/>
        </w:rPr>
        <w:t xml:space="preserve">укласти контракт з </w:t>
      </w:r>
      <w:r w:rsidR="008E3895" w:rsidRPr="007834C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8E3895" w:rsidRPr="007834C0">
        <w:rPr>
          <w:rFonts w:ascii="Times New Roman" w:hAnsi="Times New Roman"/>
          <w:bCs/>
          <w:sz w:val="28"/>
          <w:szCs w:val="28"/>
          <w:lang w:val="uk-UA"/>
        </w:rPr>
        <w:t>Дехтярьово</w:t>
      </w:r>
      <w:r w:rsidR="00C31BEC">
        <w:rPr>
          <w:rFonts w:ascii="Times New Roman" w:hAnsi="Times New Roman"/>
          <w:bCs/>
          <w:sz w:val="28"/>
          <w:szCs w:val="28"/>
          <w:lang w:val="uk-UA"/>
        </w:rPr>
        <w:t>ю</w:t>
      </w:r>
      <w:proofErr w:type="spellEnd"/>
      <w:r w:rsidR="008E3895" w:rsidRPr="007834C0">
        <w:rPr>
          <w:rFonts w:ascii="Times New Roman" w:hAnsi="Times New Roman"/>
          <w:bCs/>
          <w:sz w:val="28"/>
          <w:szCs w:val="28"/>
          <w:lang w:val="uk-UA"/>
        </w:rPr>
        <w:t xml:space="preserve"> Наталі</w:t>
      </w:r>
      <w:r w:rsidR="00C31BEC">
        <w:rPr>
          <w:rFonts w:ascii="Times New Roman" w:hAnsi="Times New Roman"/>
          <w:bCs/>
          <w:sz w:val="28"/>
          <w:szCs w:val="28"/>
          <w:lang w:val="uk-UA"/>
        </w:rPr>
        <w:t>єю</w:t>
      </w:r>
      <w:r w:rsidR="008E3895" w:rsidRPr="007834C0">
        <w:rPr>
          <w:rFonts w:ascii="Times New Roman" w:hAnsi="Times New Roman"/>
          <w:bCs/>
          <w:sz w:val="28"/>
          <w:szCs w:val="28"/>
          <w:lang w:val="uk-UA"/>
        </w:rPr>
        <w:t xml:space="preserve"> Вікторівн</w:t>
      </w:r>
      <w:r w:rsidR="00C31BEC">
        <w:rPr>
          <w:rFonts w:ascii="Times New Roman" w:hAnsi="Times New Roman"/>
          <w:bCs/>
          <w:sz w:val="28"/>
          <w:szCs w:val="28"/>
          <w:lang w:val="uk-UA"/>
        </w:rPr>
        <w:t>ою</w:t>
      </w:r>
      <w:r w:rsidR="008E3895" w:rsidRPr="007834C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E3895">
        <w:rPr>
          <w:rFonts w:ascii="Times New Roman" w:hAnsi="Times New Roman"/>
          <w:bCs/>
          <w:sz w:val="28"/>
          <w:szCs w:val="28"/>
          <w:lang w:val="uk-UA"/>
        </w:rPr>
        <w:t xml:space="preserve">строком на </w:t>
      </w:r>
      <w:r w:rsidR="008E3895" w:rsidRPr="008E3895">
        <w:rPr>
          <w:rFonts w:ascii="Times New Roman" w:hAnsi="Times New Roman"/>
          <w:b/>
          <w:sz w:val="28"/>
          <w:szCs w:val="28"/>
          <w:lang w:val="uk-UA"/>
        </w:rPr>
        <w:t>1 (один) рік</w:t>
      </w:r>
      <w:r w:rsidR="008E3895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7F000F79" w14:textId="6A23224F" w:rsidR="00846D6C" w:rsidRPr="007834C0" w:rsidRDefault="0063143F" w:rsidP="00C31BE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846D6C"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Погодити </w:t>
      </w:r>
      <w:proofErr w:type="spellStart"/>
      <w:r w:rsidR="00846D6C"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="00846D6C"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="00846D6C" w:rsidRPr="00783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1144DF" w:rsidRPr="007834C0">
        <w:rPr>
          <w:rFonts w:ascii="Times New Roman" w:hAnsi="Times New Roman"/>
          <w:bCs/>
          <w:sz w:val="28"/>
          <w:szCs w:val="28"/>
          <w:lang w:val="uk-UA"/>
        </w:rPr>
        <w:t xml:space="preserve">Про призначення </w:t>
      </w:r>
      <w:proofErr w:type="spellStart"/>
      <w:r w:rsidR="001144DF" w:rsidRPr="007834C0">
        <w:rPr>
          <w:rFonts w:ascii="Times New Roman" w:hAnsi="Times New Roman"/>
          <w:bCs/>
          <w:sz w:val="28"/>
          <w:szCs w:val="28"/>
          <w:lang w:val="uk-UA"/>
        </w:rPr>
        <w:t>Дехтярьової</w:t>
      </w:r>
      <w:proofErr w:type="spellEnd"/>
      <w:r w:rsidR="001144DF" w:rsidRPr="007834C0">
        <w:rPr>
          <w:rFonts w:ascii="Times New Roman" w:hAnsi="Times New Roman"/>
          <w:bCs/>
          <w:sz w:val="28"/>
          <w:szCs w:val="28"/>
          <w:lang w:val="uk-UA"/>
        </w:rPr>
        <w:t xml:space="preserve"> Наталії Вікторівни на посаду директора КОМУНАЛЬНОГО ПІДПРИЄМСТВА «ОБЛАСНИЙ КОМБІНАТ ХАРЧУВАННЯ» ХАРКІВСЬКОЇ ОБЛАСНОЇ РАДИ</w:t>
      </w:r>
      <w:r w:rsidR="00846D6C" w:rsidRPr="007834C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46D6C"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 чергової сесії обласної ради.</w:t>
      </w:r>
    </w:p>
    <w:p w14:paraId="405E97EF" w14:textId="77777777" w:rsidR="00846D6C" w:rsidRPr="007834C0" w:rsidRDefault="00846D6C" w:rsidP="00846D6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846D6C" w:rsidRPr="007834C0" w14:paraId="0F0F61BB" w14:textId="77777777" w:rsidTr="00846D6C">
        <w:trPr>
          <w:trHeight w:val="1065"/>
        </w:trPr>
        <w:tc>
          <w:tcPr>
            <w:tcW w:w="1798" w:type="dxa"/>
            <w:hideMark/>
          </w:tcPr>
          <w:p w14:paraId="07F772C9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hideMark/>
          </w:tcPr>
          <w:p w14:paraId="3AFB3D05" w14:textId="77777777" w:rsidR="00846D6C" w:rsidRPr="007834C0" w:rsidRDefault="00846D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hideMark/>
          </w:tcPr>
          <w:p w14:paraId="5360C4E7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hideMark/>
          </w:tcPr>
          <w:p w14:paraId="426EB4D3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6</w:t>
            </w:r>
          </w:p>
        </w:tc>
        <w:tc>
          <w:tcPr>
            <w:tcW w:w="5530" w:type="dxa"/>
          </w:tcPr>
          <w:p w14:paraId="2C1BD380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Куц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Г.М., Гурова К.Д., </w:t>
            </w: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Т.В., 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Пітько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В.А., </w:t>
            </w:r>
          </w:p>
          <w:p w14:paraId="428DAEF7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Пивовар М.І., 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М.К.);</w:t>
            </w:r>
          </w:p>
          <w:p w14:paraId="507E0EEC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46D6C" w:rsidRPr="007834C0" w14:paraId="5985F526" w14:textId="77777777" w:rsidTr="00846D6C">
        <w:trPr>
          <w:trHeight w:val="340"/>
        </w:trPr>
        <w:tc>
          <w:tcPr>
            <w:tcW w:w="1798" w:type="dxa"/>
            <w:vAlign w:val="center"/>
          </w:tcPr>
          <w:p w14:paraId="5C250F49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hideMark/>
          </w:tcPr>
          <w:p w14:paraId="14C840E2" w14:textId="77777777" w:rsidR="00846D6C" w:rsidRPr="007834C0" w:rsidRDefault="00846D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616DDE04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EEB16F8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hideMark/>
          </w:tcPr>
          <w:p w14:paraId="2BDD07EE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846D6C" w:rsidRPr="007834C0" w14:paraId="18811D4C" w14:textId="77777777" w:rsidTr="00846D6C">
        <w:trPr>
          <w:trHeight w:val="340"/>
        </w:trPr>
        <w:tc>
          <w:tcPr>
            <w:tcW w:w="1798" w:type="dxa"/>
            <w:vAlign w:val="center"/>
          </w:tcPr>
          <w:p w14:paraId="031A9BC9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hideMark/>
          </w:tcPr>
          <w:p w14:paraId="2ED70D7E" w14:textId="77777777" w:rsidR="00846D6C" w:rsidRPr="007834C0" w:rsidRDefault="00846D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0B2D5958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65C942C8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hideMark/>
          </w:tcPr>
          <w:p w14:paraId="7513ED3C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2C4DA1E3" w14:textId="77777777" w:rsidR="00846D6C" w:rsidRPr="007834C0" w:rsidRDefault="00846D6C" w:rsidP="00846D6C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39483A90" w14:textId="77777777" w:rsidR="00846D6C" w:rsidRPr="007834C0" w:rsidRDefault="00846D6C" w:rsidP="00846D6C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     Галина КУЦ</w:t>
      </w:r>
    </w:p>
    <w:p w14:paraId="74809E53" w14:textId="77777777" w:rsidR="00846D6C" w:rsidRPr="007834C0" w:rsidRDefault="00846D6C" w:rsidP="003F7F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5A1C37" w14:textId="77777777" w:rsidR="003F7F04" w:rsidRPr="007834C0" w:rsidRDefault="003F7F04" w:rsidP="003F7F04">
      <w:pP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  <w:r w:rsidRPr="007834C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br w:type="page"/>
      </w:r>
    </w:p>
    <w:p w14:paraId="3E620461" w14:textId="77777777" w:rsidR="00146206" w:rsidRPr="007834C0" w:rsidRDefault="00146206" w:rsidP="001462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14:paraId="14D1401D" w14:textId="77777777" w:rsidR="00643F98" w:rsidRPr="007834C0" w:rsidRDefault="00643F98" w:rsidP="0014620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14:paraId="29CCD824" w14:textId="77777777" w:rsidR="009E0948" w:rsidRPr="007834C0" w:rsidRDefault="009E0948" w:rsidP="009E09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0EE607FB">
          <v:rect id="_x0000_i1046" style="width:39pt;height:51.75pt" o:ole="" o:preferrelative="t" stroked="f">
            <v:imagedata r:id="rId8" o:title=""/>
          </v:rect>
          <o:OLEObject Type="Embed" ProgID="StaticMetafile" ShapeID="_x0000_i1046" DrawAspect="Content" ObjectID="_1780925513" r:id="rId51"/>
        </w:object>
      </w:r>
    </w:p>
    <w:p w14:paraId="328C9A25" w14:textId="77777777" w:rsidR="009E0948" w:rsidRPr="007834C0" w:rsidRDefault="009E0948" w:rsidP="009E0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val="uk-UA" w:eastAsia="uk-UA"/>
        </w:rPr>
      </w:pPr>
    </w:p>
    <w:p w14:paraId="570258B4" w14:textId="77777777" w:rsidR="009E0948" w:rsidRPr="007834C0" w:rsidRDefault="009E0948" w:rsidP="009E0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1011D460" w14:textId="77777777" w:rsidR="009E0948" w:rsidRPr="007834C0" w:rsidRDefault="009E0948" w:rsidP="009E0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170D1855" w14:textId="77777777" w:rsidR="009E0948" w:rsidRPr="007834C0" w:rsidRDefault="009E0948" w:rsidP="009E094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6"/>
          <w:lang w:val="uk-UA"/>
        </w:rPr>
      </w:pPr>
      <w:r w:rsidRPr="007834C0">
        <w:rPr>
          <w:rFonts w:ascii="Times New Roman" w:eastAsia="Times New Roman" w:hAnsi="Times New Roman" w:cs="Times New Roman"/>
          <w:caps/>
          <w:sz w:val="26"/>
          <w:szCs w:val="26"/>
          <w:lang w:val="uk-UA"/>
        </w:rPr>
        <w:t>постійна комісія з питань НАУКИ, ОСВІТИ  ТА ДУХОВНОСТІ</w:t>
      </w:r>
    </w:p>
    <w:p w14:paraId="6C6B23DB" w14:textId="77777777" w:rsidR="009E0948" w:rsidRPr="007834C0" w:rsidRDefault="009E0948" w:rsidP="009E0948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uk-UA"/>
        </w:rPr>
      </w:pPr>
      <w:r w:rsidRPr="007834C0">
        <w:rPr>
          <w:rFonts w:ascii="Times New Roman" w:eastAsia="Times New Roman" w:hAnsi="Times New Roman" w:cs="Times New Roman"/>
          <w:sz w:val="16"/>
          <w:szCs w:val="16"/>
          <w:lang w:val="uk-UA"/>
        </w:rPr>
        <w:tab/>
      </w:r>
    </w:p>
    <w:p w14:paraId="654B847D" w14:textId="77777777" w:rsidR="009E0948" w:rsidRPr="007834C0" w:rsidRDefault="009E0948" w:rsidP="009E0948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34C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вул. Сумська, 64, м. Харків 61002, </w:t>
      </w:r>
      <w:proofErr w:type="spellStart"/>
      <w:r w:rsidRPr="007834C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тел</w:t>
      </w:r>
      <w:proofErr w:type="spellEnd"/>
      <w:r w:rsidRPr="007834C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. 700-53-29,  e-</w:t>
      </w:r>
      <w:proofErr w:type="spellStart"/>
      <w:r w:rsidRPr="007834C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mail</w:t>
      </w:r>
      <w:proofErr w:type="spellEnd"/>
      <w:r w:rsidRPr="007834C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:  </w:t>
      </w:r>
      <w:hyperlink r:id="rId52" w:history="1">
        <w:r w:rsidRPr="007834C0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val="uk-UA"/>
          </w:rPr>
          <w:t>sc12-or@ukr.net</w:t>
        </w:r>
      </w:hyperlink>
    </w:p>
    <w:p w14:paraId="1D269A09" w14:textId="77777777" w:rsidR="009E0948" w:rsidRPr="007834C0" w:rsidRDefault="009E0948" w:rsidP="009E0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34C0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</w:t>
      </w:r>
      <w:r w:rsidRPr="007834C0">
        <w:rPr>
          <w:rFonts w:ascii="Times New Roman" w:eastAsia="Segoe UI Symbol" w:hAnsi="Times New Roman" w:cs="Times New Roman"/>
          <w:sz w:val="24"/>
          <w:szCs w:val="24"/>
          <w:lang w:val="uk-UA"/>
        </w:rPr>
        <w:t>№</w:t>
      </w:r>
      <w:r w:rsidRPr="007834C0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</w:t>
      </w:r>
    </w:p>
    <w:p w14:paraId="6CF010F3" w14:textId="77777777" w:rsidR="009E0948" w:rsidRPr="007834C0" w:rsidRDefault="009E0948" w:rsidP="009E094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7834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</w:t>
      </w:r>
      <w:r w:rsidRPr="007834C0">
        <w:rPr>
          <w:rFonts w:ascii="Times New Roman" w:eastAsia="Segoe UI Symbol" w:hAnsi="Times New Roman" w:cs="Times New Roman"/>
          <w:sz w:val="24"/>
          <w:szCs w:val="24"/>
          <w:lang w:val="uk-UA"/>
        </w:rPr>
        <w:t>№</w:t>
      </w:r>
      <w:r w:rsidRPr="007834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___________________________</w:t>
      </w:r>
    </w:p>
    <w:p w14:paraId="50C737A2" w14:textId="77777777" w:rsidR="009E0948" w:rsidRPr="007834C0" w:rsidRDefault="009E0948" w:rsidP="009E094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14:paraId="05AE1759" w14:textId="77777777" w:rsidR="009E0948" w:rsidRPr="007834C0" w:rsidRDefault="009E0948" w:rsidP="009E0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2C26E7A" w14:textId="77777777" w:rsidR="009E0948" w:rsidRPr="007834C0" w:rsidRDefault="009E0948" w:rsidP="009E0948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 24 червня  2024 р., 9.00</w:t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hAnsi="Times New Roman" w:cs="Times New Roman"/>
          <w:b/>
          <w:sz w:val="28"/>
          <w:szCs w:val="28"/>
          <w:lang w:val="uk-UA"/>
        </w:rPr>
        <w:t>Протокол  № 28</w:t>
      </w:r>
    </w:p>
    <w:p w14:paraId="7814FA2F" w14:textId="77777777" w:rsidR="009E0948" w:rsidRPr="007834C0" w:rsidRDefault="009E0948" w:rsidP="009E094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7CEE24C" w14:textId="77777777" w:rsidR="009E0948" w:rsidRPr="007834C0" w:rsidRDefault="009E0948" w:rsidP="009E0948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9</w:t>
      </w:r>
    </w:p>
    <w:p w14:paraId="36CC6CE1" w14:textId="77777777" w:rsidR="009E0948" w:rsidRPr="007834C0" w:rsidRDefault="009E0948" w:rsidP="009E0948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Присутні: 6</w:t>
      </w:r>
    </w:p>
    <w:p w14:paraId="5B79C376" w14:textId="77777777" w:rsidR="009E0948" w:rsidRPr="007834C0" w:rsidRDefault="009E0948" w:rsidP="009E0948">
      <w:pPr>
        <w:pStyle w:val="docdata"/>
        <w:spacing w:before="0" w:beforeAutospacing="0" w:after="0" w:afterAutospacing="0"/>
        <w:rPr>
          <w:b/>
          <w:bCs/>
          <w:sz w:val="28"/>
          <w:szCs w:val="28"/>
        </w:rPr>
      </w:pPr>
    </w:p>
    <w:p w14:paraId="694C69E5" w14:textId="663DCC87" w:rsidR="009E0948" w:rsidRPr="007834C0" w:rsidRDefault="009E0948" w:rsidP="009E094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</w:t>
      </w:r>
      <w:proofErr w:type="spellStart"/>
      <w:r w:rsidRPr="007834C0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7834C0">
        <w:rPr>
          <w:rFonts w:ascii="Times New Roman" w:hAnsi="Times New Roman"/>
          <w:bCs/>
          <w:sz w:val="28"/>
          <w:szCs w:val="28"/>
          <w:lang w:val="uk-UA"/>
        </w:rPr>
        <w:t xml:space="preserve"> розпорядження голови обласної ради «Про виконання обов’язків директора КОМУНАЛЬНОГО ЗАКЛАДУ «НОВОВОДОЛАЗЬКА САНАТОРНА ШКОЛА» ХАРКІВСЬКОЇ ОБЛАСНОЇ РАДИ».</w:t>
      </w:r>
    </w:p>
    <w:p w14:paraId="338762D7" w14:textId="77777777" w:rsidR="009E0948" w:rsidRPr="007834C0" w:rsidRDefault="009E0948" w:rsidP="009E094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BE7941D" w14:textId="77777777" w:rsidR="009E0948" w:rsidRPr="007834C0" w:rsidRDefault="009E0948" w:rsidP="009E094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Дане питання ініційоване Харківською обласною радою (розробник – управління з питань комунальної власності виконавчого апарату обласної ради).</w:t>
      </w:r>
    </w:p>
    <w:p w14:paraId="2E2A1DB7" w14:textId="77777777" w:rsidR="009E0948" w:rsidRPr="007834C0" w:rsidRDefault="009E0948" w:rsidP="009E094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20C2AEA7" w14:textId="77777777" w:rsidR="009E0948" w:rsidRPr="007834C0" w:rsidRDefault="009E0948" w:rsidP="009E094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67B306D8" w14:textId="77777777" w:rsidR="009E0948" w:rsidRPr="007834C0" w:rsidRDefault="009E0948" w:rsidP="009E094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7834C0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7834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6512DC7D" w14:textId="77777777" w:rsidR="00846D6C" w:rsidRPr="007834C0" w:rsidRDefault="00846D6C" w:rsidP="00846D6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1FA19A94" w14:textId="27E10A82" w:rsidR="00846D6C" w:rsidRPr="007834C0" w:rsidRDefault="00846D6C" w:rsidP="00846D6C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144DF"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розпорядження голови</w:t>
      </w:r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обласної ради </w:t>
      </w:r>
      <w:r w:rsidRPr="00783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1144DF" w:rsidRPr="007834C0">
        <w:rPr>
          <w:rFonts w:ascii="Times New Roman" w:hAnsi="Times New Roman"/>
          <w:bCs/>
          <w:sz w:val="28"/>
          <w:szCs w:val="28"/>
          <w:lang w:val="uk-UA"/>
        </w:rPr>
        <w:t>Про виконання обов’язків директора КОМУНАЛЬНОГО ЗАКЛАДУ «НОВОВОДОЛАЗЬКА САНАТОРНА ШКОЛА» ХАРКІВСЬКОЇ ОБЛАСНОЇ РАДИ»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15B3DA36" w14:textId="77777777" w:rsidR="00846D6C" w:rsidRPr="007834C0" w:rsidRDefault="00846D6C" w:rsidP="00846D6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846D6C" w:rsidRPr="007834C0" w14:paraId="08F2D382" w14:textId="77777777" w:rsidTr="00846D6C">
        <w:trPr>
          <w:trHeight w:val="1065"/>
        </w:trPr>
        <w:tc>
          <w:tcPr>
            <w:tcW w:w="1798" w:type="dxa"/>
            <w:hideMark/>
          </w:tcPr>
          <w:p w14:paraId="2FC7172B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hideMark/>
          </w:tcPr>
          <w:p w14:paraId="03D0A664" w14:textId="77777777" w:rsidR="00846D6C" w:rsidRPr="007834C0" w:rsidRDefault="00846D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hideMark/>
          </w:tcPr>
          <w:p w14:paraId="768BEEAA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hideMark/>
          </w:tcPr>
          <w:p w14:paraId="714FF3A1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6</w:t>
            </w:r>
          </w:p>
        </w:tc>
        <w:tc>
          <w:tcPr>
            <w:tcW w:w="5530" w:type="dxa"/>
          </w:tcPr>
          <w:p w14:paraId="23425BB4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Куц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Г.М., Гурова К.Д., </w:t>
            </w: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Т.В., 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Пітько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В.А., </w:t>
            </w:r>
          </w:p>
          <w:p w14:paraId="43C4D7BD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Пивовар М.І., 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М.К.);</w:t>
            </w:r>
          </w:p>
          <w:p w14:paraId="71955535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46D6C" w:rsidRPr="007834C0" w14:paraId="5B20D4A2" w14:textId="77777777" w:rsidTr="00846D6C">
        <w:trPr>
          <w:trHeight w:val="340"/>
        </w:trPr>
        <w:tc>
          <w:tcPr>
            <w:tcW w:w="1798" w:type="dxa"/>
            <w:vAlign w:val="center"/>
          </w:tcPr>
          <w:p w14:paraId="66A8E270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hideMark/>
          </w:tcPr>
          <w:p w14:paraId="7803D613" w14:textId="77777777" w:rsidR="00846D6C" w:rsidRPr="007834C0" w:rsidRDefault="00846D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46388C9D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02774AAA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hideMark/>
          </w:tcPr>
          <w:p w14:paraId="35781740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846D6C" w:rsidRPr="007834C0" w14:paraId="23F2DE45" w14:textId="77777777" w:rsidTr="00846D6C">
        <w:trPr>
          <w:trHeight w:val="340"/>
        </w:trPr>
        <w:tc>
          <w:tcPr>
            <w:tcW w:w="1798" w:type="dxa"/>
            <w:vAlign w:val="center"/>
          </w:tcPr>
          <w:p w14:paraId="158A284A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hideMark/>
          </w:tcPr>
          <w:p w14:paraId="703865C3" w14:textId="77777777" w:rsidR="00846D6C" w:rsidRPr="007834C0" w:rsidRDefault="00846D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3EA4E399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56BC44DD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hideMark/>
          </w:tcPr>
          <w:p w14:paraId="0FAABBCA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3745C526" w14:textId="77777777" w:rsidR="00846D6C" w:rsidRPr="007834C0" w:rsidRDefault="00846D6C" w:rsidP="00846D6C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0AA9129B" w14:textId="77777777" w:rsidR="00846D6C" w:rsidRPr="007834C0" w:rsidRDefault="00846D6C" w:rsidP="00846D6C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     Галина КУЦ</w:t>
      </w:r>
    </w:p>
    <w:p w14:paraId="2229F394" w14:textId="77777777" w:rsidR="00846D6C" w:rsidRPr="007834C0" w:rsidRDefault="00846D6C" w:rsidP="009E09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A1A85ED" w14:textId="77777777" w:rsidR="009E0948" w:rsidRPr="007834C0" w:rsidRDefault="009E0948" w:rsidP="009E0948">
      <w:pP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  <w:r w:rsidRPr="007834C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br w:type="page"/>
      </w:r>
    </w:p>
    <w:bookmarkEnd w:id="2"/>
    <w:p w14:paraId="68F043F3" w14:textId="77777777" w:rsidR="009E0948" w:rsidRPr="007834C0" w:rsidRDefault="009E0948" w:rsidP="009E09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7F3D2CE5">
          <v:rect id="_x0000_i1047" style="width:39pt;height:51.75pt" o:ole="" o:preferrelative="t" stroked="f">
            <v:imagedata r:id="rId8" o:title=""/>
          </v:rect>
          <o:OLEObject Type="Embed" ProgID="StaticMetafile" ShapeID="_x0000_i1047" DrawAspect="Content" ObjectID="_1780925514" r:id="rId53"/>
        </w:object>
      </w:r>
    </w:p>
    <w:p w14:paraId="646BBDBB" w14:textId="77777777" w:rsidR="009E0948" w:rsidRPr="007834C0" w:rsidRDefault="009E0948" w:rsidP="009E0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val="uk-UA" w:eastAsia="uk-UA"/>
        </w:rPr>
      </w:pPr>
    </w:p>
    <w:p w14:paraId="145AA3D3" w14:textId="77777777" w:rsidR="009E0948" w:rsidRPr="007834C0" w:rsidRDefault="009E0948" w:rsidP="009E0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744B96E9" w14:textId="77777777" w:rsidR="009E0948" w:rsidRPr="007834C0" w:rsidRDefault="009E0948" w:rsidP="009E0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12E970DE" w14:textId="77777777" w:rsidR="009E0948" w:rsidRPr="007834C0" w:rsidRDefault="009E0948" w:rsidP="009E094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6"/>
          <w:lang w:val="uk-UA"/>
        </w:rPr>
      </w:pPr>
      <w:r w:rsidRPr="007834C0">
        <w:rPr>
          <w:rFonts w:ascii="Times New Roman" w:eastAsia="Times New Roman" w:hAnsi="Times New Roman" w:cs="Times New Roman"/>
          <w:caps/>
          <w:sz w:val="26"/>
          <w:szCs w:val="26"/>
          <w:lang w:val="uk-UA"/>
        </w:rPr>
        <w:t>постійна комісія з питань НАУКИ, ОСВІТИ  ТА ДУХОВНОСТІ</w:t>
      </w:r>
    </w:p>
    <w:p w14:paraId="209BB0D1" w14:textId="77777777" w:rsidR="009E0948" w:rsidRPr="007834C0" w:rsidRDefault="009E0948" w:rsidP="009E0948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uk-UA"/>
        </w:rPr>
      </w:pPr>
      <w:r w:rsidRPr="007834C0">
        <w:rPr>
          <w:rFonts w:ascii="Times New Roman" w:eastAsia="Times New Roman" w:hAnsi="Times New Roman" w:cs="Times New Roman"/>
          <w:sz w:val="16"/>
          <w:szCs w:val="16"/>
          <w:lang w:val="uk-UA"/>
        </w:rPr>
        <w:tab/>
      </w:r>
    </w:p>
    <w:p w14:paraId="0FDB164C" w14:textId="77777777" w:rsidR="009E0948" w:rsidRPr="007834C0" w:rsidRDefault="009E0948" w:rsidP="009E0948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34C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вул. Сумська, 64, м. Харків 61002, </w:t>
      </w:r>
      <w:proofErr w:type="spellStart"/>
      <w:r w:rsidRPr="007834C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тел</w:t>
      </w:r>
      <w:proofErr w:type="spellEnd"/>
      <w:r w:rsidRPr="007834C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. 700-53-29,  e-</w:t>
      </w:r>
      <w:proofErr w:type="spellStart"/>
      <w:r w:rsidRPr="007834C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mail</w:t>
      </w:r>
      <w:proofErr w:type="spellEnd"/>
      <w:r w:rsidRPr="007834C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:  </w:t>
      </w:r>
      <w:hyperlink r:id="rId54" w:history="1">
        <w:r w:rsidRPr="007834C0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val="uk-UA"/>
          </w:rPr>
          <w:t>sc12-or@ukr.net</w:t>
        </w:r>
      </w:hyperlink>
    </w:p>
    <w:p w14:paraId="62F32950" w14:textId="77777777" w:rsidR="009E0948" w:rsidRPr="007834C0" w:rsidRDefault="009E0948" w:rsidP="009E0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34C0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</w:t>
      </w:r>
      <w:r w:rsidRPr="007834C0">
        <w:rPr>
          <w:rFonts w:ascii="Times New Roman" w:eastAsia="Segoe UI Symbol" w:hAnsi="Times New Roman" w:cs="Times New Roman"/>
          <w:sz w:val="24"/>
          <w:szCs w:val="24"/>
          <w:lang w:val="uk-UA"/>
        </w:rPr>
        <w:t>№</w:t>
      </w:r>
      <w:r w:rsidRPr="007834C0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</w:t>
      </w:r>
    </w:p>
    <w:p w14:paraId="2584DBBF" w14:textId="77777777" w:rsidR="009E0948" w:rsidRPr="007834C0" w:rsidRDefault="009E0948" w:rsidP="009E094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7834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</w:t>
      </w:r>
      <w:r w:rsidRPr="007834C0">
        <w:rPr>
          <w:rFonts w:ascii="Times New Roman" w:eastAsia="Segoe UI Symbol" w:hAnsi="Times New Roman" w:cs="Times New Roman"/>
          <w:sz w:val="24"/>
          <w:szCs w:val="24"/>
          <w:lang w:val="uk-UA"/>
        </w:rPr>
        <w:t>№</w:t>
      </w:r>
      <w:r w:rsidRPr="007834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___________________________</w:t>
      </w:r>
    </w:p>
    <w:p w14:paraId="74EF07A0" w14:textId="77777777" w:rsidR="009E0948" w:rsidRPr="007834C0" w:rsidRDefault="009E0948" w:rsidP="009E094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14:paraId="11046BC8" w14:textId="77777777" w:rsidR="009E0948" w:rsidRPr="007834C0" w:rsidRDefault="009E0948" w:rsidP="009E0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1A7856F" w14:textId="77777777" w:rsidR="009E0948" w:rsidRPr="007834C0" w:rsidRDefault="009E0948" w:rsidP="009E0948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 24 червня  2024 р., 9.00</w:t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834C0">
        <w:rPr>
          <w:rFonts w:ascii="Times New Roman" w:hAnsi="Times New Roman" w:cs="Times New Roman"/>
          <w:b/>
          <w:sz w:val="28"/>
          <w:szCs w:val="28"/>
          <w:lang w:val="uk-UA"/>
        </w:rPr>
        <w:t>Протокол  № 28</w:t>
      </w:r>
    </w:p>
    <w:p w14:paraId="42B6F2DA" w14:textId="77777777" w:rsidR="009E0948" w:rsidRPr="007834C0" w:rsidRDefault="009E0948" w:rsidP="009E094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F8F7506" w14:textId="77777777" w:rsidR="009E0948" w:rsidRPr="007834C0" w:rsidRDefault="009E0948" w:rsidP="009E0948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9</w:t>
      </w:r>
    </w:p>
    <w:p w14:paraId="3D897399" w14:textId="77777777" w:rsidR="009E0948" w:rsidRPr="007834C0" w:rsidRDefault="009E0948" w:rsidP="009E0948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Присутні: 6</w:t>
      </w:r>
    </w:p>
    <w:p w14:paraId="5D247757" w14:textId="77777777" w:rsidR="009E0948" w:rsidRPr="007834C0" w:rsidRDefault="009E0948" w:rsidP="009E0948">
      <w:pPr>
        <w:pStyle w:val="docdata"/>
        <w:spacing w:before="0" w:beforeAutospacing="0" w:after="0" w:afterAutospacing="0"/>
        <w:rPr>
          <w:b/>
          <w:bCs/>
          <w:sz w:val="28"/>
          <w:szCs w:val="28"/>
        </w:rPr>
      </w:pPr>
    </w:p>
    <w:p w14:paraId="1E4426EF" w14:textId="14B9A14E" w:rsidR="00456059" w:rsidRPr="007834C0" w:rsidRDefault="009E0948" w:rsidP="004560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</w:t>
      </w:r>
      <w:proofErr w:type="spellStart"/>
      <w:r w:rsidRPr="007834C0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7834C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56059" w:rsidRPr="007834C0">
        <w:rPr>
          <w:rFonts w:ascii="Times New Roman" w:hAnsi="Times New Roman"/>
          <w:bCs/>
          <w:sz w:val="28"/>
          <w:szCs w:val="28"/>
          <w:lang w:val="uk-UA"/>
        </w:rPr>
        <w:t xml:space="preserve">розпорядження голови обласної ради «Про внесення змін до контрактів керівників закладів освіти» </w:t>
      </w:r>
      <w:r w:rsidR="00456059" w:rsidRPr="007834C0">
        <w:rPr>
          <w:rFonts w:ascii="Times New Roman" w:hAnsi="Times New Roman"/>
          <w:sz w:val="28"/>
          <w:szCs w:val="28"/>
          <w:lang w:val="uk-UA"/>
        </w:rPr>
        <w:t xml:space="preserve">стосовно внесення змін до контрактів, укладених з Харківською обласною радою, в частині оплати праці керівника, а саме: встановлення підвищень посадового окладу за тип закладу та як педагогічного працівника». </w:t>
      </w:r>
    </w:p>
    <w:p w14:paraId="268AB559" w14:textId="77777777" w:rsidR="009E0948" w:rsidRPr="007834C0" w:rsidRDefault="009E0948" w:rsidP="009E094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25BE542" w14:textId="77777777" w:rsidR="009E0948" w:rsidRPr="007834C0" w:rsidRDefault="009E0948" w:rsidP="009E094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Дане питання ініційоване Харківською обласною радою (розробник – управління з питань комунальної власності виконавчого апарату обласної ради).</w:t>
      </w:r>
    </w:p>
    <w:p w14:paraId="0A76EB39" w14:textId="77777777" w:rsidR="009E0948" w:rsidRPr="007834C0" w:rsidRDefault="009E0948" w:rsidP="009E094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0F2A9FCF" w14:textId="77777777" w:rsidR="009E0948" w:rsidRPr="007834C0" w:rsidRDefault="009E0948" w:rsidP="009E094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71418138" w14:textId="77777777" w:rsidR="009E0948" w:rsidRPr="007834C0" w:rsidRDefault="009E0948" w:rsidP="009E094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7834C0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7834C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5FB87084" w14:textId="77777777" w:rsidR="00846D6C" w:rsidRPr="007834C0" w:rsidRDefault="00846D6C" w:rsidP="00846D6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41C16F64" w14:textId="37E6564D" w:rsidR="00846D6C" w:rsidRPr="007834C0" w:rsidRDefault="00846D6C" w:rsidP="00846D6C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144DF"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розпорядження голови</w:t>
      </w:r>
      <w:r w:rsidRPr="007834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обласної ради </w:t>
      </w:r>
      <w:r w:rsidRPr="00783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1144DF" w:rsidRPr="007834C0">
        <w:rPr>
          <w:rFonts w:ascii="Times New Roman" w:hAnsi="Times New Roman"/>
          <w:bCs/>
          <w:sz w:val="28"/>
          <w:szCs w:val="28"/>
          <w:lang w:val="uk-UA"/>
        </w:rPr>
        <w:t xml:space="preserve">Про внесення змін до контрактів керівників закладів освіти» </w:t>
      </w:r>
      <w:r w:rsidR="001144DF" w:rsidRPr="007834C0">
        <w:rPr>
          <w:rFonts w:ascii="Times New Roman" w:hAnsi="Times New Roman"/>
          <w:sz w:val="28"/>
          <w:szCs w:val="28"/>
          <w:lang w:val="uk-UA"/>
        </w:rPr>
        <w:t>стосовно внесення змін до контрактів, укладених з Харківською обласною радою, в частині оплати праці керівника, а саме: встановлення підвищень посадового окладу за тип закладу та як педагогічного працівника</w:t>
      </w:r>
      <w:r w:rsidRPr="007834C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834C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34DB1756" w14:textId="77777777" w:rsidR="00846D6C" w:rsidRPr="007834C0" w:rsidRDefault="00846D6C" w:rsidP="00846D6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846D6C" w:rsidRPr="007834C0" w14:paraId="787D9CC9" w14:textId="77777777" w:rsidTr="00846D6C">
        <w:trPr>
          <w:trHeight w:val="1065"/>
        </w:trPr>
        <w:tc>
          <w:tcPr>
            <w:tcW w:w="1798" w:type="dxa"/>
            <w:hideMark/>
          </w:tcPr>
          <w:p w14:paraId="541B0712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hideMark/>
          </w:tcPr>
          <w:p w14:paraId="2BEB2CA9" w14:textId="77777777" w:rsidR="00846D6C" w:rsidRPr="007834C0" w:rsidRDefault="00846D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hideMark/>
          </w:tcPr>
          <w:p w14:paraId="781D112E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hideMark/>
          </w:tcPr>
          <w:p w14:paraId="0E28FDFC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6</w:t>
            </w:r>
          </w:p>
        </w:tc>
        <w:tc>
          <w:tcPr>
            <w:tcW w:w="5530" w:type="dxa"/>
          </w:tcPr>
          <w:p w14:paraId="55A47227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Куц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Г.М., Гурова К.Д., </w:t>
            </w: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Т.В., 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Пітько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В.А., </w:t>
            </w:r>
          </w:p>
          <w:p w14:paraId="20BC388F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Пивовар М.І., </w:t>
            </w:r>
            <w:proofErr w:type="spellStart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</w:t>
            </w:r>
            <w:proofErr w:type="spellEnd"/>
            <w:r w:rsidRPr="007834C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М.К.);</w:t>
            </w:r>
          </w:p>
          <w:p w14:paraId="6FD2791F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46D6C" w:rsidRPr="007834C0" w14:paraId="105E4FC9" w14:textId="77777777" w:rsidTr="00846D6C">
        <w:trPr>
          <w:trHeight w:val="340"/>
        </w:trPr>
        <w:tc>
          <w:tcPr>
            <w:tcW w:w="1798" w:type="dxa"/>
            <w:vAlign w:val="center"/>
          </w:tcPr>
          <w:p w14:paraId="05F4B50C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hideMark/>
          </w:tcPr>
          <w:p w14:paraId="17D241BD" w14:textId="77777777" w:rsidR="00846D6C" w:rsidRPr="007834C0" w:rsidRDefault="00846D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7830A1DC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7CBE6995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hideMark/>
          </w:tcPr>
          <w:p w14:paraId="2FE5724A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846D6C" w:rsidRPr="007834C0" w14:paraId="4B0A7DA2" w14:textId="77777777" w:rsidTr="00846D6C">
        <w:trPr>
          <w:trHeight w:val="340"/>
        </w:trPr>
        <w:tc>
          <w:tcPr>
            <w:tcW w:w="1798" w:type="dxa"/>
            <w:vAlign w:val="center"/>
          </w:tcPr>
          <w:p w14:paraId="0D278FC4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hideMark/>
          </w:tcPr>
          <w:p w14:paraId="41C2F917" w14:textId="77777777" w:rsidR="00846D6C" w:rsidRPr="007834C0" w:rsidRDefault="00846D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6FDACB9B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37C1FADC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hideMark/>
          </w:tcPr>
          <w:p w14:paraId="27C1A603" w14:textId="77777777" w:rsidR="00846D6C" w:rsidRPr="007834C0" w:rsidRDefault="00846D6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6C8280B2" w14:textId="77777777" w:rsidR="00846D6C" w:rsidRPr="007834C0" w:rsidRDefault="00846D6C" w:rsidP="00846D6C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65902C7D" w14:textId="77777777" w:rsidR="00846D6C" w:rsidRPr="007834C0" w:rsidRDefault="00846D6C" w:rsidP="00846D6C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34C0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     Галина КУЦ</w:t>
      </w:r>
    </w:p>
    <w:p w14:paraId="5E4A58EF" w14:textId="77777777" w:rsidR="00846D6C" w:rsidRPr="007834C0" w:rsidRDefault="00846D6C" w:rsidP="009E09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846D6C" w:rsidRPr="007834C0" w:rsidSect="00FF788E">
      <w:headerReference w:type="default" r:id="rId5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0B1F0" w14:textId="77777777" w:rsidR="00E80FED" w:rsidRDefault="00E80FED" w:rsidP="00DD0432">
      <w:pPr>
        <w:spacing w:after="0" w:line="240" w:lineRule="auto"/>
      </w:pPr>
      <w:r>
        <w:separator/>
      </w:r>
    </w:p>
  </w:endnote>
  <w:endnote w:type="continuationSeparator" w:id="0">
    <w:p w14:paraId="39739F0B" w14:textId="77777777" w:rsidR="00E80FED" w:rsidRDefault="00E80FED" w:rsidP="00DD0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84EB8" w14:textId="77777777" w:rsidR="00E80FED" w:rsidRDefault="00E80FED" w:rsidP="00DD0432">
      <w:pPr>
        <w:spacing w:after="0" w:line="240" w:lineRule="auto"/>
      </w:pPr>
      <w:r>
        <w:separator/>
      </w:r>
    </w:p>
  </w:footnote>
  <w:footnote w:type="continuationSeparator" w:id="0">
    <w:p w14:paraId="5B1E102A" w14:textId="77777777" w:rsidR="00E80FED" w:rsidRDefault="00E80FED" w:rsidP="00DD0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3680969"/>
      <w:docPartObj>
        <w:docPartGallery w:val="Page Numbers (Top of Page)"/>
        <w:docPartUnique/>
      </w:docPartObj>
    </w:sdtPr>
    <w:sdtContent>
      <w:p w14:paraId="75AC69DA" w14:textId="7DFF2A97" w:rsidR="00DD0432" w:rsidRDefault="00DD043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D69" w:rsidRPr="00033D69">
          <w:rPr>
            <w:noProof/>
            <w:lang w:val="uk-UA"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337E3"/>
    <w:multiLevelType w:val="hybridMultilevel"/>
    <w:tmpl w:val="4C409000"/>
    <w:lvl w:ilvl="0" w:tplc="8722A8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5654"/>
    <w:multiLevelType w:val="hybridMultilevel"/>
    <w:tmpl w:val="A88A56A4"/>
    <w:lvl w:ilvl="0" w:tplc="DBFABDE6">
      <w:start w:val="2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0F705FE4"/>
    <w:multiLevelType w:val="hybridMultilevel"/>
    <w:tmpl w:val="D9DE952C"/>
    <w:lvl w:ilvl="0" w:tplc="6772136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0E3A12"/>
    <w:multiLevelType w:val="hybridMultilevel"/>
    <w:tmpl w:val="C37ACF7E"/>
    <w:lvl w:ilvl="0" w:tplc="09901486">
      <w:start w:val="1"/>
      <w:numFmt w:val="decimal"/>
      <w:lvlText w:val="%1."/>
      <w:lvlJc w:val="left"/>
      <w:pPr>
        <w:ind w:left="1211" w:hanging="360"/>
      </w:pPr>
      <w:rPr>
        <w:color w:val="000000"/>
        <w:sz w:val="28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0BE2CB5"/>
    <w:multiLevelType w:val="hybridMultilevel"/>
    <w:tmpl w:val="830E4636"/>
    <w:lvl w:ilvl="0" w:tplc="D4AE8DF8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b w:val="0"/>
        <w:bCs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07554"/>
    <w:multiLevelType w:val="hybridMultilevel"/>
    <w:tmpl w:val="2974AE00"/>
    <w:lvl w:ilvl="0" w:tplc="ABCC6358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  <w:bCs/>
        <w:i w:val="0"/>
        <w:iCs w:val="0"/>
        <w:sz w:val="28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257FC"/>
    <w:multiLevelType w:val="hybridMultilevel"/>
    <w:tmpl w:val="5A1412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4179F"/>
    <w:multiLevelType w:val="multilevel"/>
    <w:tmpl w:val="5B80C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F649EA"/>
    <w:multiLevelType w:val="hybridMultilevel"/>
    <w:tmpl w:val="224E84DA"/>
    <w:lvl w:ilvl="0" w:tplc="4E48A84E">
      <w:start w:val="1"/>
      <w:numFmt w:val="decimal"/>
      <w:lvlText w:val="4.%1."/>
      <w:lvlJc w:val="left"/>
      <w:pPr>
        <w:ind w:left="107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043359787">
    <w:abstractNumId w:val="0"/>
  </w:num>
  <w:num w:numId="2" w16cid:durableId="762263492">
    <w:abstractNumId w:val="1"/>
  </w:num>
  <w:num w:numId="3" w16cid:durableId="974485491">
    <w:abstractNumId w:val="2"/>
  </w:num>
  <w:num w:numId="4" w16cid:durableId="1279751900">
    <w:abstractNumId w:val="7"/>
  </w:num>
  <w:num w:numId="5" w16cid:durableId="1186482574">
    <w:abstractNumId w:val="4"/>
  </w:num>
  <w:num w:numId="6" w16cid:durableId="19912102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140671">
    <w:abstractNumId w:val="6"/>
  </w:num>
  <w:num w:numId="8" w16cid:durableId="1088501263">
    <w:abstractNumId w:val="8"/>
  </w:num>
  <w:num w:numId="9" w16cid:durableId="96993652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0C"/>
    <w:rsid w:val="00002C5E"/>
    <w:rsid w:val="000267AD"/>
    <w:rsid w:val="00033D69"/>
    <w:rsid w:val="00047C20"/>
    <w:rsid w:val="00057654"/>
    <w:rsid w:val="00060CA7"/>
    <w:rsid w:val="00080030"/>
    <w:rsid w:val="000859C4"/>
    <w:rsid w:val="000863B1"/>
    <w:rsid w:val="000921D8"/>
    <w:rsid w:val="000C1CFC"/>
    <w:rsid w:val="000E4A7F"/>
    <w:rsid w:val="000E60C8"/>
    <w:rsid w:val="000F2591"/>
    <w:rsid w:val="001025F1"/>
    <w:rsid w:val="00103C2A"/>
    <w:rsid w:val="001144DF"/>
    <w:rsid w:val="0014142D"/>
    <w:rsid w:val="0014505B"/>
    <w:rsid w:val="00146206"/>
    <w:rsid w:val="001629A5"/>
    <w:rsid w:val="00177E8E"/>
    <w:rsid w:val="00192609"/>
    <w:rsid w:val="00197F39"/>
    <w:rsid w:val="001A1E80"/>
    <w:rsid w:val="001B47CC"/>
    <w:rsid w:val="001C2991"/>
    <w:rsid w:val="001D6471"/>
    <w:rsid w:val="001F79D9"/>
    <w:rsid w:val="002001AD"/>
    <w:rsid w:val="00216EE5"/>
    <w:rsid w:val="002212E8"/>
    <w:rsid w:val="0022209F"/>
    <w:rsid w:val="002533CA"/>
    <w:rsid w:val="00265B3B"/>
    <w:rsid w:val="00266939"/>
    <w:rsid w:val="00274AE0"/>
    <w:rsid w:val="002A5396"/>
    <w:rsid w:val="002D7436"/>
    <w:rsid w:val="002F40DB"/>
    <w:rsid w:val="00324C37"/>
    <w:rsid w:val="00336A0C"/>
    <w:rsid w:val="00337D0C"/>
    <w:rsid w:val="003502FA"/>
    <w:rsid w:val="00377C75"/>
    <w:rsid w:val="00394D9F"/>
    <w:rsid w:val="003C5CB5"/>
    <w:rsid w:val="003D1A7A"/>
    <w:rsid w:val="003F7F04"/>
    <w:rsid w:val="0040115F"/>
    <w:rsid w:val="00456059"/>
    <w:rsid w:val="00480138"/>
    <w:rsid w:val="00480DB1"/>
    <w:rsid w:val="00491C54"/>
    <w:rsid w:val="004A2166"/>
    <w:rsid w:val="004A53CA"/>
    <w:rsid w:val="004F3766"/>
    <w:rsid w:val="00507228"/>
    <w:rsid w:val="00510E6D"/>
    <w:rsid w:val="00515FCC"/>
    <w:rsid w:val="00542B48"/>
    <w:rsid w:val="00565D36"/>
    <w:rsid w:val="005A1F4C"/>
    <w:rsid w:val="005C119B"/>
    <w:rsid w:val="005D5CE8"/>
    <w:rsid w:val="00603094"/>
    <w:rsid w:val="0063143F"/>
    <w:rsid w:val="00642B9F"/>
    <w:rsid w:val="00643F98"/>
    <w:rsid w:val="00646599"/>
    <w:rsid w:val="00666137"/>
    <w:rsid w:val="0066712F"/>
    <w:rsid w:val="0068542F"/>
    <w:rsid w:val="00694311"/>
    <w:rsid w:val="006A398A"/>
    <w:rsid w:val="006C6436"/>
    <w:rsid w:val="006C649D"/>
    <w:rsid w:val="006F2561"/>
    <w:rsid w:val="006F2BC6"/>
    <w:rsid w:val="006F7471"/>
    <w:rsid w:val="00712D2C"/>
    <w:rsid w:val="00713FF3"/>
    <w:rsid w:val="0071520E"/>
    <w:rsid w:val="00740170"/>
    <w:rsid w:val="00745144"/>
    <w:rsid w:val="007536E9"/>
    <w:rsid w:val="00760C72"/>
    <w:rsid w:val="007724F9"/>
    <w:rsid w:val="00774F26"/>
    <w:rsid w:val="00776346"/>
    <w:rsid w:val="007834C0"/>
    <w:rsid w:val="0078535D"/>
    <w:rsid w:val="007C77DC"/>
    <w:rsid w:val="007D17C0"/>
    <w:rsid w:val="007E1E87"/>
    <w:rsid w:val="008038A2"/>
    <w:rsid w:val="00805BDB"/>
    <w:rsid w:val="00825A3E"/>
    <w:rsid w:val="00827490"/>
    <w:rsid w:val="0084066A"/>
    <w:rsid w:val="00846D6C"/>
    <w:rsid w:val="00880D07"/>
    <w:rsid w:val="008A10CE"/>
    <w:rsid w:val="008A31D9"/>
    <w:rsid w:val="008B0842"/>
    <w:rsid w:val="008B49D4"/>
    <w:rsid w:val="008E3895"/>
    <w:rsid w:val="00901669"/>
    <w:rsid w:val="00901861"/>
    <w:rsid w:val="0090672C"/>
    <w:rsid w:val="00915FA1"/>
    <w:rsid w:val="00941138"/>
    <w:rsid w:val="00966FF8"/>
    <w:rsid w:val="009921A9"/>
    <w:rsid w:val="00996336"/>
    <w:rsid w:val="00996B09"/>
    <w:rsid w:val="009A42CF"/>
    <w:rsid w:val="009C286A"/>
    <w:rsid w:val="009D34E9"/>
    <w:rsid w:val="009D56B9"/>
    <w:rsid w:val="009E0948"/>
    <w:rsid w:val="009F3FDB"/>
    <w:rsid w:val="00A02E8D"/>
    <w:rsid w:val="00A174D1"/>
    <w:rsid w:val="00A31982"/>
    <w:rsid w:val="00A559D7"/>
    <w:rsid w:val="00A63130"/>
    <w:rsid w:val="00A71225"/>
    <w:rsid w:val="00A8509B"/>
    <w:rsid w:val="00A8728A"/>
    <w:rsid w:val="00A97F71"/>
    <w:rsid w:val="00AB03E6"/>
    <w:rsid w:val="00B307E1"/>
    <w:rsid w:val="00B532A9"/>
    <w:rsid w:val="00B9412C"/>
    <w:rsid w:val="00BA10BB"/>
    <w:rsid w:val="00BA4980"/>
    <w:rsid w:val="00BB05C9"/>
    <w:rsid w:val="00BB677B"/>
    <w:rsid w:val="00BC2DC4"/>
    <w:rsid w:val="00BD16B1"/>
    <w:rsid w:val="00BD639A"/>
    <w:rsid w:val="00BF06E2"/>
    <w:rsid w:val="00C05D76"/>
    <w:rsid w:val="00C31383"/>
    <w:rsid w:val="00C31BEC"/>
    <w:rsid w:val="00C36E19"/>
    <w:rsid w:val="00C41328"/>
    <w:rsid w:val="00C628C7"/>
    <w:rsid w:val="00C64B20"/>
    <w:rsid w:val="00CB5054"/>
    <w:rsid w:val="00CE732F"/>
    <w:rsid w:val="00D17E4D"/>
    <w:rsid w:val="00D3501E"/>
    <w:rsid w:val="00D36A7D"/>
    <w:rsid w:val="00D8320E"/>
    <w:rsid w:val="00D844AA"/>
    <w:rsid w:val="00DB3996"/>
    <w:rsid w:val="00DB5A51"/>
    <w:rsid w:val="00DC3297"/>
    <w:rsid w:val="00DD0432"/>
    <w:rsid w:val="00DF10E4"/>
    <w:rsid w:val="00DF2B40"/>
    <w:rsid w:val="00E05ED1"/>
    <w:rsid w:val="00E1300B"/>
    <w:rsid w:val="00E1572D"/>
    <w:rsid w:val="00E27B04"/>
    <w:rsid w:val="00E57E09"/>
    <w:rsid w:val="00E76F15"/>
    <w:rsid w:val="00E80FED"/>
    <w:rsid w:val="00E8246B"/>
    <w:rsid w:val="00E919D2"/>
    <w:rsid w:val="00E9661D"/>
    <w:rsid w:val="00EB3885"/>
    <w:rsid w:val="00EB3E34"/>
    <w:rsid w:val="00EC29EC"/>
    <w:rsid w:val="00EE41EC"/>
    <w:rsid w:val="00EF61DC"/>
    <w:rsid w:val="00EF7E5F"/>
    <w:rsid w:val="00F11948"/>
    <w:rsid w:val="00F21727"/>
    <w:rsid w:val="00F43C22"/>
    <w:rsid w:val="00F46503"/>
    <w:rsid w:val="00F71635"/>
    <w:rsid w:val="00F86435"/>
    <w:rsid w:val="00F923A9"/>
    <w:rsid w:val="00FA3013"/>
    <w:rsid w:val="00FB002B"/>
    <w:rsid w:val="00FB3FF6"/>
    <w:rsid w:val="00FE3EEA"/>
    <w:rsid w:val="00FF67BF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DEC32"/>
  <w15:docId w15:val="{8F67B9E7-8410-4A10-9AF4-E986F3F8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6A0C"/>
    <w:rPr>
      <w:color w:val="000080"/>
      <w:u w:val="single"/>
    </w:rPr>
  </w:style>
  <w:style w:type="paragraph" w:customStyle="1" w:styleId="21">
    <w:name w:val="Основной текст 21"/>
    <w:basedOn w:val="a"/>
    <w:rsid w:val="00336A0C"/>
    <w:pPr>
      <w:suppressAutoHyphens/>
      <w:spacing w:after="120" w:line="480" w:lineRule="auto"/>
    </w:pPr>
    <w:rPr>
      <w:rFonts w:ascii="Calibri" w:eastAsia="Calibri" w:hAnsi="Calibri" w:cs="Calibri"/>
      <w:kern w:val="1"/>
      <w:lang w:val="uk-UA" w:eastAsia="ar-SA"/>
    </w:rPr>
  </w:style>
  <w:style w:type="paragraph" w:styleId="a4">
    <w:name w:val="List Paragraph"/>
    <w:basedOn w:val="a"/>
    <w:uiPriority w:val="34"/>
    <w:qFormat/>
    <w:rsid w:val="00336A0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kern w:val="0"/>
      <w:sz w:val="28"/>
      <w:szCs w:val="28"/>
      <w:lang w:val="uk-UA"/>
    </w:rPr>
  </w:style>
  <w:style w:type="paragraph" w:customStyle="1" w:styleId="22">
    <w:name w:val="Основной текст 22"/>
    <w:basedOn w:val="a"/>
    <w:rsid w:val="00336A0C"/>
    <w:pPr>
      <w:suppressAutoHyphens/>
      <w:spacing w:after="120" w:line="480" w:lineRule="auto"/>
    </w:pPr>
    <w:rPr>
      <w:rFonts w:ascii="Calibri" w:eastAsia="Calibri" w:hAnsi="Calibri" w:cs="Calibri"/>
      <w:kern w:val="1"/>
      <w:lang w:val="uk-UA" w:eastAsia="ar-SA"/>
    </w:rPr>
  </w:style>
  <w:style w:type="paragraph" w:customStyle="1" w:styleId="30">
    <w:name w:val="30"/>
    <w:basedOn w:val="a"/>
    <w:rsid w:val="0033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styleId="a5">
    <w:name w:val="Body Text"/>
    <w:basedOn w:val="a"/>
    <w:link w:val="a6"/>
    <w:uiPriority w:val="99"/>
    <w:semiHidden/>
    <w:unhideWhenUsed/>
    <w:rsid w:val="00336A0C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rsid w:val="00336A0C"/>
  </w:style>
  <w:style w:type="paragraph" w:styleId="a7">
    <w:name w:val="Normal (Web)"/>
    <w:basedOn w:val="a"/>
    <w:uiPriority w:val="99"/>
    <w:unhideWhenUsed/>
    <w:rsid w:val="00092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paragraph" w:customStyle="1" w:styleId="docdata">
    <w:name w:val="docdata"/>
    <w:aliases w:val="docy,v5,5708,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092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paragraph" w:styleId="a8">
    <w:name w:val="header"/>
    <w:basedOn w:val="a"/>
    <w:link w:val="a9"/>
    <w:uiPriority w:val="99"/>
    <w:unhideWhenUsed/>
    <w:rsid w:val="00DD04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DD0432"/>
  </w:style>
  <w:style w:type="paragraph" w:styleId="aa">
    <w:name w:val="footer"/>
    <w:basedOn w:val="a"/>
    <w:link w:val="ab"/>
    <w:uiPriority w:val="99"/>
    <w:unhideWhenUsed/>
    <w:rsid w:val="00DD04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DD0432"/>
  </w:style>
  <w:style w:type="character" w:styleId="ac">
    <w:name w:val="Unresolved Mention"/>
    <w:basedOn w:val="a0"/>
    <w:uiPriority w:val="99"/>
    <w:semiHidden/>
    <w:unhideWhenUsed/>
    <w:rsid w:val="004A2166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A850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5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hyperlink" Target="mailto:sc12-or@ukr.net" TargetMode="External"/><Relationship Id="rId26" Type="http://schemas.openxmlformats.org/officeDocument/2006/relationships/hyperlink" Target="mailto:sc12-or@ukr.net" TargetMode="External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hyperlink" Target="mailto:sc12-or@ukr.net" TargetMode="External"/><Relationship Id="rId42" Type="http://schemas.openxmlformats.org/officeDocument/2006/relationships/hyperlink" Target="mailto:sc12-or@ukr.net" TargetMode="External"/><Relationship Id="rId47" Type="http://schemas.openxmlformats.org/officeDocument/2006/relationships/oleObject" Target="embeddings/oleObject20.bin"/><Relationship Id="rId50" Type="http://schemas.openxmlformats.org/officeDocument/2006/relationships/hyperlink" Target="mailto:sc12-or@ukr.net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sc12-or@ukr.net" TargetMode="External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hyperlink" Target="mailto:sc12-or@ukr.net" TargetMode="External"/><Relationship Id="rId32" Type="http://schemas.openxmlformats.org/officeDocument/2006/relationships/hyperlink" Target="mailto:sc12-or@ukr.net" TargetMode="External"/><Relationship Id="rId37" Type="http://schemas.openxmlformats.org/officeDocument/2006/relationships/oleObject" Target="embeddings/oleObject15.bin"/><Relationship Id="rId40" Type="http://schemas.openxmlformats.org/officeDocument/2006/relationships/hyperlink" Target="mailto:sc12-or@ukr.net" TargetMode="External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" Type="http://schemas.openxmlformats.org/officeDocument/2006/relationships/webSettings" Target="webSettings.xml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sc12-or@ukr.net" TargetMode="External"/><Relationship Id="rId22" Type="http://schemas.openxmlformats.org/officeDocument/2006/relationships/hyperlink" Target="mailto:sc12-or@ukr.net" TargetMode="External"/><Relationship Id="rId27" Type="http://schemas.openxmlformats.org/officeDocument/2006/relationships/oleObject" Target="embeddings/oleObject10.bin"/><Relationship Id="rId30" Type="http://schemas.openxmlformats.org/officeDocument/2006/relationships/hyperlink" Target="mailto:sc12-or@ukr.net" TargetMode="External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hyperlink" Target="mailto:sc12-or@ukr.net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hyperlink" Target="mailto:sc12-or@ukr.net" TargetMode="External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hyperlink" Target="mailto:sc12-or@ukr.net" TargetMode="External"/><Relationship Id="rId46" Type="http://schemas.openxmlformats.org/officeDocument/2006/relationships/hyperlink" Target="mailto:sc12-or@ukr.net" TargetMode="External"/><Relationship Id="rId20" Type="http://schemas.openxmlformats.org/officeDocument/2006/relationships/hyperlink" Target="mailto:sc12-or@ukr.net" TargetMode="External"/><Relationship Id="rId41" Type="http://schemas.openxmlformats.org/officeDocument/2006/relationships/oleObject" Target="embeddings/oleObject17.bin"/><Relationship Id="rId54" Type="http://schemas.openxmlformats.org/officeDocument/2006/relationships/hyperlink" Target="mailto:sc12-or@ukr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hyperlink" Target="mailto:sc12-or@ukr.net" TargetMode="External"/><Relationship Id="rId36" Type="http://schemas.openxmlformats.org/officeDocument/2006/relationships/hyperlink" Target="mailto:sc12-or@ukr.net" TargetMode="External"/><Relationship Id="rId49" Type="http://schemas.openxmlformats.org/officeDocument/2006/relationships/oleObject" Target="embeddings/oleObject21.bin"/><Relationship Id="rId57" Type="http://schemas.openxmlformats.org/officeDocument/2006/relationships/theme" Target="theme/theme1.xml"/><Relationship Id="rId10" Type="http://schemas.openxmlformats.org/officeDocument/2006/relationships/hyperlink" Target="mailto:sc12-or@ukr.net" TargetMode="External"/><Relationship Id="rId31" Type="http://schemas.openxmlformats.org/officeDocument/2006/relationships/oleObject" Target="embeddings/oleObject12.bin"/><Relationship Id="rId44" Type="http://schemas.openxmlformats.org/officeDocument/2006/relationships/hyperlink" Target="mailto:sc12-or@ukr.net" TargetMode="External"/><Relationship Id="rId52" Type="http://schemas.openxmlformats.org/officeDocument/2006/relationships/hyperlink" Target="mailto:sc12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F1D23-1D44-4C6C-8D7E-B6076A6AB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23</Pages>
  <Words>4987</Words>
  <Characters>28426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2024-06-24T05:59:00Z</cp:lastPrinted>
  <dcterms:created xsi:type="dcterms:W3CDTF">2024-06-24T06:49:00Z</dcterms:created>
  <dcterms:modified xsi:type="dcterms:W3CDTF">2024-06-26T13:45:00Z</dcterms:modified>
</cp:coreProperties>
</file>